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2FD2F1" w14:textId="26B7C80B" w:rsidR="00C5142F" w:rsidRDefault="00C5142F" w:rsidP="00C5142F">
      <w:pPr>
        <w:rPr>
          <w:b/>
          <w:bCs/>
          <w:sz w:val="40"/>
          <w:szCs w:val="40"/>
          <w:lang w:val="en-US"/>
        </w:rPr>
      </w:pPr>
    </w:p>
    <w:p w14:paraId="12974107" w14:textId="77777777" w:rsidR="00C5142F" w:rsidRDefault="00C5142F" w:rsidP="00C5142F">
      <w:pPr>
        <w:pStyle w:val="NormalWeb"/>
        <w:jc w:val="center"/>
      </w:pPr>
      <w:r>
        <w:rPr>
          <w:noProof/>
        </w:rPr>
        <w:drawing>
          <wp:inline distT="0" distB="0" distL="0" distR="0" wp14:anchorId="4FA66004" wp14:editId="770AF2CC">
            <wp:extent cx="7924557" cy="4563745"/>
            <wp:effectExtent l="0" t="0" r="635" b="8255"/>
            <wp:docPr id="4" name="Picture 4" descr="C:\Users\LAlmunshi.CTC\OneDrive - Leger Education Trust\Lisa's\curriculum\Personal development\Personal Development Front Cov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Almunshi.CTC\OneDrive - Leger Education Trust\Lisa's\curriculum\Personal development\Personal Development Front Cover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63930" cy="4586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66FDEA" w14:textId="77777777" w:rsidR="00C5142F" w:rsidRDefault="00C5142F">
      <w:pPr>
        <w:rPr>
          <w:b/>
          <w:bCs/>
          <w:sz w:val="24"/>
          <w:szCs w:val="24"/>
          <w:lang w:val="en-US"/>
        </w:rPr>
      </w:pPr>
    </w:p>
    <w:p w14:paraId="202FB7CA" w14:textId="77777777" w:rsidR="00F4293A" w:rsidRPr="00EB4060" w:rsidRDefault="00F4293A">
      <w:pPr>
        <w:rPr>
          <w:b/>
          <w:bCs/>
          <w:sz w:val="40"/>
          <w:szCs w:val="40"/>
          <w:lang w:val="en-US"/>
        </w:rPr>
      </w:pPr>
      <w:r w:rsidRPr="00EB4060">
        <w:rPr>
          <w:b/>
          <w:bCs/>
          <w:sz w:val="40"/>
          <w:szCs w:val="40"/>
          <w:lang w:val="en-US"/>
        </w:rPr>
        <w:lastRenderedPageBreak/>
        <w:t>Aspire Curriculum</w:t>
      </w:r>
    </w:p>
    <w:p w14:paraId="1D18227E" w14:textId="61AA7176" w:rsidR="002044F4" w:rsidRPr="00FE63AB" w:rsidRDefault="00A03E96">
      <w:pPr>
        <w:rPr>
          <w:rFonts w:cstheme="minorHAnsi"/>
          <w:b/>
          <w:bCs/>
          <w:sz w:val="28"/>
          <w:szCs w:val="28"/>
          <w:lang w:val="en-US"/>
        </w:rPr>
      </w:pPr>
      <w:r w:rsidRPr="00FE63AB">
        <w:rPr>
          <w:rFonts w:cstheme="minorHAnsi"/>
          <w:b/>
          <w:bCs/>
          <w:sz w:val="28"/>
          <w:szCs w:val="28"/>
          <w:lang w:val="en-US"/>
        </w:rPr>
        <w:t>Intent</w:t>
      </w:r>
    </w:p>
    <w:p w14:paraId="5390748C" w14:textId="77777777" w:rsidR="00EB4060" w:rsidRPr="00FE63AB" w:rsidRDefault="00EB4060" w:rsidP="00EB4060">
      <w:pPr>
        <w:rPr>
          <w:rFonts w:cstheme="minorHAnsi"/>
          <w:bCs/>
          <w:lang w:val="en-US"/>
        </w:rPr>
      </w:pPr>
      <w:r w:rsidRPr="00FE63AB">
        <w:rPr>
          <w:rFonts w:cstheme="minorHAnsi"/>
          <w:bCs/>
          <w:lang w:val="en-US"/>
        </w:rPr>
        <w:t xml:space="preserve">Our personal development offer aligns with Leger Academy Trust’s aspirations to have truly great students in truly great schools. We aim to deliver a </w:t>
      </w:r>
      <w:proofErr w:type="spellStart"/>
      <w:r w:rsidRPr="00FE63AB">
        <w:rPr>
          <w:rFonts w:cstheme="minorHAnsi"/>
          <w:bCs/>
          <w:lang w:val="en-US"/>
        </w:rPr>
        <w:t>programme</w:t>
      </w:r>
      <w:proofErr w:type="spellEnd"/>
      <w:r w:rsidRPr="00FE63AB">
        <w:rPr>
          <w:rFonts w:cstheme="minorHAnsi"/>
          <w:bCs/>
          <w:lang w:val="en-US"/>
        </w:rPr>
        <w:t xml:space="preserve"> that nurtures ambition, supports, encourages persistence and resilience, inspires all and promotes the value and rewards of hard work.</w:t>
      </w:r>
    </w:p>
    <w:p w14:paraId="4F8AC2B7" w14:textId="2FD62A0C" w:rsidR="00A03E96" w:rsidRPr="00FE63AB" w:rsidRDefault="000B19BC">
      <w:pPr>
        <w:rPr>
          <w:rFonts w:cstheme="minorHAnsi"/>
        </w:rPr>
      </w:pPr>
      <w:r w:rsidRPr="00FE63AB">
        <w:rPr>
          <w:rFonts w:cstheme="minorHAnsi"/>
          <w:lang w:val="en-US"/>
        </w:rPr>
        <w:t xml:space="preserve">At </w:t>
      </w:r>
      <w:proofErr w:type="spellStart"/>
      <w:r w:rsidRPr="00FE63AB">
        <w:rPr>
          <w:rFonts w:cstheme="minorHAnsi"/>
          <w:lang w:val="en-US"/>
        </w:rPr>
        <w:t>Tornedale</w:t>
      </w:r>
      <w:proofErr w:type="spellEnd"/>
      <w:r w:rsidRPr="00FE63AB">
        <w:rPr>
          <w:rFonts w:cstheme="minorHAnsi"/>
          <w:lang w:val="en-US"/>
        </w:rPr>
        <w:t xml:space="preserve"> Infant Academy</w:t>
      </w:r>
      <w:r w:rsidR="00CC32F0" w:rsidRPr="00FE63AB">
        <w:rPr>
          <w:rFonts w:cstheme="minorHAnsi"/>
          <w:lang w:val="en-US"/>
        </w:rPr>
        <w:t>,</w:t>
      </w:r>
      <w:r w:rsidRPr="00FE63AB">
        <w:rPr>
          <w:rFonts w:cstheme="minorHAnsi"/>
          <w:lang w:val="en-US"/>
        </w:rPr>
        <w:t xml:space="preserve"> it is our intent to provide high quality pastoral support </w:t>
      </w:r>
      <w:r w:rsidR="008D463D" w:rsidRPr="00FE63AB">
        <w:rPr>
          <w:rFonts w:cstheme="minorHAnsi"/>
          <w:lang w:val="en-US"/>
        </w:rPr>
        <w:t>and a</w:t>
      </w:r>
      <w:r w:rsidR="00D5439F" w:rsidRPr="00FE63AB">
        <w:rPr>
          <w:rFonts w:cstheme="minorHAnsi"/>
          <w:lang w:val="en-US"/>
        </w:rPr>
        <w:t xml:space="preserve"> well-balanced curriculum that </w:t>
      </w:r>
      <w:r w:rsidR="00956B94" w:rsidRPr="00FE63AB">
        <w:rPr>
          <w:rFonts w:cstheme="minorHAnsi"/>
          <w:lang w:val="en-US"/>
        </w:rPr>
        <w:t xml:space="preserve">encourages our children to be confident, </w:t>
      </w:r>
      <w:r w:rsidR="00C75563" w:rsidRPr="00FE63AB">
        <w:rPr>
          <w:rFonts w:cstheme="minorHAnsi"/>
          <w:lang w:val="en-US"/>
        </w:rPr>
        <w:t>resilient and independent to prepare them for their future lives.</w:t>
      </w:r>
      <w:r w:rsidR="00806ADD" w:rsidRPr="00FE63AB">
        <w:rPr>
          <w:rFonts w:cstheme="minorHAnsi"/>
          <w:lang w:val="en-US"/>
        </w:rPr>
        <w:t xml:space="preserve"> Our three golden rules of</w:t>
      </w:r>
      <w:r w:rsidR="000E4AC6" w:rsidRPr="00FE63AB">
        <w:rPr>
          <w:rFonts w:cstheme="minorHAnsi"/>
          <w:lang w:val="en-US"/>
        </w:rPr>
        <w:t>;</w:t>
      </w:r>
      <w:r w:rsidR="00806ADD" w:rsidRPr="00FE63AB">
        <w:rPr>
          <w:rFonts w:cstheme="minorHAnsi"/>
          <w:lang w:val="en-US"/>
        </w:rPr>
        <w:t xml:space="preserve"> be respectful</w:t>
      </w:r>
      <w:proofErr w:type="gramStart"/>
      <w:r w:rsidR="00806ADD" w:rsidRPr="00FE63AB">
        <w:rPr>
          <w:rFonts w:cstheme="minorHAnsi"/>
          <w:lang w:val="en-US"/>
        </w:rPr>
        <w:t>, be</w:t>
      </w:r>
      <w:proofErr w:type="gramEnd"/>
      <w:r w:rsidR="00806ADD" w:rsidRPr="00FE63AB">
        <w:rPr>
          <w:rFonts w:cstheme="minorHAnsi"/>
          <w:lang w:val="en-US"/>
        </w:rPr>
        <w:t xml:space="preserve"> ready and </w:t>
      </w:r>
      <w:r w:rsidR="009E0D6A" w:rsidRPr="00FE63AB">
        <w:rPr>
          <w:rFonts w:cstheme="minorHAnsi"/>
          <w:lang w:val="en-US"/>
        </w:rPr>
        <w:t>be safe</w:t>
      </w:r>
      <w:r w:rsidR="00A776D9" w:rsidRPr="00FE63AB">
        <w:rPr>
          <w:rFonts w:cstheme="minorHAnsi"/>
          <w:lang w:val="en-US"/>
        </w:rPr>
        <w:t>,</w:t>
      </w:r>
      <w:r w:rsidR="009E0D6A" w:rsidRPr="00FE63AB">
        <w:rPr>
          <w:rFonts w:cstheme="minorHAnsi"/>
          <w:lang w:val="en-US"/>
        </w:rPr>
        <w:t xml:space="preserve"> help them to understand how to be effective citizens in </w:t>
      </w:r>
      <w:r w:rsidR="00BD17C9" w:rsidRPr="00FE63AB">
        <w:rPr>
          <w:rFonts w:cstheme="minorHAnsi"/>
          <w:lang w:val="en-US"/>
        </w:rPr>
        <w:t>modern Britain.</w:t>
      </w:r>
      <w:r w:rsidR="00310A21" w:rsidRPr="00FE63AB">
        <w:rPr>
          <w:rFonts w:cstheme="minorHAnsi"/>
          <w:lang w:val="en-US"/>
        </w:rPr>
        <w:t xml:space="preserve"> We always strive for equality of opportunity and</w:t>
      </w:r>
      <w:r w:rsidR="0020719F" w:rsidRPr="00FE63AB">
        <w:rPr>
          <w:rFonts w:cstheme="minorHAnsi"/>
          <w:lang w:val="en-US"/>
        </w:rPr>
        <w:t xml:space="preserve"> promote an understanding of the diverse society we live in.</w:t>
      </w:r>
      <w:r w:rsidR="00FB74F8" w:rsidRPr="00FE63AB">
        <w:rPr>
          <w:rFonts w:cstheme="minorHAnsi"/>
          <w:lang w:val="en-US"/>
        </w:rPr>
        <w:t xml:space="preserve"> Through our extra-curricular opportunities</w:t>
      </w:r>
      <w:r w:rsidR="00083DE3" w:rsidRPr="00FE63AB">
        <w:rPr>
          <w:rFonts w:cstheme="minorHAnsi"/>
          <w:lang w:val="en-US"/>
        </w:rPr>
        <w:t>,</w:t>
      </w:r>
      <w:r w:rsidR="00FB74F8" w:rsidRPr="00FE63AB">
        <w:rPr>
          <w:rFonts w:cstheme="minorHAnsi"/>
          <w:lang w:val="en-US"/>
        </w:rPr>
        <w:t xml:space="preserve"> we aim to nurture our children’s early talents and interests beyond the academic.</w:t>
      </w:r>
      <w:r w:rsidR="002867D5" w:rsidRPr="00FE63AB">
        <w:rPr>
          <w:rFonts w:cstheme="minorHAnsi"/>
          <w:lang w:val="en-US"/>
        </w:rPr>
        <w:t xml:space="preserve"> </w:t>
      </w:r>
      <w:r w:rsidR="00D66E80" w:rsidRPr="00FE63AB">
        <w:rPr>
          <w:rFonts w:cstheme="minorHAnsi"/>
          <w:lang w:val="en-US"/>
        </w:rPr>
        <w:t>Our aim is for</w:t>
      </w:r>
      <w:r w:rsidR="002867D5" w:rsidRPr="00FE63AB">
        <w:rPr>
          <w:rFonts w:cstheme="minorHAnsi"/>
          <w:lang w:val="en-US"/>
        </w:rPr>
        <w:t xml:space="preserve"> our children to have an awareness of how to keep mentally and physically healthy</w:t>
      </w:r>
      <w:r w:rsidR="00273DF3" w:rsidRPr="00FE63AB">
        <w:rPr>
          <w:rFonts w:cstheme="minorHAnsi"/>
          <w:lang w:val="en-US"/>
        </w:rPr>
        <w:t>, including building healthy relationships.</w:t>
      </w:r>
      <w:r w:rsidR="002E059B" w:rsidRPr="00FE63AB">
        <w:rPr>
          <w:rFonts w:cstheme="minorHAnsi"/>
          <w:lang w:val="en-US"/>
        </w:rPr>
        <w:t xml:space="preserve"> We want our children to have the confidence and knowledge to express their own views</w:t>
      </w:r>
      <w:r w:rsidR="0024470A" w:rsidRPr="00FE63AB">
        <w:rPr>
          <w:rFonts w:cstheme="minorHAnsi"/>
          <w:lang w:val="en-US"/>
        </w:rPr>
        <w:t>, beliefs and opinions</w:t>
      </w:r>
      <w:r w:rsidR="00B53E6C" w:rsidRPr="00FE63AB">
        <w:rPr>
          <w:rFonts w:cstheme="minorHAnsi"/>
          <w:lang w:val="en-US"/>
        </w:rPr>
        <w:t>, they should</w:t>
      </w:r>
      <w:r w:rsidR="0024470A" w:rsidRPr="00FE63AB">
        <w:rPr>
          <w:rFonts w:cstheme="minorHAnsi"/>
          <w:lang w:val="en-US"/>
        </w:rPr>
        <w:t xml:space="preserve"> question the world around them</w:t>
      </w:r>
      <w:r w:rsidR="00586F81" w:rsidRPr="00FE63AB">
        <w:rPr>
          <w:rFonts w:cstheme="minorHAnsi"/>
          <w:lang w:val="en-US"/>
        </w:rPr>
        <w:t xml:space="preserve"> while still having respect and empathy for the views </w:t>
      </w:r>
      <w:r w:rsidR="00083DE3" w:rsidRPr="00FE63AB">
        <w:rPr>
          <w:rFonts w:cstheme="minorHAnsi"/>
          <w:lang w:val="en-US"/>
        </w:rPr>
        <w:t xml:space="preserve">and feelings </w:t>
      </w:r>
      <w:r w:rsidR="00586F81" w:rsidRPr="00FE63AB">
        <w:rPr>
          <w:rFonts w:cstheme="minorHAnsi"/>
          <w:lang w:val="en-US"/>
        </w:rPr>
        <w:t>of others.</w:t>
      </w:r>
      <w:r w:rsidR="00CD6581" w:rsidRPr="00FE63AB">
        <w:rPr>
          <w:rFonts w:cstheme="minorHAnsi"/>
          <w:lang w:val="en-US"/>
        </w:rPr>
        <w:t xml:space="preserve"> It is important that our children understand, </w:t>
      </w:r>
      <w:r w:rsidR="001246A6" w:rsidRPr="00FE63AB">
        <w:rPr>
          <w:rFonts w:cstheme="minorHAnsi"/>
          <w:lang w:val="en-US"/>
        </w:rPr>
        <w:t>appreciate and celebrate the similarities and differences</w:t>
      </w:r>
      <w:r w:rsidR="008618D0" w:rsidRPr="00FE63AB">
        <w:rPr>
          <w:rFonts w:cstheme="minorHAnsi"/>
          <w:lang w:val="en-US"/>
        </w:rPr>
        <w:t xml:space="preserve"> </w:t>
      </w:r>
      <w:r w:rsidR="008618D0" w:rsidRPr="00FE63AB">
        <w:rPr>
          <w:rFonts w:cstheme="minorHAnsi"/>
        </w:rPr>
        <w:t>across cultural, religious, ethnic and socio-economic communities.</w:t>
      </w:r>
      <w:r w:rsidR="00152DB4" w:rsidRPr="00FE63AB">
        <w:rPr>
          <w:rFonts w:cstheme="minorHAnsi"/>
        </w:rPr>
        <w:t xml:space="preserve"> We want our children to be strong</w:t>
      </w:r>
      <w:r w:rsidR="00303785" w:rsidRPr="00FE63AB">
        <w:rPr>
          <w:rFonts w:cstheme="minorHAnsi"/>
        </w:rPr>
        <w:t>, happy</w:t>
      </w:r>
      <w:r w:rsidR="00152DB4" w:rsidRPr="00FE63AB">
        <w:rPr>
          <w:rFonts w:cstheme="minorHAnsi"/>
        </w:rPr>
        <w:t xml:space="preserve"> and caring individuals who enjoy </w:t>
      </w:r>
      <w:r w:rsidR="00DA3AE9" w:rsidRPr="00FE63AB">
        <w:rPr>
          <w:rFonts w:cstheme="minorHAnsi"/>
        </w:rPr>
        <w:t>life and all it has to offer!</w:t>
      </w:r>
    </w:p>
    <w:p w14:paraId="69D4CA24" w14:textId="7093D28E" w:rsidR="00283961" w:rsidRPr="00FE63AB" w:rsidRDefault="00283961">
      <w:pPr>
        <w:rPr>
          <w:rFonts w:cstheme="minorHAnsi"/>
          <w:b/>
          <w:bCs/>
          <w:sz w:val="28"/>
          <w:szCs w:val="28"/>
        </w:rPr>
      </w:pPr>
      <w:r w:rsidRPr="00FE63AB">
        <w:rPr>
          <w:rFonts w:cstheme="minorHAnsi"/>
          <w:b/>
          <w:bCs/>
          <w:sz w:val="28"/>
          <w:szCs w:val="28"/>
        </w:rPr>
        <w:t>Implementation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78"/>
        <w:gridCol w:w="3134"/>
        <w:gridCol w:w="2283"/>
        <w:gridCol w:w="2283"/>
        <w:gridCol w:w="2283"/>
        <w:gridCol w:w="2287"/>
      </w:tblGrid>
      <w:tr w:rsidR="00D51DFB" w:rsidRPr="00FE63AB" w14:paraId="6F340572" w14:textId="77777777" w:rsidTr="00AC7A28">
        <w:tc>
          <w:tcPr>
            <w:tcW w:w="1678" w:type="dxa"/>
            <w:shd w:val="clear" w:color="auto" w:fill="FFFF00"/>
          </w:tcPr>
          <w:p w14:paraId="5936F85C" w14:textId="77777777" w:rsidR="00394C44" w:rsidRPr="00FE63AB" w:rsidRDefault="00394C44">
            <w:pPr>
              <w:rPr>
                <w:rFonts w:cstheme="minorHAnsi"/>
                <w:b/>
                <w:bCs/>
              </w:rPr>
            </w:pPr>
          </w:p>
        </w:tc>
        <w:tc>
          <w:tcPr>
            <w:tcW w:w="3134" w:type="dxa"/>
            <w:shd w:val="clear" w:color="auto" w:fill="FFFF00"/>
          </w:tcPr>
          <w:p w14:paraId="2CE2CBBF" w14:textId="4CED5384" w:rsidR="00394C44" w:rsidRPr="00FE63AB" w:rsidRDefault="00394C44">
            <w:pPr>
              <w:rPr>
                <w:rFonts w:cstheme="minorHAnsi"/>
                <w:b/>
                <w:bCs/>
              </w:rPr>
            </w:pPr>
            <w:r w:rsidRPr="00FE63AB">
              <w:rPr>
                <w:rFonts w:cstheme="minorHAnsi"/>
                <w:b/>
                <w:bCs/>
              </w:rPr>
              <w:t>Whole School</w:t>
            </w:r>
          </w:p>
        </w:tc>
        <w:tc>
          <w:tcPr>
            <w:tcW w:w="2283" w:type="dxa"/>
            <w:shd w:val="clear" w:color="auto" w:fill="FFFF00"/>
          </w:tcPr>
          <w:p w14:paraId="13AF2E90" w14:textId="6497902F" w:rsidR="00394C44" w:rsidRPr="00FE63AB" w:rsidRDefault="00394C44">
            <w:pPr>
              <w:rPr>
                <w:rFonts w:cstheme="minorHAnsi"/>
                <w:b/>
                <w:bCs/>
              </w:rPr>
            </w:pPr>
            <w:r w:rsidRPr="00FE63AB">
              <w:rPr>
                <w:rFonts w:cstheme="minorHAnsi"/>
                <w:b/>
                <w:bCs/>
              </w:rPr>
              <w:t>FS1 (Nursery)</w:t>
            </w:r>
          </w:p>
        </w:tc>
        <w:tc>
          <w:tcPr>
            <w:tcW w:w="2283" w:type="dxa"/>
            <w:shd w:val="clear" w:color="auto" w:fill="FFFF00"/>
          </w:tcPr>
          <w:p w14:paraId="429A0B6D" w14:textId="5F7DAC55" w:rsidR="00394C44" w:rsidRPr="00FE63AB" w:rsidRDefault="00394C44">
            <w:pPr>
              <w:rPr>
                <w:rFonts w:cstheme="minorHAnsi"/>
                <w:b/>
                <w:bCs/>
              </w:rPr>
            </w:pPr>
            <w:r w:rsidRPr="00FE63AB">
              <w:rPr>
                <w:rFonts w:cstheme="minorHAnsi"/>
                <w:b/>
                <w:bCs/>
              </w:rPr>
              <w:t>FS2 (Reception)</w:t>
            </w:r>
          </w:p>
        </w:tc>
        <w:tc>
          <w:tcPr>
            <w:tcW w:w="2283" w:type="dxa"/>
            <w:shd w:val="clear" w:color="auto" w:fill="FFFF00"/>
          </w:tcPr>
          <w:p w14:paraId="2AB52885" w14:textId="227D0DC8" w:rsidR="00394C44" w:rsidRPr="00FE63AB" w:rsidRDefault="00394C44">
            <w:pPr>
              <w:rPr>
                <w:rFonts w:cstheme="minorHAnsi"/>
                <w:b/>
                <w:bCs/>
              </w:rPr>
            </w:pPr>
            <w:r w:rsidRPr="00FE63AB">
              <w:rPr>
                <w:rFonts w:cstheme="minorHAnsi"/>
                <w:b/>
                <w:bCs/>
              </w:rPr>
              <w:t>Year 1</w:t>
            </w:r>
          </w:p>
        </w:tc>
        <w:tc>
          <w:tcPr>
            <w:tcW w:w="2287" w:type="dxa"/>
            <w:shd w:val="clear" w:color="auto" w:fill="FFFF00"/>
          </w:tcPr>
          <w:p w14:paraId="02E03A95" w14:textId="6A78D97D" w:rsidR="00394C44" w:rsidRPr="00FE63AB" w:rsidRDefault="00394C44">
            <w:pPr>
              <w:rPr>
                <w:rFonts w:cstheme="minorHAnsi"/>
                <w:b/>
                <w:bCs/>
              </w:rPr>
            </w:pPr>
            <w:r w:rsidRPr="00FE63AB">
              <w:rPr>
                <w:rFonts w:cstheme="minorHAnsi"/>
                <w:b/>
                <w:bCs/>
              </w:rPr>
              <w:t>Year 2</w:t>
            </w:r>
          </w:p>
        </w:tc>
      </w:tr>
      <w:tr w:rsidR="0040274F" w:rsidRPr="00FE63AB" w14:paraId="20C6A416" w14:textId="77777777" w:rsidTr="00AC7A28">
        <w:tc>
          <w:tcPr>
            <w:tcW w:w="1678" w:type="dxa"/>
            <w:shd w:val="clear" w:color="auto" w:fill="D9E2F3" w:themeFill="accent1" w:themeFillTint="33"/>
          </w:tcPr>
          <w:p w14:paraId="39C1E3C6" w14:textId="1908DF0E" w:rsidR="00394C44" w:rsidRPr="00FE63AB" w:rsidRDefault="00F849FD">
            <w:pPr>
              <w:rPr>
                <w:rFonts w:cstheme="minorHAnsi"/>
                <w:b/>
                <w:bCs/>
              </w:rPr>
            </w:pPr>
            <w:r w:rsidRPr="00FE63AB">
              <w:rPr>
                <w:rFonts w:cstheme="minorHAnsi"/>
                <w:b/>
                <w:bCs/>
              </w:rPr>
              <w:t>Curriculum</w:t>
            </w:r>
          </w:p>
        </w:tc>
        <w:tc>
          <w:tcPr>
            <w:tcW w:w="3134" w:type="dxa"/>
            <w:shd w:val="clear" w:color="auto" w:fill="D9E2F3" w:themeFill="accent1" w:themeFillTint="33"/>
          </w:tcPr>
          <w:p w14:paraId="75E21C51" w14:textId="618A5DE8" w:rsidR="00394C44" w:rsidRPr="00FE63AB" w:rsidRDefault="00F65738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Kapow</w:t>
            </w:r>
            <w:r w:rsidR="002E711E" w:rsidRPr="00FE63AB">
              <w:rPr>
                <w:rFonts w:cstheme="minorHAnsi"/>
              </w:rPr>
              <w:t xml:space="preserve"> – PHSE &amp; RHSE</w:t>
            </w:r>
          </w:p>
          <w:p w14:paraId="58C598FF" w14:textId="77777777" w:rsidR="00E12027" w:rsidRPr="00FE63AB" w:rsidRDefault="00E12027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First Two weeks of every year focus on mental wellbeing</w:t>
            </w:r>
          </w:p>
          <w:p w14:paraId="4DEAB3CC" w14:textId="22A59959" w:rsidR="002E711E" w:rsidRPr="00FE63AB" w:rsidRDefault="002E711E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Keeping Healthy</w:t>
            </w:r>
            <w:r w:rsidR="008C52A9" w:rsidRPr="00FE63AB">
              <w:rPr>
                <w:rFonts w:cstheme="minorHAnsi"/>
              </w:rPr>
              <w:t xml:space="preserve"> </w:t>
            </w:r>
          </w:p>
          <w:p w14:paraId="7BE1894C" w14:textId="77777777" w:rsidR="00B1192C" w:rsidRPr="00FE63AB" w:rsidRDefault="00B1192C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Termly Aspire Events</w:t>
            </w:r>
          </w:p>
          <w:p w14:paraId="5A33C718" w14:textId="77777777" w:rsidR="00D729DA" w:rsidRPr="00FE63AB" w:rsidRDefault="00D729DA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Kindness week</w:t>
            </w:r>
          </w:p>
          <w:p w14:paraId="1FFB7B0E" w14:textId="0FEC2507" w:rsidR="00C45A23" w:rsidRPr="00FE63AB" w:rsidRDefault="00C45A23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Child</w:t>
            </w:r>
            <w:r w:rsidR="00E83276" w:rsidRPr="00FE63AB">
              <w:rPr>
                <w:rFonts w:cstheme="minorHAnsi"/>
              </w:rPr>
              <w:t>r</w:t>
            </w:r>
            <w:r w:rsidRPr="00FE63AB">
              <w:rPr>
                <w:rFonts w:cstheme="minorHAnsi"/>
              </w:rPr>
              <w:t xml:space="preserve">en’s </w:t>
            </w:r>
            <w:r w:rsidR="00E12027" w:rsidRPr="00FE63AB">
              <w:rPr>
                <w:rFonts w:cstheme="minorHAnsi"/>
              </w:rPr>
              <w:t>M</w:t>
            </w:r>
            <w:r w:rsidRPr="00FE63AB">
              <w:rPr>
                <w:rFonts w:cstheme="minorHAnsi"/>
              </w:rPr>
              <w:t>ental Health Week</w:t>
            </w:r>
          </w:p>
          <w:p w14:paraId="2CF08157" w14:textId="77777777" w:rsidR="00C45A23" w:rsidRPr="00FE63AB" w:rsidRDefault="00C45A23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Online safety day</w:t>
            </w:r>
          </w:p>
          <w:p w14:paraId="7ECBD4BE" w14:textId="77777777" w:rsidR="00E83276" w:rsidRPr="00FE63AB" w:rsidRDefault="00E83276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Sports Day</w:t>
            </w:r>
          </w:p>
          <w:p w14:paraId="66BDF726" w14:textId="77777777" w:rsidR="00327CB2" w:rsidRPr="00FE63AB" w:rsidRDefault="00327CB2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Bonfire Night</w:t>
            </w:r>
          </w:p>
          <w:p w14:paraId="1EE87CDD" w14:textId="77777777" w:rsidR="00FF6C1F" w:rsidRPr="00FE63AB" w:rsidRDefault="00FF6C1F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No Pens Day</w:t>
            </w:r>
          </w:p>
          <w:p w14:paraId="5E4BE8FC" w14:textId="24A67B46" w:rsidR="00DC1FBF" w:rsidRPr="00FE63AB" w:rsidRDefault="00DC1FBF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Walk to School Week</w:t>
            </w:r>
          </w:p>
        </w:tc>
        <w:tc>
          <w:tcPr>
            <w:tcW w:w="2283" w:type="dxa"/>
            <w:shd w:val="clear" w:color="auto" w:fill="D9E2F3" w:themeFill="accent1" w:themeFillTint="33"/>
          </w:tcPr>
          <w:p w14:paraId="21360562" w14:textId="215DBCE6" w:rsidR="00394C44" w:rsidRPr="00FE63AB" w:rsidRDefault="00D51DFB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Christmas Performance/ Carol Concert</w:t>
            </w:r>
          </w:p>
        </w:tc>
        <w:tc>
          <w:tcPr>
            <w:tcW w:w="2283" w:type="dxa"/>
            <w:shd w:val="clear" w:color="auto" w:fill="D9E2F3" w:themeFill="accent1" w:themeFillTint="33"/>
          </w:tcPr>
          <w:p w14:paraId="3FA2EE76" w14:textId="77777777" w:rsidR="0040274F" w:rsidRPr="00FE63AB" w:rsidRDefault="003969CE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Kapow:</w:t>
            </w:r>
          </w:p>
          <w:p w14:paraId="61CC0059" w14:textId="3A37C010" w:rsidR="0040274F" w:rsidRPr="00FE63AB" w:rsidRDefault="0040274F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 xml:space="preserve">1. </w:t>
            </w:r>
            <w:r w:rsidR="000069B5" w:rsidRPr="00FE63AB">
              <w:rPr>
                <w:rFonts w:cstheme="minorHAnsi"/>
              </w:rPr>
              <w:t>M</w:t>
            </w:r>
            <w:r w:rsidRPr="00FE63AB">
              <w:rPr>
                <w:rFonts w:cstheme="minorHAnsi"/>
              </w:rPr>
              <w:t>y feelings</w:t>
            </w:r>
          </w:p>
          <w:p w14:paraId="0943A8EB" w14:textId="5A6A5AFE" w:rsidR="0040274F" w:rsidRPr="00FE63AB" w:rsidRDefault="0040274F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2.</w:t>
            </w:r>
            <w:r w:rsidR="000069B5" w:rsidRPr="00FE63AB">
              <w:rPr>
                <w:rFonts w:cstheme="minorHAnsi"/>
              </w:rPr>
              <w:t xml:space="preserve"> Special relationships</w:t>
            </w:r>
          </w:p>
          <w:p w14:paraId="334775D2" w14:textId="37E35ED6" w:rsidR="000069B5" w:rsidRPr="00FE63AB" w:rsidRDefault="000069B5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 xml:space="preserve">3. </w:t>
            </w:r>
            <w:r w:rsidR="00107618" w:rsidRPr="00FE63AB">
              <w:rPr>
                <w:rFonts w:cstheme="minorHAnsi"/>
              </w:rPr>
              <w:t>Taking on challenges</w:t>
            </w:r>
          </w:p>
          <w:p w14:paraId="014AA075" w14:textId="00975526" w:rsidR="00107618" w:rsidRPr="00FE63AB" w:rsidRDefault="00107618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4. Listening and following instructions</w:t>
            </w:r>
          </w:p>
          <w:p w14:paraId="454BE15E" w14:textId="61EC85C1" w:rsidR="00107618" w:rsidRPr="00FE63AB" w:rsidRDefault="00107618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 xml:space="preserve">5. </w:t>
            </w:r>
            <w:r w:rsidR="00115B6E" w:rsidRPr="00FE63AB">
              <w:rPr>
                <w:rFonts w:cstheme="minorHAnsi"/>
              </w:rPr>
              <w:t>My family and friends</w:t>
            </w:r>
          </w:p>
          <w:p w14:paraId="3335F3AD" w14:textId="2D23DF84" w:rsidR="00115B6E" w:rsidRPr="00FE63AB" w:rsidRDefault="00115B6E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6. My wellbeing</w:t>
            </w:r>
          </w:p>
          <w:p w14:paraId="7C104D16" w14:textId="77777777" w:rsidR="00183BA4" w:rsidRPr="00FE63AB" w:rsidRDefault="00183BA4">
            <w:pPr>
              <w:rPr>
                <w:rFonts w:cstheme="minorHAnsi"/>
              </w:rPr>
            </w:pPr>
          </w:p>
          <w:p w14:paraId="3BA6F9F0" w14:textId="77777777" w:rsidR="00394C44" w:rsidRPr="00FE63AB" w:rsidRDefault="00D51DFB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lastRenderedPageBreak/>
              <w:t>Christmas Performance/ Carol Concert</w:t>
            </w:r>
          </w:p>
          <w:p w14:paraId="1CEF5587" w14:textId="77777777" w:rsidR="00AB632B" w:rsidRPr="00FE63AB" w:rsidRDefault="00AB632B">
            <w:pPr>
              <w:rPr>
                <w:rFonts w:cstheme="minorHAnsi"/>
              </w:rPr>
            </w:pPr>
          </w:p>
          <w:p w14:paraId="323D8324" w14:textId="77777777" w:rsidR="00AB632B" w:rsidRPr="00FE63AB" w:rsidRDefault="00AB632B">
            <w:pPr>
              <w:rPr>
                <w:rFonts w:cstheme="minorHAnsi"/>
              </w:rPr>
            </w:pPr>
          </w:p>
          <w:p w14:paraId="3079416A" w14:textId="2D885A30" w:rsidR="00AB632B" w:rsidRPr="00FE63AB" w:rsidRDefault="00AB632B">
            <w:pPr>
              <w:rPr>
                <w:rFonts w:cstheme="minorHAnsi"/>
              </w:rPr>
            </w:pPr>
          </w:p>
        </w:tc>
        <w:tc>
          <w:tcPr>
            <w:tcW w:w="2283" w:type="dxa"/>
            <w:shd w:val="clear" w:color="auto" w:fill="D9E2F3" w:themeFill="accent1" w:themeFillTint="33"/>
          </w:tcPr>
          <w:p w14:paraId="403C4C4D" w14:textId="77777777" w:rsidR="00115B6E" w:rsidRPr="00FE63AB" w:rsidRDefault="00115B6E" w:rsidP="00115B6E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lastRenderedPageBreak/>
              <w:t>Kapow:</w:t>
            </w:r>
          </w:p>
          <w:p w14:paraId="36AF7CF2" w14:textId="6D4B4E57" w:rsidR="00115B6E" w:rsidRPr="00FE63AB" w:rsidRDefault="00662619" w:rsidP="00662619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1.Family and relationships</w:t>
            </w:r>
          </w:p>
          <w:p w14:paraId="6AD5C391" w14:textId="7814965B" w:rsidR="00662619" w:rsidRPr="00FE63AB" w:rsidRDefault="00662619" w:rsidP="00662619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2.</w:t>
            </w:r>
            <w:r w:rsidR="00423EEA" w:rsidRPr="00FE63AB">
              <w:rPr>
                <w:rFonts w:cstheme="minorHAnsi"/>
              </w:rPr>
              <w:t xml:space="preserve"> Health and wellbeing</w:t>
            </w:r>
          </w:p>
          <w:p w14:paraId="17B7A7B7" w14:textId="13E5E21E" w:rsidR="006A7950" w:rsidRPr="00FE63AB" w:rsidRDefault="006A7950" w:rsidP="00662619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3.</w:t>
            </w:r>
            <w:r w:rsidR="00FA0076" w:rsidRPr="00FE63AB">
              <w:rPr>
                <w:rFonts w:cstheme="minorHAnsi"/>
              </w:rPr>
              <w:t xml:space="preserve"> </w:t>
            </w:r>
            <w:r w:rsidR="00423EEA" w:rsidRPr="00FE63AB">
              <w:rPr>
                <w:rFonts w:cstheme="minorHAnsi"/>
              </w:rPr>
              <w:t>Safety and changing body</w:t>
            </w:r>
          </w:p>
          <w:p w14:paraId="773E7E5D" w14:textId="783B65EC" w:rsidR="00FA0076" w:rsidRPr="00FE63AB" w:rsidRDefault="00FA0076" w:rsidP="00662619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4.</w:t>
            </w:r>
            <w:r w:rsidR="00423EEA" w:rsidRPr="00FE63AB">
              <w:rPr>
                <w:rFonts w:cstheme="minorHAnsi"/>
              </w:rPr>
              <w:t xml:space="preserve"> Citizenship</w:t>
            </w:r>
          </w:p>
          <w:p w14:paraId="6B52BD2F" w14:textId="3C81054F" w:rsidR="006826A3" w:rsidRPr="00FE63AB" w:rsidRDefault="006826A3" w:rsidP="00662619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5.</w:t>
            </w:r>
            <w:r w:rsidR="00423EEA" w:rsidRPr="00FE63AB">
              <w:rPr>
                <w:rFonts w:cstheme="minorHAnsi"/>
              </w:rPr>
              <w:t xml:space="preserve"> Economic wellbeing</w:t>
            </w:r>
          </w:p>
          <w:p w14:paraId="2F9A8FBD" w14:textId="2F37FB20" w:rsidR="006826A3" w:rsidRPr="00FE63AB" w:rsidRDefault="006826A3" w:rsidP="00662619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6.</w:t>
            </w:r>
            <w:r w:rsidR="00423EEA" w:rsidRPr="00FE63AB">
              <w:rPr>
                <w:rFonts w:cstheme="minorHAnsi"/>
              </w:rPr>
              <w:t>Transition</w:t>
            </w:r>
          </w:p>
          <w:p w14:paraId="2D0CEBDA" w14:textId="77777777" w:rsidR="00FA0076" w:rsidRPr="00FE63AB" w:rsidRDefault="00FA0076" w:rsidP="00662619">
            <w:pPr>
              <w:rPr>
                <w:rFonts w:cstheme="minorHAnsi"/>
              </w:rPr>
            </w:pPr>
          </w:p>
          <w:p w14:paraId="0CC4FEB8" w14:textId="77777777" w:rsidR="00662619" w:rsidRPr="00FE63AB" w:rsidRDefault="00662619" w:rsidP="00662619">
            <w:pPr>
              <w:rPr>
                <w:rFonts w:cstheme="minorHAnsi"/>
              </w:rPr>
            </w:pPr>
          </w:p>
          <w:p w14:paraId="1F81B0E3" w14:textId="77777777" w:rsidR="00394C44" w:rsidRPr="00FE63AB" w:rsidRDefault="00D51DFB" w:rsidP="00115B6E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lastRenderedPageBreak/>
              <w:t>Christmas Performance/ Carol Concert</w:t>
            </w:r>
          </w:p>
          <w:p w14:paraId="37052F7D" w14:textId="77777777" w:rsidR="00AB632B" w:rsidRPr="00FE63AB" w:rsidRDefault="00AB632B" w:rsidP="00115B6E">
            <w:pPr>
              <w:rPr>
                <w:rFonts w:cstheme="minorHAnsi"/>
              </w:rPr>
            </w:pPr>
          </w:p>
          <w:p w14:paraId="3DDCCC23" w14:textId="77777777" w:rsidR="00AB632B" w:rsidRPr="00FE63AB" w:rsidRDefault="00AB632B" w:rsidP="00115B6E">
            <w:pPr>
              <w:rPr>
                <w:rFonts w:cstheme="minorHAnsi"/>
              </w:rPr>
            </w:pPr>
          </w:p>
          <w:p w14:paraId="36CF5DEB" w14:textId="626B0F71" w:rsidR="00AB632B" w:rsidRPr="00FE63AB" w:rsidRDefault="00AB632B" w:rsidP="00115B6E">
            <w:pPr>
              <w:rPr>
                <w:rFonts w:cstheme="minorHAnsi"/>
              </w:rPr>
            </w:pPr>
          </w:p>
        </w:tc>
        <w:tc>
          <w:tcPr>
            <w:tcW w:w="2287" w:type="dxa"/>
            <w:shd w:val="clear" w:color="auto" w:fill="D9E2F3" w:themeFill="accent1" w:themeFillTint="33"/>
          </w:tcPr>
          <w:p w14:paraId="206663A6" w14:textId="77777777" w:rsidR="0042742E" w:rsidRPr="00FE63AB" w:rsidRDefault="00183BA4" w:rsidP="00183BA4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lastRenderedPageBreak/>
              <w:t>Kapow:</w:t>
            </w:r>
          </w:p>
          <w:p w14:paraId="08A73031" w14:textId="5114A763" w:rsidR="00183BA4" w:rsidRPr="00FE63AB" w:rsidRDefault="00183BA4" w:rsidP="00183BA4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1.Family and relationships</w:t>
            </w:r>
          </w:p>
          <w:p w14:paraId="10F080C0" w14:textId="77777777" w:rsidR="00183BA4" w:rsidRPr="00FE63AB" w:rsidRDefault="00183BA4" w:rsidP="00183BA4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2. Health and wellbeing</w:t>
            </w:r>
          </w:p>
          <w:p w14:paraId="7587FB05" w14:textId="77777777" w:rsidR="00183BA4" w:rsidRPr="00FE63AB" w:rsidRDefault="00183BA4" w:rsidP="00183BA4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3. Safety and changing body</w:t>
            </w:r>
          </w:p>
          <w:p w14:paraId="7CB5F4A3" w14:textId="77777777" w:rsidR="00183BA4" w:rsidRPr="00FE63AB" w:rsidRDefault="00183BA4" w:rsidP="00183BA4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4. Citizenship</w:t>
            </w:r>
          </w:p>
          <w:p w14:paraId="6B76FAF0" w14:textId="77777777" w:rsidR="00183BA4" w:rsidRPr="00FE63AB" w:rsidRDefault="00183BA4" w:rsidP="00183BA4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5. Economic wellbeing</w:t>
            </w:r>
          </w:p>
          <w:p w14:paraId="4CA42407" w14:textId="186A49D8" w:rsidR="002727E7" w:rsidRPr="00FE63AB" w:rsidRDefault="00183BA4" w:rsidP="00183BA4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 xml:space="preserve">6.Transition </w:t>
            </w:r>
          </w:p>
          <w:p w14:paraId="45B95039" w14:textId="77777777" w:rsidR="00183BA4" w:rsidRPr="00FE63AB" w:rsidRDefault="00183BA4" w:rsidP="00183BA4">
            <w:pPr>
              <w:rPr>
                <w:rFonts w:cstheme="minorHAnsi"/>
              </w:rPr>
            </w:pPr>
          </w:p>
          <w:p w14:paraId="6730D826" w14:textId="1F3B9A88" w:rsidR="00394C44" w:rsidRPr="00FE63AB" w:rsidRDefault="00D51DFB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lastRenderedPageBreak/>
              <w:t>Christmas Performance/ Carol Concert</w:t>
            </w:r>
          </w:p>
          <w:p w14:paraId="4C52D51D" w14:textId="538ABF40" w:rsidR="00B1192C" w:rsidRPr="00FE63AB" w:rsidRDefault="00B1192C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Y2 end of year performance</w:t>
            </w:r>
          </w:p>
        </w:tc>
      </w:tr>
      <w:tr w:rsidR="00AB632B" w:rsidRPr="00FE63AB" w14:paraId="65D7E02C" w14:textId="77777777" w:rsidTr="006F1115">
        <w:tc>
          <w:tcPr>
            <w:tcW w:w="1678" w:type="dxa"/>
            <w:shd w:val="clear" w:color="auto" w:fill="D9E2F3" w:themeFill="accent1" w:themeFillTint="33"/>
          </w:tcPr>
          <w:p w14:paraId="01F2CB46" w14:textId="77777777" w:rsidR="00AB632B" w:rsidRPr="00FE63AB" w:rsidRDefault="00AB632B">
            <w:pPr>
              <w:rPr>
                <w:rFonts w:cstheme="minorHAnsi"/>
                <w:b/>
                <w:bCs/>
              </w:rPr>
            </w:pPr>
          </w:p>
        </w:tc>
        <w:tc>
          <w:tcPr>
            <w:tcW w:w="3134" w:type="dxa"/>
            <w:shd w:val="clear" w:color="auto" w:fill="D9E2F3" w:themeFill="accent1" w:themeFillTint="33"/>
          </w:tcPr>
          <w:p w14:paraId="61BBD927" w14:textId="77777777" w:rsidR="00AB632B" w:rsidRPr="00FE63AB" w:rsidRDefault="00AB632B" w:rsidP="00AB632B">
            <w:pPr>
              <w:rPr>
                <w:rFonts w:cstheme="minorHAnsi"/>
                <w:color w:val="000000" w:themeColor="text1"/>
              </w:rPr>
            </w:pPr>
            <w:r w:rsidRPr="00FE63AB">
              <w:rPr>
                <w:rFonts w:cstheme="minorHAnsi"/>
                <w:color w:val="000000" w:themeColor="text1"/>
              </w:rPr>
              <w:t>RE – Doncaster Agreed Syllabus 2025-2030 supported by Pennine Learning Resources</w:t>
            </w:r>
          </w:p>
          <w:p w14:paraId="5A6CE963" w14:textId="77777777" w:rsidR="00AB632B" w:rsidRPr="00FE63AB" w:rsidRDefault="00AB632B">
            <w:pPr>
              <w:rPr>
                <w:rFonts w:cstheme="minorHAnsi"/>
              </w:rPr>
            </w:pPr>
          </w:p>
        </w:tc>
        <w:tc>
          <w:tcPr>
            <w:tcW w:w="2283" w:type="dxa"/>
            <w:shd w:val="clear" w:color="auto" w:fill="D9E2F3" w:themeFill="accent1" w:themeFillTint="33"/>
          </w:tcPr>
          <w:p w14:paraId="1F425436" w14:textId="77777777" w:rsidR="00AB632B" w:rsidRPr="00FE63AB" w:rsidRDefault="00AB632B">
            <w:pPr>
              <w:rPr>
                <w:rFonts w:cstheme="minorHAnsi"/>
              </w:rPr>
            </w:pPr>
          </w:p>
        </w:tc>
        <w:tc>
          <w:tcPr>
            <w:tcW w:w="2283" w:type="dxa"/>
            <w:shd w:val="clear" w:color="auto" w:fill="D9E2F3" w:themeFill="accent1" w:themeFillTint="33"/>
          </w:tcPr>
          <w:p w14:paraId="69749AFE" w14:textId="77777777" w:rsidR="00AB632B" w:rsidRPr="00FE63AB" w:rsidRDefault="00AB632B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 xml:space="preserve">E.1 Which places are special to members of our community? (Pathway 1) </w:t>
            </w:r>
          </w:p>
          <w:p w14:paraId="175A9D92" w14:textId="77777777" w:rsidR="00AB632B" w:rsidRPr="00FE63AB" w:rsidRDefault="00AB632B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 xml:space="preserve">E.2 Why are some objects special? (Pathway 2) </w:t>
            </w:r>
          </w:p>
          <w:p w14:paraId="7990ED48" w14:textId="77777777" w:rsidR="00AB632B" w:rsidRPr="00FE63AB" w:rsidRDefault="00AB632B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 xml:space="preserve">E.3 Who cares for me and how do I help others? (Pathway 3) E.4 Who belongs in my family and community? (Pathway 4) </w:t>
            </w:r>
          </w:p>
          <w:p w14:paraId="410220C9" w14:textId="77777777" w:rsidR="00AB632B" w:rsidRPr="00FE63AB" w:rsidRDefault="00AB632B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 xml:space="preserve">E.5 How do people celebrate special times? (Pathway 5) </w:t>
            </w:r>
          </w:p>
          <w:p w14:paraId="4EA54C8B" w14:textId="47EBED79" w:rsidR="00AB632B" w:rsidRPr="00FE63AB" w:rsidRDefault="00AB632B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E.6 How do we understand and care for the world? (Pathway 6)</w:t>
            </w:r>
          </w:p>
        </w:tc>
        <w:tc>
          <w:tcPr>
            <w:tcW w:w="4570" w:type="dxa"/>
            <w:gridSpan w:val="2"/>
            <w:shd w:val="clear" w:color="auto" w:fill="D9E2F3" w:themeFill="accent1" w:themeFillTint="33"/>
          </w:tcPr>
          <w:p w14:paraId="5607AB8D" w14:textId="77777777" w:rsidR="00AB632B" w:rsidRPr="00FE63AB" w:rsidRDefault="00AB632B" w:rsidP="00183BA4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 xml:space="preserve">C1.1 What does it mean to belong a community of belief? (Pathway 1) </w:t>
            </w:r>
          </w:p>
          <w:p w14:paraId="4D6BF849" w14:textId="77777777" w:rsidR="00AB632B" w:rsidRPr="00FE63AB" w:rsidRDefault="00AB632B" w:rsidP="00183BA4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 xml:space="preserve">C1.2 How are symbols used to welcome new life? (Pathway 2) </w:t>
            </w:r>
          </w:p>
          <w:p w14:paraId="00E3C8C1" w14:textId="77777777" w:rsidR="00AB632B" w:rsidRPr="00FE63AB" w:rsidRDefault="00AB632B" w:rsidP="00183BA4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 xml:space="preserve">C1.3 How can we make good choices? (Pathway 3) </w:t>
            </w:r>
          </w:p>
          <w:p w14:paraId="3E2DE894" w14:textId="77777777" w:rsidR="00AB632B" w:rsidRPr="00FE63AB" w:rsidRDefault="00AB632B" w:rsidP="00183BA4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 xml:space="preserve">C1.4 How and why do some people pray? (Pathway 4) </w:t>
            </w:r>
          </w:p>
          <w:p w14:paraId="7791269C" w14:textId="77777777" w:rsidR="00AB632B" w:rsidRPr="00FE63AB" w:rsidRDefault="00AB632B" w:rsidP="00183BA4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 xml:space="preserve">C1.5 Why are festivals important in a community? (Pathway 5) </w:t>
            </w:r>
          </w:p>
          <w:p w14:paraId="7318A182" w14:textId="77777777" w:rsidR="00AB632B" w:rsidRPr="00FE63AB" w:rsidRDefault="00AB632B" w:rsidP="00183BA4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C1.6 Which books and stories are important? (Pathway 6)</w:t>
            </w:r>
          </w:p>
          <w:p w14:paraId="2881BCE4" w14:textId="77777777" w:rsidR="00AB632B" w:rsidRPr="00FE63AB" w:rsidRDefault="00AB632B" w:rsidP="00183BA4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F1.12 How and why do we care for others? (Pathway 3)</w:t>
            </w:r>
          </w:p>
          <w:p w14:paraId="76924E6F" w14:textId="67EBED2A" w:rsidR="00AB632B" w:rsidRPr="00FE63AB" w:rsidRDefault="00AB632B" w:rsidP="00183BA4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 xml:space="preserve">F </w:t>
            </w:r>
            <w:r w:rsidRPr="00FE63AB">
              <w:rPr>
                <w:rFonts w:cstheme="minorHAnsi"/>
              </w:rPr>
              <w:t>1.14 What stories from the Bible have been retold over many years? (Pathway 6</w:t>
            </w:r>
            <w:r w:rsidRPr="00FE63AB">
              <w:rPr>
                <w:rFonts w:cstheme="minorHAnsi"/>
              </w:rPr>
              <w:t>)</w:t>
            </w:r>
          </w:p>
        </w:tc>
      </w:tr>
      <w:tr w:rsidR="00D51DFB" w:rsidRPr="00FE63AB" w14:paraId="20E959EB" w14:textId="77777777" w:rsidTr="00AC7A28">
        <w:tc>
          <w:tcPr>
            <w:tcW w:w="1678" w:type="dxa"/>
            <w:shd w:val="clear" w:color="auto" w:fill="8EAADB" w:themeFill="accent1" w:themeFillTint="99"/>
          </w:tcPr>
          <w:p w14:paraId="7F919EB4" w14:textId="57141EE0" w:rsidR="00394C44" w:rsidRPr="00FE63AB" w:rsidRDefault="00790D4D">
            <w:pPr>
              <w:rPr>
                <w:rFonts w:cstheme="minorHAnsi"/>
                <w:b/>
                <w:bCs/>
              </w:rPr>
            </w:pPr>
            <w:r w:rsidRPr="00FE63AB">
              <w:rPr>
                <w:rFonts w:cstheme="minorHAnsi"/>
                <w:b/>
                <w:bCs/>
              </w:rPr>
              <w:t>SMSC</w:t>
            </w:r>
          </w:p>
        </w:tc>
        <w:tc>
          <w:tcPr>
            <w:tcW w:w="3134" w:type="dxa"/>
            <w:shd w:val="clear" w:color="auto" w:fill="8EAADB" w:themeFill="accent1" w:themeFillTint="99"/>
          </w:tcPr>
          <w:p w14:paraId="108260DF" w14:textId="77777777" w:rsidR="00394C44" w:rsidRPr="00FE63AB" w:rsidRDefault="00394C44">
            <w:pPr>
              <w:rPr>
                <w:rFonts w:cstheme="minorHAnsi"/>
                <w:b/>
                <w:bCs/>
              </w:rPr>
            </w:pPr>
          </w:p>
        </w:tc>
        <w:tc>
          <w:tcPr>
            <w:tcW w:w="2283" w:type="dxa"/>
            <w:shd w:val="clear" w:color="auto" w:fill="8EAADB" w:themeFill="accent1" w:themeFillTint="99"/>
          </w:tcPr>
          <w:p w14:paraId="74CAF9B0" w14:textId="77777777" w:rsidR="00394C44" w:rsidRPr="00FE63AB" w:rsidRDefault="00394C44">
            <w:pPr>
              <w:rPr>
                <w:rFonts w:cstheme="minorHAnsi"/>
                <w:b/>
                <w:bCs/>
              </w:rPr>
            </w:pPr>
          </w:p>
        </w:tc>
        <w:tc>
          <w:tcPr>
            <w:tcW w:w="2283" w:type="dxa"/>
            <w:shd w:val="clear" w:color="auto" w:fill="8EAADB" w:themeFill="accent1" w:themeFillTint="99"/>
          </w:tcPr>
          <w:p w14:paraId="29D9DB5C" w14:textId="77777777" w:rsidR="00394C44" w:rsidRPr="00FE63AB" w:rsidRDefault="00394C44">
            <w:pPr>
              <w:rPr>
                <w:rFonts w:cstheme="minorHAnsi"/>
                <w:b/>
                <w:bCs/>
              </w:rPr>
            </w:pPr>
          </w:p>
        </w:tc>
        <w:tc>
          <w:tcPr>
            <w:tcW w:w="2283" w:type="dxa"/>
            <w:shd w:val="clear" w:color="auto" w:fill="8EAADB" w:themeFill="accent1" w:themeFillTint="99"/>
          </w:tcPr>
          <w:p w14:paraId="25C12D2B" w14:textId="77777777" w:rsidR="00394C44" w:rsidRPr="00FE63AB" w:rsidRDefault="00394C44">
            <w:pPr>
              <w:rPr>
                <w:rFonts w:cstheme="minorHAnsi"/>
                <w:b/>
                <w:bCs/>
              </w:rPr>
            </w:pPr>
          </w:p>
        </w:tc>
        <w:tc>
          <w:tcPr>
            <w:tcW w:w="2287" w:type="dxa"/>
            <w:shd w:val="clear" w:color="auto" w:fill="8EAADB" w:themeFill="accent1" w:themeFillTint="99"/>
          </w:tcPr>
          <w:p w14:paraId="7EEE8ECD" w14:textId="77777777" w:rsidR="00394C44" w:rsidRPr="00FE63AB" w:rsidRDefault="00394C44">
            <w:pPr>
              <w:rPr>
                <w:rFonts w:cstheme="minorHAnsi"/>
                <w:b/>
                <w:bCs/>
              </w:rPr>
            </w:pPr>
          </w:p>
        </w:tc>
      </w:tr>
      <w:tr w:rsidR="0040274F" w:rsidRPr="00FE63AB" w14:paraId="0E1F1738" w14:textId="77777777" w:rsidTr="00AC7A28">
        <w:tc>
          <w:tcPr>
            <w:tcW w:w="1678" w:type="dxa"/>
            <w:shd w:val="clear" w:color="auto" w:fill="D9E2F3" w:themeFill="accent1" w:themeFillTint="33"/>
          </w:tcPr>
          <w:p w14:paraId="332B4132" w14:textId="6E491349" w:rsidR="00394C44" w:rsidRPr="00FE63AB" w:rsidRDefault="00163C9D">
            <w:pPr>
              <w:rPr>
                <w:rFonts w:cstheme="minorHAnsi"/>
                <w:b/>
                <w:bCs/>
              </w:rPr>
            </w:pPr>
            <w:r w:rsidRPr="00FE63AB">
              <w:rPr>
                <w:rFonts w:cstheme="minorHAnsi"/>
                <w:b/>
                <w:bCs/>
              </w:rPr>
              <w:t xml:space="preserve">British Values </w:t>
            </w:r>
          </w:p>
        </w:tc>
        <w:tc>
          <w:tcPr>
            <w:tcW w:w="3134" w:type="dxa"/>
            <w:shd w:val="clear" w:color="auto" w:fill="D9E2F3" w:themeFill="accent1" w:themeFillTint="33"/>
          </w:tcPr>
          <w:p w14:paraId="51A7B21F" w14:textId="77777777" w:rsidR="00394C44" w:rsidRPr="00FE63AB" w:rsidRDefault="00AC7A28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Assemblies</w:t>
            </w:r>
          </w:p>
          <w:p w14:paraId="72B3F662" w14:textId="77777777" w:rsidR="00340463" w:rsidRPr="00FE63AB" w:rsidRDefault="00C26F9C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Golden Rule of ‘Be Respectful’</w:t>
            </w:r>
          </w:p>
          <w:p w14:paraId="25A1979D" w14:textId="77777777" w:rsidR="00C26F9C" w:rsidRPr="00FE63AB" w:rsidRDefault="007E6313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PHSE and RE curriculum</w:t>
            </w:r>
          </w:p>
          <w:p w14:paraId="48EAB78D" w14:textId="4BF4ABD5" w:rsidR="007F5F1D" w:rsidRPr="00FE63AB" w:rsidRDefault="004D3BE8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lastRenderedPageBreak/>
              <w:t>Relationships</w:t>
            </w:r>
            <w:r w:rsidR="007F5F1D" w:rsidRPr="00FE63AB">
              <w:rPr>
                <w:rFonts w:cstheme="minorHAnsi"/>
              </w:rPr>
              <w:t xml:space="preserve"> policy – </w:t>
            </w:r>
            <w:proofErr w:type="spellStart"/>
            <w:r w:rsidR="007F5F1D" w:rsidRPr="00FE63AB">
              <w:rPr>
                <w:rFonts w:cstheme="minorHAnsi"/>
              </w:rPr>
              <w:t>Tornedale</w:t>
            </w:r>
            <w:proofErr w:type="spellEnd"/>
            <w:r w:rsidR="007F5F1D" w:rsidRPr="00FE63AB">
              <w:rPr>
                <w:rFonts w:cstheme="minorHAnsi"/>
              </w:rPr>
              <w:t xml:space="preserve"> Shining Stars -Rewards and consequences</w:t>
            </w:r>
          </w:p>
          <w:p w14:paraId="5C71D53B" w14:textId="77777777" w:rsidR="007F5F1D" w:rsidRPr="00FE63AB" w:rsidRDefault="00B10B63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Voting for School Council and Playground Leaders</w:t>
            </w:r>
          </w:p>
          <w:p w14:paraId="1D70F72E" w14:textId="40BC14CE" w:rsidR="00B10B63" w:rsidRPr="00FE63AB" w:rsidRDefault="004D3BE8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Raisin</w:t>
            </w:r>
            <w:r w:rsidR="00F17993" w:rsidRPr="00FE63AB">
              <w:rPr>
                <w:rFonts w:cstheme="minorHAnsi"/>
              </w:rPr>
              <w:t>g</w:t>
            </w:r>
            <w:r w:rsidRPr="00FE63AB">
              <w:rPr>
                <w:rFonts w:cstheme="minorHAnsi"/>
              </w:rPr>
              <w:t xml:space="preserve"> </w:t>
            </w:r>
            <w:proofErr w:type="spellStart"/>
            <w:r w:rsidRPr="00FE63AB">
              <w:rPr>
                <w:rFonts w:cstheme="minorHAnsi"/>
              </w:rPr>
              <w:t>self esteem</w:t>
            </w:r>
            <w:proofErr w:type="spellEnd"/>
            <w:r w:rsidRPr="00FE63AB">
              <w:rPr>
                <w:rFonts w:cstheme="minorHAnsi"/>
              </w:rPr>
              <w:t>, teaching right and wrong, strength to say NO</w:t>
            </w:r>
          </w:p>
        </w:tc>
        <w:tc>
          <w:tcPr>
            <w:tcW w:w="2283" w:type="dxa"/>
            <w:shd w:val="clear" w:color="auto" w:fill="D9E2F3" w:themeFill="accent1" w:themeFillTint="33"/>
          </w:tcPr>
          <w:p w14:paraId="11C7554A" w14:textId="77777777" w:rsidR="00394C44" w:rsidRPr="00FE63AB" w:rsidRDefault="00394C44">
            <w:pPr>
              <w:rPr>
                <w:rFonts w:cstheme="minorHAnsi"/>
              </w:rPr>
            </w:pPr>
          </w:p>
        </w:tc>
        <w:tc>
          <w:tcPr>
            <w:tcW w:w="2283" w:type="dxa"/>
            <w:shd w:val="clear" w:color="auto" w:fill="D9E2F3" w:themeFill="accent1" w:themeFillTint="33"/>
          </w:tcPr>
          <w:p w14:paraId="271FA67D" w14:textId="162BE1B2" w:rsidR="00394C44" w:rsidRPr="00FE63AB" w:rsidRDefault="00394C44">
            <w:pPr>
              <w:rPr>
                <w:rFonts w:cstheme="minorHAnsi"/>
              </w:rPr>
            </w:pPr>
          </w:p>
        </w:tc>
        <w:tc>
          <w:tcPr>
            <w:tcW w:w="2283" w:type="dxa"/>
            <w:shd w:val="clear" w:color="auto" w:fill="D9E2F3" w:themeFill="accent1" w:themeFillTint="33"/>
          </w:tcPr>
          <w:p w14:paraId="0442E281" w14:textId="6AC3E680" w:rsidR="00394C44" w:rsidRPr="00FE63AB" w:rsidRDefault="00394C44">
            <w:pPr>
              <w:rPr>
                <w:rFonts w:cstheme="minorHAnsi"/>
              </w:rPr>
            </w:pPr>
          </w:p>
        </w:tc>
        <w:tc>
          <w:tcPr>
            <w:tcW w:w="2287" w:type="dxa"/>
            <w:shd w:val="clear" w:color="auto" w:fill="D9E2F3" w:themeFill="accent1" w:themeFillTint="33"/>
          </w:tcPr>
          <w:p w14:paraId="14F82138" w14:textId="4140B747" w:rsidR="00394C44" w:rsidRPr="00FE63AB" w:rsidRDefault="00394C44">
            <w:pPr>
              <w:rPr>
                <w:rFonts w:cstheme="minorHAnsi"/>
              </w:rPr>
            </w:pPr>
          </w:p>
        </w:tc>
      </w:tr>
      <w:tr w:rsidR="00D51DFB" w:rsidRPr="00FE63AB" w14:paraId="06DF4E2D" w14:textId="77777777" w:rsidTr="00AC7A28">
        <w:tc>
          <w:tcPr>
            <w:tcW w:w="1678" w:type="dxa"/>
            <w:shd w:val="clear" w:color="auto" w:fill="8EAADB" w:themeFill="accent1" w:themeFillTint="99"/>
          </w:tcPr>
          <w:p w14:paraId="59CA89D2" w14:textId="418CA736" w:rsidR="00394C44" w:rsidRPr="00FE63AB" w:rsidRDefault="00E26DA2">
            <w:pPr>
              <w:rPr>
                <w:rFonts w:cstheme="minorHAnsi"/>
                <w:b/>
                <w:bCs/>
              </w:rPr>
            </w:pPr>
            <w:r w:rsidRPr="00FE63AB">
              <w:rPr>
                <w:rFonts w:cstheme="minorHAnsi"/>
                <w:b/>
                <w:bCs/>
              </w:rPr>
              <w:t>Life Skills</w:t>
            </w:r>
          </w:p>
        </w:tc>
        <w:tc>
          <w:tcPr>
            <w:tcW w:w="3134" w:type="dxa"/>
            <w:shd w:val="clear" w:color="auto" w:fill="8EAADB" w:themeFill="accent1" w:themeFillTint="99"/>
          </w:tcPr>
          <w:p w14:paraId="2CF72DDA" w14:textId="77777777" w:rsidR="00394C44" w:rsidRPr="00FE63AB" w:rsidRDefault="00CD6894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Classroom monitors</w:t>
            </w:r>
          </w:p>
          <w:p w14:paraId="6A17540C" w14:textId="46EF4FC2" w:rsidR="00AA7D3F" w:rsidRPr="00FE63AB" w:rsidRDefault="00AA7D3F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Playground Leaders</w:t>
            </w:r>
          </w:p>
          <w:p w14:paraId="4A162C42" w14:textId="354F9D26" w:rsidR="001B4778" w:rsidRPr="00FE63AB" w:rsidRDefault="001B4778">
            <w:pPr>
              <w:rPr>
                <w:rFonts w:cstheme="minorHAnsi"/>
              </w:rPr>
            </w:pPr>
          </w:p>
        </w:tc>
        <w:tc>
          <w:tcPr>
            <w:tcW w:w="2283" w:type="dxa"/>
            <w:shd w:val="clear" w:color="auto" w:fill="8EAADB" w:themeFill="accent1" w:themeFillTint="99"/>
          </w:tcPr>
          <w:p w14:paraId="4FACBA31" w14:textId="05E15DF2" w:rsidR="00394C44" w:rsidRPr="00FE63AB" w:rsidRDefault="00B93C1B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Transition to FS2</w:t>
            </w:r>
          </w:p>
        </w:tc>
        <w:tc>
          <w:tcPr>
            <w:tcW w:w="2283" w:type="dxa"/>
            <w:shd w:val="clear" w:color="auto" w:fill="8EAADB" w:themeFill="accent1" w:themeFillTint="99"/>
          </w:tcPr>
          <w:p w14:paraId="306FB7F4" w14:textId="255DCED9" w:rsidR="00394C44" w:rsidRPr="00FE63AB" w:rsidRDefault="00B93C1B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Transition to Y1</w:t>
            </w:r>
          </w:p>
        </w:tc>
        <w:tc>
          <w:tcPr>
            <w:tcW w:w="2283" w:type="dxa"/>
            <w:shd w:val="clear" w:color="auto" w:fill="8EAADB" w:themeFill="accent1" w:themeFillTint="99"/>
          </w:tcPr>
          <w:p w14:paraId="48F0D06D" w14:textId="774BEE7F" w:rsidR="00394C44" w:rsidRPr="00FE63AB" w:rsidRDefault="00B93C1B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Transition to Y2</w:t>
            </w:r>
          </w:p>
        </w:tc>
        <w:tc>
          <w:tcPr>
            <w:tcW w:w="2287" w:type="dxa"/>
            <w:shd w:val="clear" w:color="auto" w:fill="8EAADB" w:themeFill="accent1" w:themeFillTint="99"/>
          </w:tcPr>
          <w:p w14:paraId="5978B5B2" w14:textId="754E825D" w:rsidR="00394C44" w:rsidRPr="00FE63AB" w:rsidRDefault="00B93C1B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Transition to new school for Y3</w:t>
            </w:r>
            <w:r w:rsidR="001B4778" w:rsidRPr="00FE63AB">
              <w:rPr>
                <w:rFonts w:cstheme="minorHAnsi"/>
              </w:rPr>
              <w:t xml:space="preserve"> Lunchtime monitors</w:t>
            </w:r>
          </w:p>
        </w:tc>
      </w:tr>
      <w:tr w:rsidR="0040274F" w:rsidRPr="00FE63AB" w14:paraId="5344F825" w14:textId="77777777" w:rsidTr="00AC7A28">
        <w:tc>
          <w:tcPr>
            <w:tcW w:w="1678" w:type="dxa"/>
            <w:shd w:val="clear" w:color="auto" w:fill="D9E2F3" w:themeFill="accent1" w:themeFillTint="33"/>
          </w:tcPr>
          <w:p w14:paraId="3FC6C607" w14:textId="0475D52E" w:rsidR="00394C44" w:rsidRPr="00FE63AB" w:rsidRDefault="008E30D4">
            <w:pPr>
              <w:rPr>
                <w:rFonts w:cstheme="minorHAnsi"/>
                <w:b/>
                <w:bCs/>
              </w:rPr>
            </w:pPr>
            <w:r w:rsidRPr="00FE63AB">
              <w:rPr>
                <w:rFonts w:cstheme="minorHAnsi"/>
                <w:b/>
                <w:bCs/>
              </w:rPr>
              <w:t>Character Building</w:t>
            </w:r>
          </w:p>
        </w:tc>
        <w:tc>
          <w:tcPr>
            <w:tcW w:w="3134" w:type="dxa"/>
            <w:shd w:val="clear" w:color="auto" w:fill="D9E2F3" w:themeFill="accent1" w:themeFillTint="33"/>
          </w:tcPr>
          <w:p w14:paraId="1EAA9902" w14:textId="77777777" w:rsidR="00394C44" w:rsidRPr="00FE63AB" w:rsidRDefault="00D30115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Learning Aliens</w:t>
            </w:r>
          </w:p>
          <w:p w14:paraId="07410111" w14:textId="77777777" w:rsidR="00D30115" w:rsidRPr="00FE63AB" w:rsidRDefault="00D30115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Golden Rules</w:t>
            </w:r>
          </w:p>
          <w:p w14:paraId="6DB2F750" w14:textId="77777777" w:rsidR="00D30115" w:rsidRPr="00FE63AB" w:rsidRDefault="00CD6894">
            <w:pPr>
              <w:rPr>
                <w:rFonts w:cstheme="minorHAnsi"/>
              </w:rPr>
            </w:pPr>
            <w:proofErr w:type="spellStart"/>
            <w:r w:rsidRPr="00FE63AB">
              <w:rPr>
                <w:rFonts w:cstheme="minorHAnsi"/>
              </w:rPr>
              <w:t>Tornedale</w:t>
            </w:r>
            <w:proofErr w:type="spellEnd"/>
            <w:r w:rsidRPr="00FE63AB">
              <w:rPr>
                <w:rFonts w:cstheme="minorHAnsi"/>
              </w:rPr>
              <w:t xml:space="preserve"> Shining Stars</w:t>
            </w:r>
          </w:p>
          <w:p w14:paraId="47A7BE6E" w14:textId="3DB570CD" w:rsidR="00EB4060" w:rsidRPr="00FE63AB" w:rsidRDefault="00D729DA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Supporting charities – Operation Christmas Child</w:t>
            </w:r>
            <w:r w:rsidR="00A024C7" w:rsidRPr="00FE63AB">
              <w:rPr>
                <w:rFonts w:cstheme="minorHAnsi"/>
              </w:rPr>
              <w:t>, Children in Need, Red Nose Day</w:t>
            </w:r>
            <w:r w:rsidR="00851D31" w:rsidRPr="00FE63AB">
              <w:rPr>
                <w:rFonts w:cstheme="minorHAnsi"/>
              </w:rPr>
              <w:t>, Rainbow Run</w:t>
            </w:r>
          </w:p>
        </w:tc>
        <w:tc>
          <w:tcPr>
            <w:tcW w:w="2283" w:type="dxa"/>
            <w:shd w:val="clear" w:color="auto" w:fill="D9E2F3" w:themeFill="accent1" w:themeFillTint="33"/>
          </w:tcPr>
          <w:p w14:paraId="09414B2B" w14:textId="77777777" w:rsidR="00394C44" w:rsidRPr="00FE63AB" w:rsidRDefault="00394C44">
            <w:pPr>
              <w:rPr>
                <w:rFonts w:cstheme="minorHAnsi"/>
              </w:rPr>
            </w:pPr>
          </w:p>
        </w:tc>
        <w:tc>
          <w:tcPr>
            <w:tcW w:w="2283" w:type="dxa"/>
            <w:shd w:val="clear" w:color="auto" w:fill="D9E2F3" w:themeFill="accent1" w:themeFillTint="33"/>
          </w:tcPr>
          <w:p w14:paraId="28ED75DB" w14:textId="77777777" w:rsidR="00394C44" w:rsidRPr="00FE63AB" w:rsidRDefault="00394C44">
            <w:pPr>
              <w:rPr>
                <w:rFonts w:cstheme="minorHAnsi"/>
              </w:rPr>
            </w:pPr>
          </w:p>
        </w:tc>
        <w:tc>
          <w:tcPr>
            <w:tcW w:w="2283" w:type="dxa"/>
            <w:shd w:val="clear" w:color="auto" w:fill="D9E2F3" w:themeFill="accent1" w:themeFillTint="33"/>
          </w:tcPr>
          <w:p w14:paraId="38CF261B" w14:textId="77777777" w:rsidR="00394C44" w:rsidRPr="00FE63AB" w:rsidRDefault="00394C44">
            <w:pPr>
              <w:rPr>
                <w:rFonts w:cstheme="minorHAnsi"/>
              </w:rPr>
            </w:pPr>
          </w:p>
        </w:tc>
        <w:tc>
          <w:tcPr>
            <w:tcW w:w="2287" w:type="dxa"/>
            <w:shd w:val="clear" w:color="auto" w:fill="D9E2F3" w:themeFill="accent1" w:themeFillTint="33"/>
          </w:tcPr>
          <w:p w14:paraId="7DF5A196" w14:textId="77777777" w:rsidR="00394C44" w:rsidRPr="00FE63AB" w:rsidRDefault="00394C44">
            <w:pPr>
              <w:rPr>
                <w:rFonts w:cstheme="minorHAnsi"/>
              </w:rPr>
            </w:pPr>
          </w:p>
        </w:tc>
      </w:tr>
      <w:tr w:rsidR="00AC7A28" w:rsidRPr="00FE63AB" w14:paraId="12C78AE8" w14:textId="77777777" w:rsidTr="00AC7A28">
        <w:tc>
          <w:tcPr>
            <w:tcW w:w="1678" w:type="dxa"/>
            <w:shd w:val="clear" w:color="auto" w:fill="8EAADB" w:themeFill="accent1" w:themeFillTint="99"/>
          </w:tcPr>
          <w:p w14:paraId="17F078A3" w14:textId="34F402AC" w:rsidR="00AC7A28" w:rsidRPr="00FE63AB" w:rsidRDefault="00AC7A28" w:rsidP="00AC7A28">
            <w:pPr>
              <w:rPr>
                <w:rFonts w:cstheme="minorHAnsi"/>
                <w:b/>
                <w:bCs/>
              </w:rPr>
            </w:pPr>
            <w:r w:rsidRPr="00FE63AB">
              <w:rPr>
                <w:rFonts w:cstheme="minorHAnsi"/>
                <w:b/>
                <w:bCs/>
              </w:rPr>
              <w:t>Pupil Voice</w:t>
            </w:r>
          </w:p>
        </w:tc>
        <w:tc>
          <w:tcPr>
            <w:tcW w:w="3134" w:type="dxa"/>
            <w:shd w:val="clear" w:color="auto" w:fill="8EAADB" w:themeFill="accent1" w:themeFillTint="99"/>
          </w:tcPr>
          <w:p w14:paraId="5E6F65C2" w14:textId="77777777" w:rsidR="00AC7A28" w:rsidRPr="00FE63AB" w:rsidRDefault="00AC7A28" w:rsidP="00AC7A28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School Council</w:t>
            </w:r>
          </w:p>
          <w:p w14:paraId="72273A38" w14:textId="77777777" w:rsidR="00E47ABE" w:rsidRPr="00FE63AB" w:rsidRDefault="00E47ABE" w:rsidP="00AC7A28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Pupil surveys</w:t>
            </w:r>
          </w:p>
          <w:p w14:paraId="14A3044B" w14:textId="77777777" w:rsidR="00E47ABE" w:rsidRPr="00FE63AB" w:rsidRDefault="00E47ABE" w:rsidP="00AC7A28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Conversations with School Leaders and external visitors</w:t>
            </w:r>
          </w:p>
          <w:p w14:paraId="6EF164BA" w14:textId="2C325B7A" w:rsidR="00E47ABE" w:rsidRPr="00FE63AB" w:rsidRDefault="00CD6894" w:rsidP="00AC7A28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Sustainability Team</w:t>
            </w:r>
            <w:r w:rsidR="00A81B16" w:rsidRPr="00FE63AB">
              <w:rPr>
                <w:rFonts w:cstheme="minorHAnsi"/>
              </w:rPr>
              <w:t xml:space="preserve"> </w:t>
            </w:r>
            <w:r w:rsidR="00FB1BA0" w:rsidRPr="00FE63AB">
              <w:rPr>
                <w:rFonts w:cstheme="minorHAnsi"/>
              </w:rPr>
              <w:t>–</w:t>
            </w:r>
            <w:r w:rsidR="00742B96" w:rsidRPr="00FE63AB">
              <w:rPr>
                <w:rFonts w:cstheme="minorHAnsi"/>
              </w:rPr>
              <w:t xml:space="preserve"> </w:t>
            </w:r>
            <w:r w:rsidR="00FB1BA0" w:rsidRPr="00FE63AB">
              <w:rPr>
                <w:rFonts w:cstheme="minorHAnsi"/>
              </w:rPr>
              <w:t>6- 1 from each class</w:t>
            </w:r>
          </w:p>
          <w:p w14:paraId="5D9B61D6" w14:textId="77777777" w:rsidR="00BC5BEB" w:rsidRPr="00FE63AB" w:rsidRDefault="00BC5BEB" w:rsidP="00AC7A28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 xml:space="preserve">Choosing rewards – attendance, </w:t>
            </w:r>
            <w:r w:rsidR="00D848B1" w:rsidRPr="00FE63AB">
              <w:rPr>
                <w:rFonts w:cstheme="minorHAnsi"/>
              </w:rPr>
              <w:t>reading at home</w:t>
            </w:r>
          </w:p>
          <w:p w14:paraId="7F50CCD8" w14:textId="31C64CD4" w:rsidR="003605EF" w:rsidRPr="00FE63AB" w:rsidRDefault="003605EF" w:rsidP="00AC7A28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Children choose activities they want for golden time</w:t>
            </w:r>
          </w:p>
        </w:tc>
        <w:tc>
          <w:tcPr>
            <w:tcW w:w="2283" w:type="dxa"/>
            <w:shd w:val="clear" w:color="auto" w:fill="8EAADB" w:themeFill="accent1" w:themeFillTint="99"/>
          </w:tcPr>
          <w:p w14:paraId="59CF6D2F" w14:textId="77777777" w:rsidR="00AC7A28" w:rsidRPr="00FE63AB" w:rsidRDefault="00AC7A28" w:rsidP="00AC7A28">
            <w:pPr>
              <w:rPr>
                <w:rFonts w:cstheme="minorHAnsi"/>
              </w:rPr>
            </w:pPr>
          </w:p>
        </w:tc>
        <w:tc>
          <w:tcPr>
            <w:tcW w:w="2283" w:type="dxa"/>
            <w:shd w:val="clear" w:color="auto" w:fill="8EAADB" w:themeFill="accent1" w:themeFillTint="99"/>
          </w:tcPr>
          <w:p w14:paraId="059C8184" w14:textId="38A99060" w:rsidR="00AC7A28" w:rsidRPr="00FE63AB" w:rsidRDefault="00A740AA" w:rsidP="00AC7A28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School Council Elections</w:t>
            </w:r>
          </w:p>
        </w:tc>
        <w:tc>
          <w:tcPr>
            <w:tcW w:w="2283" w:type="dxa"/>
            <w:shd w:val="clear" w:color="auto" w:fill="8EAADB" w:themeFill="accent1" w:themeFillTint="99"/>
          </w:tcPr>
          <w:p w14:paraId="60214578" w14:textId="44F19314" w:rsidR="00AC7A28" w:rsidRPr="00FE63AB" w:rsidRDefault="00AC7A28" w:rsidP="00AC7A28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School Council Elections</w:t>
            </w:r>
          </w:p>
        </w:tc>
        <w:tc>
          <w:tcPr>
            <w:tcW w:w="2287" w:type="dxa"/>
            <w:shd w:val="clear" w:color="auto" w:fill="8EAADB" w:themeFill="accent1" w:themeFillTint="99"/>
          </w:tcPr>
          <w:p w14:paraId="77730659" w14:textId="02A44774" w:rsidR="00AC7A28" w:rsidRPr="00FE63AB" w:rsidRDefault="00AC7A28" w:rsidP="00AC7A28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School Council Elections</w:t>
            </w:r>
          </w:p>
        </w:tc>
      </w:tr>
      <w:tr w:rsidR="0040274F" w:rsidRPr="00FE63AB" w14:paraId="17E8BE1C" w14:textId="77777777" w:rsidTr="00AC7A28">
        <w:tc>
          <w:tcPr>
            <w:tcW w:w="1678" w:type="dxa"/>
            <w:shd w:val="clear" w:color="auto" w:fill="D9E2F3" w:themeFill="accent1" w:themeFillTint="33"/>
          </w:tcPr>
          <w:p w14:paraId="0C28A274" w14:textId="0DEE5718" w:rsidR="00AC7A28" w:rsidRPr="00FE63AB" w:rsidRDefault="00AC7A28" w:rsidP="00AC7A28">
            <w:pPr>
              <w:rPr>
                <w:rFonts w:cstheme="minorHAnsi"/>
                <w:b/>
                <w:bCs/>
              </w:rPr>
            </w:pPr>
            <w:r w:rsidRPr="00FE63AB">
              <w:rPr>
                <w:rFonts w:cstheme="minorHAnsi"/>
                <w:b/>
                <w:bCs/>
              </w:rPr>
              <w:t>Community &amp; Enterprise</w:t>
            </w:r>
          </w:p>
        </w:tc>
        <w:tc>
          <w:tcPr>
            <w:tcW w:w="3134" w:type="dxa"/>
            <w:shd w:val="clear" w:color="auto" w:fill="D9E2F3" w:themeFill="accent1" w:themeFillTint="33"/>
          </w:tcPr>
          <w:p w14:paraId="261DE952" w14:textId="77777777" w:rsidR="00AC7A28" w:rsidRPr="00FE63AB" w:rsidRDefault="00AC7A28" w:rsidP="00AC7A28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Links with Parish Council</w:t>
            </w:r>
          </w:p>
          <w:p w14:paraId="7543B29D" w14:textId="2EF157AB" w:rsidR="005652E6" w:rsidRPr="00FE63AB" w:rsidRDefault="005652E6" w:rsidP="00AC7A28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Rossington Tigers</w:t>
            </w:r>
          </w:p>
          <w:p w14:paraId="1F7277B2" w14:textId="77777777" w:rsidR="006D1B32" w:rsidRPr="00FE63AB" w:rsidRDefault="006D1B32" w:rsidP="00AC7A28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Harvest -Festival – donations to local foodbank</w:t>
            </w:r>
          </w:p>
          <w:p w14:paraId="1D3744B5" w14:textId="69348F88" w:rsidR="00A77BEE" w:rsidRPr="00FE63AB" w:rsidRDefault="00A77BEE" w:rsidP="00AC7A28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Christmas crafts, make and sell</w:t>
            </w:r>
          </w:p>
          <w:p w14:paraId="14872428" w14:textId="77777777" w:rsidR="005652E6" w:rsidRPr="00FE63AB" w:rsidRDefault="005652E6" w:rsidP="00AC7A28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lastRenderedPageBreak/>
              <w:t>Family Picnic</w:t>
            </w:r>
          </w:p>
          <w:p w14:paraId="0DECEA26" w14:textId="7BC4E208" w:rsidR="005652E6" w:rsidRPr="00FE63AB" w:rsidRDefault="00554A4E" w:rsidP="00AC7A28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 xml:space="preserve">Christmas and </w:t>
            </w:r>
            <w:r w:rsidR="005652E6" w:rsidRPr="00FE63AB">
              <w:rPr>
                <w:rFonts w:cstheme="minorHAnsi"/>
              </w:rPr>
              <w:t>Summer fair</w:t>
            </w:r>
            <w:r w:rsidRPr="00FE63AB">
              <w:rPr>
                <w:rFonts w:cstheme="minorHAnsi"/>
              </w:rPr>
              <w:t>s</w:t>
            </w:r>
          </w:p>
        </w:tc>
        <w:tc>
          <w:tcPr>
            <w:tcW w:w="2283" w:type="dxa"/>
            <w:shd w:val="clear" w:color="auto" w:fill="D9E2F3" w:themeFill="accent1" w:themeFillTint="33"/>
          </w:tcPr>
          <w:p w14:paraId="3B13ECD4" w14:textId="77777777" w:rsidR="002A2CF7" w:rsidRPr="00FE63AB" w:rsidRDefault="0032743A" w:rsidP="00AC7A28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lastRenderedPageBreak/>
              <w:t xml:space="preserve">Sow </w:t>
            </w:r>
            <w:proofErr w:type="gramStart"/>
            <w:r w:rsidRPr="00FE63AB">
              <w:rPr>
                <w:rFonts w:cstheme="minorHAnsi"/>
              </w:rPr>
              <w:t>wild flower</w:t>
            </w:r>
            <w:proofErr w:type="gramEnd"/>
            <w:r w:rsidRPr="00FE63AB">
              <w:rPr>
                <w:rFonts w:cstheme="minorHAnsi"/>
              </w:rPr>
              <w:t xml:space="preserve"> seeds in local area</w:t>
            </w:r>
          </w:p>
          <w:p w14:paraId="06CFC14D" w14:textId="7E54D321" w:rsidR="00AC7A28" w:rsidRPr="00FE63AB" w:rsidRDefault="00227E80" w:rsidP="00AC7A28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 xml:space="preserve">Spring </w:t>
            </w:r>
            <w:r w:rsidR="008B3029" w:rsidRPr="00FE63AB">
              <w:rPr>
                <w:rFonts w:cstheme="minorHAnsi"/>
              </w:rPr>
              <w:t xml:space="preserve">Enterprise project: </w:t>
            </w:r>
          </w:p>
          <w:p w14:paraId="54DF7B83" w14:textId="0D7BFDFC" w:rsidR="008B3029" w:rsidRPr="00FE63AB" w:rsidRDefault="008B3029" w:rsidP="00AC7A28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lastRenderedPageBreak/>
              <w:t>Grow and sell sunflower</w:t>
            </w:r>
          </w:p>
        </w:tc>
        <w:tc>
          <w:tcPr>
            <w:tcW w:w="2283" w:type="dxa"/>
            <w:shd w:val="clear" w:color="auto" w:fill="D9E2F3" w:themeFill="accent1" w:themeFillTint="33"/>
          </w:tcPr>
          <w:p w14:paraId="4535FB0D" w14:textId="2ACD8227" w:rsidR="002A2CF7" w:rsidRPr="00FE63AB" w:rsidRDefault="002A2CF7" w:rsidP="008B3029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lastRenderedPageBreak/>
              <w:t>Make bird feeders for local area</w:t>
            </w:r>
          </w:p>
          <w:p w14:paraId="41660833" w14:textId="64E9E661" w:rsidR="008B3029" w:rsidRPr="00FE63AB" w:rsidRDefault="00227E80" w:rsidP="008B3029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 xml:space="preserve">Spring </w:t>
            </w:r>
            <w:r w:rsidR="008B3029" w:rsidRPr="00FE63AB">
              <w:rPr>
                <w:rFonts w:cstheme="minorHAnsi"/>
              </w:rPr>
              <w:t xml:space="preserve">Enterprise project: </w:t>
            </w:r>
          </w:p>
          <w:p w14:paraId="0A8D9F5A" w14:textId="5DB3B6C7" w:rsidR="008E3EA7" w:rsidRPr="00FE63AB" w:rsidRDefault="008B3029" w:rsidP="008E3EA7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lastRenderedPageBreak/>
              <w:t xml:space="preserve">Sell </w:t>
            </w:r>
            <w:r w:rsidR="00933A3E" w:rsidRPr="00FE63AB">
              <w:rPr>
                <w:rFonts w:cstheme="minorHAnsi"/>
              </w:rPr>
              <w:t>Easter cards</w:t>
            </w:r>
            <w:r w:rsidR="008E3EA7" w:rsidRPr="00FE63AB">
              <w:rPr>
                <w:rFonts w:cstheme="minorHAnsi"/>
              </w:rPr>
              <w:t xml:space="preserve"> </w:t>
            </w:r>
            <w:proofErr w:type="spellStart"/>
            <w:r w:rsidR="008E3EA7" w:rsidRPr="00FE63AB">
              <w:rPr>
                <w:rFonts w:cstheme="minorHAnsi"/>
              </w:rPr>
              <w:t>Debutots</w:t>
            </w:r>
            <w:proofErr w:type="spellEnd"/>
            <w:r w:rsidR="008E3EA7" w:rsidRPr="00FE63AB">
              <w:rPr>
                <w:rFonts w:cstheme="minorHAnsi"/>
              </w:rPr>
              <w:t xml:space="preserve"> programme at Benton House</w:t>
            </w:r>
          </w:p>
          <w:p w14:paraId="1C9223EA" w14:textId="7626E621" w:rsidR="00AC7A28" w:rsidRPr="00FE63AB" w:rsidRDefault="00AC7A28" w:rsidP="008B3029">
            <w:pPr>
              <w:rPr>
                <w:rFonts w:cstheme="minorHAnsi"/>
              </w:rPr>
            </w:pPr>
          </w:p>
        </w:tc>
        <w:tc>
          <w:tcPr>
            <w:tcW w:w="2283" w:type="dxa"/>
            <w:shd w:val="clear" w:color="auto" w:fill="D9E2F3" w:themeFill="accent1" w:themeFillTint="33"/>
          </w:tcPr>
          <w:p w14:paraId="44B6744A" w14:textId="77777777" w:rsidR="007E4833" w:rsidRPr="00FE63AB" w:rsidRDefault="007E4833" w:rsidP="007E4833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lastRenderedPageBreak/>
              <w:t>Run a book swap</w:t>
            </w:r>
          </w:p>
          <w:p w14:paraId="77A57AAC" w14:textId="77777777" w:rsidR="00B616F2" w:rsidRPr="00FE63AB" w:rsidRDefault="00B616F2" w:rsidP="008B3029">
            <w:pPr>
              <w:rPr>
                <w:rFonts w:cstheme="minorHAnsi"/>
              </w:rPr>
            </w:pPr>
          </w:p>
          <w:p w14:paraId="072A92CC" w14:textId="2C376C5C" w:rsidR="008B3029" w:rsidRPr="00FE63AB" w:rsidRDefault="00227E80" w:rsidP="008B3029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 xml:space="preserve">Spring </w:t>
            </w:r>
            <w:r w:rsidR="008B3029" w:rsidRPr="00FE63AB">
              <w:rPr>
                <w:rFonts w:cstheme="minorHAnsi"/>
              </w:rPr>
              <w:t xml:space="preserve">Enterprise project: </w:t>
            </w:r>
          </w:p>
          <w:p w14:paraId="2D787AE3" w14:textId="4721E7B3" w:rsidR="00AC7A28" w:rsidRPr="00FE63AB" w:rsidRDefault="008B3029" w:rsidP="008B3029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 xml:space="preserve">Sell </w:t>
            </w:r>
            <w:r w:rsidR="00393F34" w:rsidRPr="00FE63AB">
              <w:rPr>
                <w:rFonts w:cstheme="minorHAnsi"/>
              </w:rPr>
              <w:t>piece of artwork</w:t>
            </w:r>
          </w:p>
        </w:tc>
        <w:tc>
          <w:tcPr>
            <w:tcW w:w="2287" w:type="dxa"/>
            <w:shd w:val="clear" w:color="auto" w:fill="D9E2F3" w:themeFill="accent1" w:themeFillTint="33"/>
          </w:tcPr>
          <w:p w14:paraId="396B07CE" w14:textId="6FD55738" w:rsidR="007E4833" w:rsidRPr="00FE63AB" w:rsidRDefault="007E4833" w:rsidP="007E4833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 xml:space="preserve">Run a school uniform </w:t>
            </w:r>
            <w:r w:rsidR="00B911BB" w:rsidRPr="00FE63AB">
              <w:rPr>
                <w:rFonts w:cstheme="minorHAnsi"/>
              </w:rPr>
              <w:t>grab &amp; go</w:t>
            </w:r>
          </w:p>
          <w:p w14:paraId="6E843B80" w14:textId="5BBD1A12" w:rsidR="00393F34" w:rsidRPr="00FE63AB" w:rsidRDefault="00227E80" w:rsidP="00393F34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 xml:space="preserve">Spring </w:t>
            </w:r>
            <w:r w:rsidR="00393F34" w:rsidRPr="00FE63AB">
              <w:rPr>
                <w:rFonts w:cstheme="minorHAnsi"/>
              </w:rPr>
              <w:t xml:space="preserve">Enterprise project: </w:t>
            </w:r>
          </w:p>
          <w:p w14:paraId="190BA34B" w14:textId="26E1FFDF" w:rsidR="00393F34" w:rsidRPr="00FE63AB" w:rsidRDefault="00546368" w:rsidP="00393F34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lastRenderedPageBreak/>
              <w:t xml:space="preserve">Make cookies and sell with juice drinks at </w:t>
            </w:r>
            <w:r w:rsidR="00B911BB" w:rsidRPr="00FE63AB">
              <w:rPr>
                <w:rFonts w:cstheme="minorHAnsi"/>
              </w:rPr>
              <w:t>Craft events.</w:t>
            </w:r>
          </w:p>
          <w:p w14:paraId="2438F478" w14:textId="412FB200" w:rsidR="00B911BB" w:rsidRPr="00FE63AB" w:rsidRDefault="00B911BB" w:rsidP="00393F34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Letter writing to Parish Council</w:t>
            </w:r>
          </w:p>
          <w:p w14:paraId="020F16C2" w14:textId="78C42D52" w:rsidR="00AC7A28" w:rsidRPr="00FE63AB" w:rsidRDefault="000B6352" w:rsidP="00AC7A28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Performing Carols at Residential Home</w:t>
            </w:r>
          </w:p>
        </w:tc>
      </w:tr>
      <w:tr w:rsidR="00AC7A28" w:rsidRPr="00FE63AB" w14:paraId="265C18D9" w14:textId="77777777" w:rsidTr="00AC7A28">
        <w:tc>
          <w:tcPr>
            <w:tcW w:w="1678" w:type="dxa"/>
            <w:shd w:val="clear" w:color="auto" w:fill="8EAADB" w:themeFill="accent1" w:themeFillTint="99"/>
          </w:tcPr>
          <w:p w14:paraId="56D20367" w14:textId="2B88509F" w:rsidR="00AC7A28" w:rsidRPr="00FE63AB" w:rsidRDefault="00AC7A28" w:rsidP="00AC7A28">
            <w:pPr>
              <w:rPr>
                <w:rFonts w:cstheme="minorHAnsi"/>
                <w:b/>
                <w:bCs/>
              </w:rPr>
            </w:pPr>
            <w:r w:rsidRPr="00FE63AB">
              <w:rPr>
                <w:rFonts w:cstheme="minorHAnsi"/>
                <w:b/>
                <w:bCs/>
              </w:rPr>
              <w:lastRenderedPageBreak/>
              <w:t>Assemblies &amp; Celebration Days</w:t>
            </w:r>
          </w:p>
        </w:tc>
        <w:tc>
          <w:tcPr>
            <w:tcW w:w="3134" w:type="dxa"/>
            <w:shd w:val="clear" w:color="auto" w:fill="8EAADB" w:themeFill="accent1" w:themeFillTint="99"/>
          </w:tcPr>
          <w:p w14:paraId="38C8024C" w14:textId="77777777" w:rsidR="00AC7A28" w:rsidRPr="00FE63AB" w:rsidRDefault="00AC7A28" w:rsidP="00AC7A28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Assembly themes: Celebrating Differences</w:t>
            </w:r>
          </w:p>
          <w:p w14:paraId="6B41326A" w14:textId="77777777" w:rsidR="00AC7A28" w:rsidRPr="00FE63AB" w:rsidRDefault="00AC7A28" w:rsidP="00AC7A28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Staying Safe</w:t>
            </w:r>
          </w:p>
          <w:p w14:paraId="191C9400" w14:textId="77777777" w:rsidR="00AC7A28" w:rsidRPr="00FE63AB" w:rsidRDefault="00AC7A28" w:rsidP="00AC7A28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British Values</w:t>
            </w:r>
          </w:p>
          <w:p w14:paraId="09415542" w14:textId="77777777" w:rsidR="00AC7A28" w:rsidRPr="00FE63AB" w:rsidRDefault="00AC7A28" w:rsidP="00AC7A28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Feelings and Emotions</w:t>
            </w:r>
          </w:p>
          <w:p w14:paraId="020CCA4D" w14:textId="77777777" w:rsidR="00AC7A28" w:rsidRPr="00FE63AB" w:rsidRDefault="00AC7A28" w:rsidP="00AC7A28">
            <w:pPr>
              <w:rPr>
                <w:rFonts w:cstheme="minorHAnsi"/>
              </w:rPr>
            </w:pPr>
          </w:p>
          <w:p w14:paraId="14732361" w14:textId="77777777" w:rsidR="00AC7A28" w:rsidRPr="00FE63AB" w:rsidRDefault="00AC7A28" w:rsidP="00AC7A28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Special days:</w:t>
            </w:r>
          </w:p>
          <w:p w14:paraId="6861DF9D" w14:textId="6DEF67EF" w:rsidR="00AC7A28" w:rsidRPr="00FE63AB" w:rsidRDefault="00AC7A28" w:rsidP="00AC7A28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St George’s Day</w:t>
            </w:r>
          </w:p>
          <w:p w14:paraId="09B2C01A" w14:textId="77777777" w:rsidR="00AC7A28" w:rsidRPr="00FE63AB" w:rsidRDefault="00AC7A28" w:rsidP="00AC7A28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Christmas</w:t>
            </w:r>
          </w:p>
          <w:p w14:paraId="0FA47F34" w14:textId="6F5CBDEE" w:rsidR="00AC7A28" w:rsidRPr="00FE63AB" w:rsidRDefault="00AC7A28" w:rsidP="00AC7A28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Easter Song/ Poem performance</w:t>
            </w:r>
          </w:p>
          <w:p w14:paraId="47778E71" w14:textId="77777777" w:rsidR="00AC7A28" w:rsidRPr="00FE63AB" w:rsidRDefault="00AC7A28" w:rsidP="00AC7A28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Eid</w:t>
            </w:r>
          </w:p>
          <w:p w14:paraId="22C0FF8C" w14:textId="77777777" w:rsidR="00AC7A28" w:rsidRPr="00FE63AB" w:rsidRDefault="00AC7A28" w:rsidP="00AC7A28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Diwali</w:t>
            </w:r>
          </w:p>
          <w:p w14:paraId="17742ACF" w14:textId="77777777" w:rsidR="00352937" w:rsidRPr="00FE63AB" w:rsidRDefault="00352937" w:rsidP="00AC7A28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World Book Day</w:t>
            </w:r>
          </w:p>
          <w:p w14:paraId="6CF7C438" w14:textId="77777777" w:rsidR="00F27433" w:rsidRPr="00FE63AB" w:rsidRDefault="00F27433" w:rsidP="00AC7A28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VE Day</w:t>
            </w:r>
          </w:p>
          <w:p w14:paraId="51D95EFC" w14:textId="015A9C7E" w:rsidR="001F5EE9" w:rsidRPr="00FE63AB" w:rsidRDefault="001F5EE9" w:rsidP="00AC7A28">
            <w:pPr>
              <w:rPr>
                <w:rFonts w:cstheme="minorHAnsi"/>
              </w:rPr>
            </w:pPr>
          </w:p>
        </w:tc>
        <w:tc>
          <w:tcPr>
            <w:tcW w:w="2283" w:type="dxa"/>
            <w:shd w:val="clear" w:color="auto" w:fill="8EAADB" w:themeFill="accent1" w:themeFillTint="99"/>
          </w:tcPr>
          <w:p w14:paraId="1B1DB7D9" w14:textId="493CF764" w:rsidR="00AC7A28" w:rsidRPr="00FE63AB" w:rsidRDefault="00AC7A28" w:rsidP="00AC7A28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Easter Bonnet &amp; Basket Parade</w:t>
            </w:r>
          </w:p>
        </w:tc>
        <w:tc>
          <w:tcPr>
            <w:tcW w:w="2283" w:type="dxa"/>
            <w:shd w:val="clear" w:color="auto" w:fill="8EAADB" w:themeFill="accent1" w:themeFillTint="99"/>
          </w:tcPr>
          <w:p w14:paraId="5E22D28D" w14:textId="470DAB23" w:rsidR="00AC7A28" w:rsidRPr="00FE63AB" w:rsidRDefault="00AC7A28" w:rsidP="00AC7A28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Easter Bonnet &amp; Basket Parade</w:t>
            </w:r>
          </w:p>
        </w:tc>
        <w:tc>
          <w:tcPr>
            <w:tcW w:w="2283" w:type="dxa"/>
            <w:shd w:val="clear" w:color="auto" w:fill="8EAADB" w:themeFill="accent1" w:themeFillTint="99"/>
          </w:tcPr>
          <w:p w14:paraId="165EB2D7" w14:textId="77777777" w:rsidR="00AC7A28" w:rsidRPr="00FE63AB" w:rsidRDefault="00AC7A28" w:rsidP="00AC7A28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Messy Church Christmas Show</w:t>
            </w:r>
          </w:p>
          <w:p w14:paraId="78F45970" w14:textId="53EE3031" w:rsidR="00AC7A28" w:rsidRPr="00FE63AB" w:rsidRDefault="00B911BB" w:rsidP="00AC7A28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Easter Bonnet &amp; Basket Parade</w:t>
            </w:r>
          </w:p>
        </w:tc>
        <w:tc>
          <w:tcPr>
            <w:tcW w:w="2287" w:type="dxa"/>
            <w:shd w:val="clear" w:color="auto" w:fill="8EAADB" w:themeFill="accent1" w:themeFillTint="99"/>
          </w:tcPr>
          <w:p w14:paraId="52EE4360" w14:textId="77777777" w:rsidR="00AC7A28" w:rsidRPr="00FE63AB" w:rsidRDefault="00AC7A28" w:rsidP="00AC7A28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Visit to Rossington Memorial Monument for Remembrance Day</w:t>
            </w:r>
          </w:p>
          <w:p w14:paraId="5118254F" w14:textId="6AF9A80B" w:rsidR="00AC7A28" w:rsidRPr="00FE63AB" w:rsidRDefault="00B911BB" w:rsidP="00AC7A28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Easter Bonnet &amp; Basket Parade</w:t>
            </w:r>
            <w:r w:rsidRPr="00FE63AB">
              <w:rPr>
                <w:rFonts w:cstheme="minorHAnsi"/>
                <w:color w:val="00B050"/>
              </w:rPr>
              <w:t xml:space="preserve"> </w:t>
            </w:r>
          </w:p>
        </w:tc>
      </w:tr>
      <w:tr w:rsidR="0040274F" w:rsidRPr="00FE63AB" w14:paraId="49BE28A5" w14:textId="77777777" w:rsidTr="00AC7A28">
        <w:tc>
          <w:tcPr>
            <w:tcW w:w="1678" w:type="dxa"/>
            <w:shd w:val="clear" w:color="auto" w:fill="D9E2F3" w:themeFill="accent1" w:themeFillTint="33"/>
          </w:tcPr>
          <w:p w14:paraId="36320BCF" w14:textId="2E50FFF9" w:rsidR="00AC7A28" w:rsidRPr="00FE63AB" w:rsidRDefault="00AC7A28" w:rsidP="00AC7A28">
            <w:pPr>
              <w:rPr>
                <w:rFonts w:cstheme="minorHAnsi"/>
                <w:b/>
                <w:bCs/>
              </w:rPr>
            </w:pPr>
            <w:r w:rsidRPr="00FE63AB">
              <w:rPr>
                <w:rFonts w:cstheme="minorHAnsi"/>
                <w:b/>
                <w:bCs/>
              </w:rPr>
              <w:t>Visits</w:t>
            </w:r>
            <w:r w:rsidR="005967FF" w:rsidRPr="00FE63AB">
              <w:rPr>
                <w:rFonts w:cstheme="minorHAnsi"/>
                <w:b/>
                <w:bCs/>
              </w:rPr>
              <w:t>,</w:t>
            </w:r>
            <w:r w:rsidRPr="00FE63AB">
              <w:rPr>
                <w:rFonts w:cstheme="minorHAnsi"/>
                <w:b/>
                <w:bCs/>
              </w:rPr>
              <w:t xml:space="preserve"> Visitors</w:t>
            </w:r>
            <w:r w:rsidR="005967FF" w:rsidRPr="00FE63AB">
              <w:rPr>
                <w:rFonts w:cstheme="minorHAnsi"/>
                <w:b/>
                <w:bCs/>
              </w:rPr>
              <w:t xml:space="preserve"> and Special Events</w:t>
            </w:r>
          </w:p>
        </w:tc>
        <w:tc>
          <w:tcPr>
            <w:tcW w:w="3134" w:type="dxa"/>
            <w:shd w:val="clear" w:color="auto" w:fill="D9E2F3" w:themeFill="accent1" w:themeFillTint="33"/>
          </w:tcPr>
          <w:p w14:paraId="63AE832A" w14:textId="77777777" w:rsidR="00AC7A28" w:rsidRPr="00FE63AB" w:rsidRDefault="00EE040F" w:rsidP="00AC7A28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Cast Theatre for pantomime</w:t>
            </w:r>
          </w:p>
          <w:p w14:paraId="7C54630E" w14:textId="77777777" w:rsidR="00EC7005" w:rsidRPr="00FE63AB" w:rsidRDefault="00EC7005" w:rsidP="00AC7A28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 xml:space="preserve">Reindeer </w:t>
            </w:r>
            <w:r w:rsidR="00876816" w:rsidRPr="00FE63AB">
              <w:rPr>
                <w:rFonts w:cstheme="minorHAnsi"/>
              </w:rPr>
              <w:t>in school</w:t>
            </w:r>
          </w:p>
          <w:p w14:paraId="59437537" w14:textId="77777777" w:rsidR="008D0F24" w:rsidRPr="00FE63AB" w:rsidRDefault="008D0F24" w:rsidP="00AC7A28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Halloween Disco</w:t>
            </w:r>
          </w:p>
          <w:p w14:paraId="4180938F" w14:textId="77777777" w:rsidR="00C671B7" w:rsidRPr="00FE63AB" w:rsidRDefault="00C671B7" w:rsidP="00AC7A28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African Drummers workshop</w:t>
            </w:r>
          </w:p>
          <w:p w14:paraId="538F895A" w14:textId="77777777" w:rsidR="00C671B7" w:rsidRPr="00FE63AB" w:rsidRDefault="00C671B7" w:rsidP="00AC7A28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Happy Chicks</w:t>
            </w:r>
          </w:p>
          <w:p w14:paraId="49F28F64" w14:textId="0DEC447F" w:rsidR="003627A1" w:rsidRPr="00FE63AB" w:rsidRDefault="007546C4" w:rsidP="00AC7A28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Network Rail</w:t>
            </w:r>
            <w:r w:rsidR="003627A1" w:rsidRPr="00FE63AB">
              <w:rPr>
                <w:rFonts w:cstheme="minorHAnsi"/>
              </w:rPr>
              <w:t xml:space="preserve"> Safety</w:t>
            </w:r>
            <w:r w:rsidRPr="00FE63AB">
              <w:rPr>
                <w:rFonts w:cstheme="minorHAnsi"/>
              </w:rPr>
              <w:t xml:space="preserve"> Assembly</w:t>
            </w:r>
          </w:p>
          <w:p w14:paraId="246BC1FA" w14:textId="7FD0B506" w:rsidR="003627A1" w:rsidRPr="00FE63AB" w:rsidRDefault="003627A1" w:rsidP="00AC7A28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Water Safety workshops</w:t>
            </w:r>
          </w:p>
          <w:p w14:paraId="44A12604" w14:textId="79F4C9C0" w:rsidR="007546C4" w:rsidRPr="00FE63AB" w:rsidRDefault="007546C4" w:rsidP="00AC7A28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NSPCC assembly</w:t>
            </w:r>
          </w:p>
          <w:p w14:paraId="5DC60458" w14:textId="53FDB24C" w:rsidR="00AF6B3A" w:rsidRPr="00FE63AB" w:rsidRDefault="00AF6B3A" w:rsidP="00AC7A28">
            <w:pPr>
              <w:rPr>
                <w:rFonts w:cstheme="minorHAnsi"/>
              </w:rPr>
            </w:pPr>
            <w:proofErr w:type="spellStart"/>
            <w:r w:rsidRPr="00FE63AB">
              <w:rPr>
                <w:rFonts w:cstheme="minorHAnsi"/>
              </w:rPr>
              <w:t>Debutots</w:t>
            </w:r>
            <w:proofErr w:type="spellEnd"/>
            <w:r w:rsidRPr="00FE63AB">
              <w:rPr>
                <w:rFonts w:cstheme="minorHAnsi"/>
              </w:rPr>
              <w:t xml:space="preserve"> Workshops</w:t>
            </w:r>
          </w:p>
          <w:p w14:paraId="333BD7CC" w14:textId="77777777" w:rsidR="00E83276" w:rsidRPr="00FE63AB" w:rsidRDefault="00E355CC" w:rsidP="00AC7A28">
            <w:pPr>
              <w:rPr>
                <w:rFonts w:cstheme="minorHAnsi"/>
              </w:rPr>
            </w:pPr>
            <w:proofErr w:type="spellStart"/>
            <w:r w:rsidRPr="00FE63AB">
              <w:rPr>
                <w:rFonts w:cstheme="minorHAnsi"/>
              </w:rPr>
              <w:t>Boggledy</w:t>
            </w:r>
            <w:proofErr w:type="spellEnd"/>
            <w:r w:rsidRPr="00FE63AB">
              <w:rPr>
                <w:rFonts w:cstheme="minorHAnsi"/>
              </w:rPr>
              <w:t xml:space="preserve"> Book Fair</w:t>
            </w:r>
          </w:p>
          <w:p w14:paraId="1B04BBA4" w14:textId="77777777" w:rsidR="0049033C" w:rsidRPr="00FE63AB" w:rsidRDefault="0049033C" w:rsidP="00AC7A28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lastRenderedPageBreak/>
              <w:t>Alfresco Learning – Outdoor workshops</w:t>
            </w:r>
          </w:p>
          <w:p w14:paraId="38FBC8E9" w14:textId="607BEF75" w:rsidR="0049033C" w:rsidRPr="00FE63AB" w:rsidRDefault="0049033C" w:rsidP="00AC7A28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Toy Day</w:t>
            </w:r>
          </w:p>
        </w:tc>
        <w:tc>
          <w:tcPr>
            <w:tcW w:w="2283" w:type="dxa"/>
            <w:shd w:val="clear" w:color="auto" w:fill="D9E2F3" w:themeFill="accent1" w:themeFillTint="33"/>
          </w:tcPr>
          <w:p w14:paraId="32F63ABD" w14:textId="77777777" w:rsidR="00AC7A28" w:rsidRPr="00FE63AB" w:rsidRDefault="002F0201" w:rsidP="00AC7A28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lastRenderedPageBreak/>
              <w:t>Local library</w:t>
            </w:r>
          </w:p>
          <w:p w14:paraId="2E575BC7" w14:textId="247EDD1B" w:rsidR="0005550E" w:rsidRPr="00FE63AB" w:rsidRDefault="0005550E" w:rsidP="00AC7A28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Local woods</w:t>
            </w:r>
          </w:p>
        </w:tc>
        <w:tc>
          <w:tcPr>
            <w:tcW w:w="2283" w:type="dxa"/>
            <w:shd w:val="clear" w:color="auto" w:fill="D9E2F3" w:themeFill="accent1" w:themeFillTint="33"/>
          </w:tcPr>
          <w:p w14:paraId="18380D5B" w14:textId="77777777" w:rsidR="00AC7A28" w:rsidRPr="00FE63AB" w:rsidRDefault="002F0201" w:rsidP="00AC7A28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Seaside</w:t>
            </w:r>
          </w:p>
          <w:p w14:paraId="1E2000F6" w14:textId="77777777" w:rsidR="002F0201" w:rsidRPr="00FE63AB" w:rsidRDefault="007B0435" w:rsidP="00AC7A28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Sundown Adventure</w:t>
            </w:r>
          </w:p>
          <w:p w14:paraId="68689F8E" w14:textId="6723A15C" w:rsidR="00F822CE" w:rsidRPr="00FE63AB" w:rsidRDefault="00F822CE" w:rsidP="00AC7A28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School Nurse- Dental Hygiene</w:t>
            </w:r>
          </w:p>
        </w:tc>
        <w:tc>
          <w:tcPr>
            <w:tcW w:w="2283" w:type="dxa"/>
            <w:shd w:val="clear" w:color="auto" w:fill="D9E2F3" w:themeFill="accent1" w:themeFillTint="33"/>
          </w:tcPr>
          <w:p w14:paraId="352ACA32" w14:textId="77777777" w:rsidR="00AC7A28" w:rsidRPr="00FE63AB" w:rsidRDefault="007B0435" w:rsidP="00AC7A28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The Deep</w:t>
            </w:r>
          </w:p>
          <w:p w14:paraId="5439090E" w14:textId="77777777" w:rsidR="007B0435" w:rsidRPr="00FE63AB" w:rsidRDefault="007B0435" w:rsidP="00AC7A28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Yorkshire Wildlife Park</w:t>
            </w:r>
          </w:p>
          <w:p w14:paraId="10BE089E" w14:textId="153BE472" w:rsidR="00F822CE" w:rsidRPr="00FE63AB" w:rsidRDefault="00F822CE" w:rsidP="00AC7A28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 xml:space="preserve">School Nurse – </w:t>
            </w:r>
            <w:r w:rsidR="0005550E" w:rsidRPr="00FE63AB">
              <w:rPr>
                <w:rFonts w:cstheme="minorHAnsi"/>
              </w:rPr>
              <w:t>Saf</w:t>
            </w:r>
            <w:r w:rsidRPr="00FE63AB">
              <w:rPr>
                <w:rFonts w:cstheme="minorHAnsi"/>
              </w:rPr>
              <w:t>e touch</w:t>
            </w:r>
          </w:p>
        </w:tc>
        <w:tc>
          <w:tcPr>
            <w:tcW w:w="2287" w:type="dxa"/>
            <w:shd w:val="clear" w:color="auto" w:fill="D9E2F3" w:themeFill="accent1" w:themeFillTint="33"/>
          </w:tcPr>
          <w:p w14:paraId="4A324B8A" w14:textId="77777777" w:rsidR="007B0435" w:rsidRPr="00FE63AB" w:rsidRDefault="007B0435" w:rsidP="007B0435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The Deep</w:t>
            </w:r>
          </w:p>
          <w:p w14:paraId="5291030A" w14:textId="77777777" w:rsidR="00AC7A28" w:rsidRPr="00FE63AB" w:rsidRDefault="007B0435" w:rsidP="007B0435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Yorkshire Wildlife Park</w:t>
            </w:r>
          </w:p>
          <w:p w14:paraId="655D5CCE" w14:textId="6751E2F9" w:rsidR="00F822CE" w:rsidRPr="00FE63AB" w:rsidRDefault="00F822CE" w:rsidP="007B0435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School Nurse- Importance of sleep</w:t>
            </w:r>
          </w:p>
        </w:tc>
      </w:tr>
      <w:tr w:rsidR="00AC7A28" w:rsidRPr="00FE63AB" w14:paraId="29995F86" w14:textId="77777777" w:rsidTr="00AC7A28">
        <w:tc>
          <w:tcPr>
            <w:tcW w:w="1678" w:type="dxa"/>
            <w:shd w:val="clear" w:color="auto" w:fill="8EAADB" w:themeFill="accent1" w:themeFillTint="99"/>
          </w:tcPr>
          <w:p w14:paraId="1F2A2BAB" w14:textId="291A8855" w:rsidR="00AC7A28" w:rsidRPr="00FE63AB" w:rsidRDefault="00AC7A28" w:rsidP="00AC7A28">
            <w:pPr>
              <w:rPr>
                <w:rFonts w:cstheme="minorHAnsi"/>
                <w:b/>
                <w:bCs/>
              </w:rPr>
            </w:pPr>
            <w:r w:rsidRPr="00FE63AB">
              <w:rPr>
                <w:rFonts w:cstheme="minorHAnsi"/>
                <w:b/>
                <w:bCs/>
              </w:rPr>
              <w:t>Nurturing Talents &amp; Interests</w:t>
            </w:r>
          </w:p>
        </w:tc>
        <w:tc>
          <w:tcPr>
            <w:tcW w:w="3134" w:type="dxa"/>
            <w:shd w:val="clear" w:color="auto" w:fill="8EAADB" w:themeFill="accent1" w:themeFillTint="99"/>
          </w:tcPr>
          <w:p w14:paraId="5BA76240" w14:textId="77777777" w:rsidR="00AC7A28" w:rsidRPr="00FE63AB" w:rsidRDefault="001A6693" w:rsidP="00AC7A28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After school clubs</w:t>
            </w:r>
          </w:p>
          <w:p w14:paraId="4F137BC1" w14:textId="77777777" w:rsidR="00876816" w:rsidRPr="00FE63AB" w:rsidRDefault="00876816" w:rsidP="00AC7A28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Christmas Performances</w:t>
            </w:r>
          </w:p>
          <w:p w14:paraId="1F6D336C" w14:textId="5322F5D4" w:rsidR="00432FD4" w:rsidRPr="00FE63AB" w:rsidRDefault="007A67B8" w:rsidP="00432FD4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Xcite</w:t>
            </w:r>
            <w:r w:rsidR="00432FD4" w:rsidRPr="00FE63AB">
              <w:rPr>
                <w:rFonts w:cstheme="minorHAnsi"/>
              </w:rPr>
              <w:t xml:space="preserve"> multi-skills</w:t>
            </w:r>
          </w:p>
          <w:p w14:paraId="3B5A74A6" w14:textId="77777777" w:rsidR="00432FD4" w:rsidRPr="00FE63AB" w:rsidRDefault="00432FD4" w:rsidP="00432FD4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Gardening club</w:t>
            </w:r>
          </w:p>
          <w:p w14:paraId="1839E9E9" w14:textId="77777777" w:rsidR="00432FD4" w:rsidRPr="00FE63AB" w:rsidRDefault="00432FD4" w:rsidP="00432FD4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Reading club</w:t>
            </w:r>
          </w:p>
          <w:p w14:paraId="00CF4ED0" w14:textId="77777777" w:rsidR="00432FD4" w:rsidRPr="00FE63AB" w:rsidRDefault="00432FD4" w:rsidP="00432FD4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Craft club</w:t>
            </w:r>
          </w:p>
          <w:p w14:paraId="2C0F39C3" w14:textId="77777777" w:rsidR="00432FD4" w:rsidRPr="00FE63AB" w:rsidRDefault="00432FD4" w:rsidP="00432FD4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Construction club</w:t>
            </w:r>
          </w:p>
          <w:p w14:paraId="2FD9FDEA" w14:textId="5F27AA28" w:rsidR="00876816" w:rsidRPr="00FE63AB" w:rsidRDefault="00432FD4" w:rsidP="00432FD4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Outdoor learning club</w:t>
            </w:r>
          </w:p>
        </w:tc>
        <w:tc>
          <w:tcPr>
            <w:tcW w:w="2283" w:type="dxa"/>
            <w:shd w:val="clear" w:color="auto" w:fill="8EAADB" w:themeFill="accent1" w:themeFillTint="99"/>
          </w:tcPr>
          <w:p w14:paraId="58EEB5B9" w14:textId="77777777" w:rsidR="00AC7A28" w:rsidRPr="00FE63AB" w:rsidRDefault="00AC7A28" w:rsidP="00AC7A28">
            <w:pPr>
              <w:rPr>
                <w:rFonts w:cstheme="minorHAnsi"/>
              </w:rPr>
            </w:pPr>
          </w:p>
        </w:tc>
        <w:tc>
          <w:tcPr>
            <w:tcW w:w="2283" w:type="dxa"/>
            <w:shd w:val="clear" w:color="auto" w:fill="8EAADB" w:themeFill="accent1" w:themeFillTint="99"/>
          </w:tcPr>
          <w:p w14:paraId="58BE717E" w14:textId="1B657CB0" w:rsidR="00CD1C0A" w:rsidRPr="00FE63AB" w:rsidRDefault="00CD1C0A" w:rsidP="00AC7A28">
            <w:pPr>
              <w:rPr>
                <w:rFonts w:cstheme="minorHAnsi"/>
              </w:rPr>
            </w:pPr>
          </w:p>
        </w:tc>
        <w:tc>
          <w:tcPr>
            <w:tcW w:w="2283" w:type="dxa"/>
            <w:shd w:val="clear" w:color="auto" w:fill="8EAADB" w:themeFill="accent1" w:themeFillTint="99"/>
          </w:tcPr>
          <w:p w14:paraId="1D14CF35" w14:textId="5B5E001A" w:rsidR="00AC7A28" w:rsidRPr="00FE63AB" w:rsidRDefault="002237B0" w:rsidP="00AC7A28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LET sports festivals</w:t>
            </w:r>
          </w:p>
        </w:tc>
        <w:tc>
          <w:tcPr>
            <w:tcW w:w="2287" w:type="dxa"/>
            <w:shd w:val="clear" w:color="auto" w:fill="8EAADB" w:themeFill="accent1" w:themeFillTint="99"/>
          </w:tcPr>
          <w:p w14:paraId="19331415" w14:textId="77777777" w:rsidR="002237B0" w:rsidRPr="00FE63AB" w:rsidRDefault="002237B0" w:rsidP="00AC7A28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LET sports festivals</w:t>
            </w:r>
          </w:p>
          <w:p w14:paraId="623EAF6F" w14:textId="4F728E28" w:rsidR="001B4778" w:rsidRPr="00FE63AB" w:rsidRDefault="001B4778" w:rsidP="00AC7A28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 xml:space="preserve">Reading </w:t>
            </w:r>
            <w:r w:rsidR="0081783F" w:rsidRPr="00FE63AB">
              <w:rPr>
                <w:rFonts w:cstheme="minorHAnsi"/>
              </w:rPr>
              <w:t>Buddies with Nursery</w:t>
            </w:r>
          </w:p>
          <w:p w14:paraId="402F2DB2" w14:textId="77777777" w:rsidR="001B4778" w:rsidRPr="00FE63AB" w:rsidRDefault="0081783F" w:rsidP="00AC7A28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Lunchtime Games</w:t>
            </w:r>
            <w:r w:rsidR="001B4778" w:rsidRPr="00FE63AB">
              <w:rPr>
                <w:rFonts w:cstheme="minorHAnsi"/>
              </w:rPr>
              <w:t xml:space="preserve"> Leaders</w:t>
            </w:r>
          </w:p>
          <w:p w14:paraId="425DF554" w14:textId="73A37C20" w:rsidR="00B911BB" w:rsidRPr="00FE63AB" w:rsidRDefault="00B911BB" w:rsidP="00AC7A28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Library monitors</w:t>
            </w:r>
          </w:p>
        </w:tc>
      </w:tr>
      <w:tr w:rsidR="0040274F" w:rsidRPr="00FE63AB" w14:paraId="1C0FA28B" w14:textId="77777777" w:rsidTr="00AC7A28">
        <w:tc>
          <w:tcPr>
            <w:tcW w:w="1678" w:type="dxa"/>
            <w:shd w:val="clear" w:color="auto" w:fill="D9E2F3" w:themeFill="accent1" w:themeFillTint="33"/>
          </w:tcPr>
          <w:p w14:paraId="7BF26082" w14:textId="4688FB73" w:rsidR="00AC7A28" w:rsidRPr="00FE63AB" w:rsidRDefault="00AC7A28" w:rsidP="00AC7A28">
            <w:pPr>
              <w:rPr>
                <w:rFonts w:cstheme="minorHAnsi"/>
                <w:b/>
                <w:bCs/>
              </w:rPr>
            </w:pPr>
            <w:r w:rsidRPr="00FE63AB">
              <w:rPr>
                <w:rFonts w:cstheme="minorHAnsi"/>
                <w:b/>
                <w:bCs/>
              </w:rPr>
              <w:t>Diversity &amp; Protected Characteristics</w:t>
            </w:r>
          </w:p>
        </w:tc>
        <w:tc>
          <w:tcPr>
            <w:tcW w:w="3134" w:type="dxa"/>
            <w:shd w:val="clear" w:color="auto" w:fill="D9E2F3" w:themeFill="accent1" w:themeFillTint="33"/>
          </w:tcPr>
          <w:p w14:paraId="6DE4454D" w14:textId="77777777" w:rsidR="00AC7A28" w:rsidRPr="00FE63AB" w:rsidRDefault="000E0023" w:rsidP="00AC7A28">
            <w:pPr>
              <w:rPr>
                <w:rFonts w:cstheme="minorHAnsi"/>
                <w:bCs/>
              </w:rPr>
            </w:pPr>
            <w:r w:rsidRPr="00FE63AB">
              <w:rPr>
                <w:rFonts w:cstheme="minorHAnsi"/>
                <w:bCs/>
              </w:rPr>
              <w:t>Diverse texts</w:t>
            </w:r>
          </w:p>
          <w:p w14:paraId="18DA9F13" w14:textId="77777777" w:rsidR="00FD79F4" w:rsidRPr="00FE63AB" w:rsidRDefault="00FD79F4" w:rsidP="00AC7A28">
            <w:pPr>
              <w:rPr>
                <w:rFonts w:cstheme="minorHAnsi"/>
                <w:bCs/>
              </w:rPr>
            </w:pPr>
            <w:r w:rsidRPr="00FE63AB">
              <w:rPr>
                <w:rFonts w:cstheme="minorHAnsi"/>
                <w:bCs/>
              </w:rPr>
              <w:t>Chinese New Year</w:t>
            </w:r>
          </w:p>
          <w:p w14:paraId="024FD2C8" w14:textId="65739E5B" w:rsidR="00EB4060" w:rsidRPr="00FE63AB" w:rsidRDefault="00EB4060" w:rsidP="00EB4060">
            <w:pPr>
              <w:rPr>
                <w:rFonts w:cstheme="minorHAnsi"/>
                <w:bCs/>
              </w:rPr>
            </w:pPr>
            <w:r w:rsidRPr="00FE63AB">
              <w:rPr>
                <w:rFonts w:cstheme="minorHAnsi"/>
                <w:bCs/>
              </w:rPr>
              <w:t>No Outsiders</w:t>
            </w:r>
            <w:r w:rsidR="001C56B5" w:rsidRPr="00FE63AB">
              <w:rPr>
                <w:rFonts w:cstheme="minorHAnsi"/>
                <w:bCs/>
              </w:rPr>
              <w:t xml:space="preserve"> Assemblies, 1 per half term</w:t>
            </w:r>
          </w:p>
          <w:p w14:paraId="1C6D4A59" w14:textId="0182FAC2" w:rsidR="00EB4060" w:rsidRPr="00FE63AB" w:rsidRDefault="00EB4060" w:rsidP="00AC7A28">
            <w:pPr>
              <w:rPr>
                <w:rFonts w:cstheme="minorHAnsi"/>
                <w:b/>
                <w:bCs/>
              </w:rPr>
            </w:pPr>
          </w:p>
        </w:tc>
        <w:tc>
          <w:tcPr>
            <w:tcW w:w="2283" w:type="dxa"/>
            <w:shd w:val="clear" w:color="auto" w:fill="D9E2F3" w:themeFill="accent1" w:themeFillTint="33"/>
          </w:tcPr>
          <w:p w14:paraId="27C9FA32" w14:textId="6FAABB76" w:rsidR="00AC7A28" w:rsidRPr="00FE63AB" w:rsidRDefault="00AC7A28" w:rsidP="00EB4060">
            <w:pPr>
              <w:rPr>
                <w:rFonts w:cstheme="minorHAnsi"/>
                <w:bCs/>
              </w:rPr>
            </w:pPr>
          </w:p>
        </w:tc>
        <w:tc>
          <w:tcPr>
            <w:tcW w:w="2283" w:type="dxa"/>
            <w:shd w:val="clear" w:color="auto" w:fill="D9E2F3" w:themeFill="accent1" w:themeFillTint="33"/>
          </w:tcPr>
          <w:p w14:paraId="0A901D0B" w14:textId="37C25CC4" w:rsidR="00AC7A28" w:rsidRPr="00FE63AB" w:rsidRDefault="00EB4060" w:rsidP="00AC7A28">
            <w:pPr>
              <w:rPr>
                <w:rFonts w:cstheme="minorHAnsi"/>
                <w:b/>
                <w:bCs/>
              </w:rPr>
            </w:pPr>
            <w:r w:rsidRPr="00FE63AB">
              <w:rPr>
                <w:rFonts w:cstheme="minorHAnsi"/>
                <w:bCs/>
              </w:rPr>
              <w:t>No Outsiders – each yr group pick a text to do each term so 3 completed each yr</w:t>
            </w:r>
          </w:p>
        </w:tc>
        <w:tc>
          <w:tcPr>
            <w:tcW w:w="2283" w:type="dxa"/>
            <w:shd w:val="clear" w:color="auto" w:fill="D9E2F3" w:themeFill="accent1" w:themeFillTint="33"/>
          </w:tcPr>
          <w:p w14:paraId="55B6F068" w14:textId="439E19FA" w:rsidR="00AC7A28" w:rsidRPr="00FE63AB" w:rsidRDefault="00EB4060" w:rsidP="00AC7A28">
            <w:pPr>
              <w:rPr>
                <w:rFonts w:cstheme="minorHAnsi"/>
                <w:b/>
                <w:bCs/>
              </w:rPr>
            </w:pPr>
            <w:r w:rsidRPr="00FE63AB">
              <w:rPr>
                <w:rFonts w:cstheme="minorHAnsi"/>
                <w:bCs/>
              </w:rPr>
              <w:t>No Outsiders – each yr group pick a text to do each term so 3 completed each yr</w:t>
            </w:r>
          </w:p>
        </w:tc>
        <w:tc>
          <w:tcPr>
            <w:tcW w:w="2287" w:type="dxa"/>
            <w:shd w:val="clear" w:color="auto" w:fill="D9E2F3" w:themeFill="accent1" w:themeFillTint="33"/>
          </w:tcPr>
          <w:p w14:paraId="6631B592" w14:textId="010208DC" w:rsidR="00AC7A28" w:rsidRPr="00FE63AB" w:rsidRDefault="00EB4060" w:rsidP="00AC7A28">
            <w:pPr>
              <w:rPr>
                <w:rFonts w:cstheme="minorHAnsi"/>
                <w:b/>
                <w:bCs/>
              </w:rPr>
            </w:pPr>
            <w:r w:rsidRPr="00FE63AB">
              <w:rPr>
                <w:rFonts w:cstheme="minorHAnsi"/>
                <w:bCs/>
              </w:rPr>
              <w:t>No Outsiders – each yr group pick a text to do each term so 3 completed each yr</w:t>
            </w:r>
          </w:p>
        </w:tc>
      </w:tr>
      <w:tr w:rsidR="00AC7A28" w:rsidRPr="00FE63AB" w14:paraId="33885243" w14:textId="77777777" w:rsidTr="00AC7A28">
        <w:tc>
          <w:tcPr>
            <w:tcW w:w="1678" w:type="dxa"/>
            <w:shd w:val="clear" w:color="auto" w:fill="8EAADB" w:themeFill="accent1" w:themeFillTint="99"/>
          </w:tcPr>
          <w:p w14:paraId="1EDB75AE" w14:textId="3F17E52A" w:rsidR="00AC7A28" w:rsidRPr="00FE63AB" w:rsidRDefault="00AC7A28" w:rsidP="00AC7A28">
            <w:pPr>
              <w:rPr>
                <w:rFonts w:cstheme="minorHAnsi"/>
                <w:b/>
                <w:bCs/>
              </w:rPr>
            </w:pPr>
          </w:p>
        </w:tc>
        <w:tc>
          <w:tcPr>
            <w:tcW w:w="3134" w:type="dxa"/>
            <w:shd w:val="clear" w:color="auto" w:fill="8EAADB" w:themeFill="accent1" w:themeFillTint="99"/>
          </w:tcPr>
          <w:p w14:paraId="643E5D1D" w14:textId="77777777" w:rsidR="00AC7A28" w:rsidRPr="00FE63AB" w:rsidRDefault="00AC7A28" w:rsidP="00AC7A28">
            <w:pPr>
              <w:rPr>
                <w:rFonts w:cstheme="minorHAnsi"/>
                <w:b/>
                <w:bCs/>
              </w:rPr>
            </w:pPr>
          </w:p>
        </w:tc>
        <w:tc>
          <w:tcPr>
            <w:tcW w:w="2283" w:type="dxa"/>
            <w:shd w:val="clear" w:color="auto" w:fill="8EAADB" w:themeFill="accent1" w:themeFillTint="99"/>
          </w:tcPr>
          <w:p w14:paraId="4787179F" w14:textId="77777777" w:rsidR="00AC7A28" w:rsidRPr="00FE63AB" w:rsidRDefault="00AC7A28" w:rsidP="00AC7A28">
            <w:pPr>
              <w:rPr>
                <w:rFonts w:cstheme="minorHAnsi"/>
                <w:b/>
                <w:bCs/>
              </w:rPr>
            </w:pPr>
          </w:p>
        </w:tc>
        <w:tc>
          <w:tcPr>
            <w:tcW w:w="2283" w:type="dxa"/>
            <w:shd w:val="clear" w:color="auto" w:fill="8EAADB" w:themeFill="accent1" w:themeFillTint="99"/>
          </w:tcPr>
          <w:p w14:paraId="24A212CB" w14:textId="77777777" w:rsidR="00AC7A28" w:rsidRPr="00FE63AB" w:rsidRDefault="00AC7A28" w:rsidP="00AC7A28">
            <w:pPr>
              <w:rPr>
                <w:rFonts w:cstheme="minorHAnsi"/>
                <w:b/>
                <w:bCs/>
              </w:rPr>
            </w:pPr>
          </w:p>
        </w:tc>
        <w:tc>
          <w:tcPr>
            <w:tcW w:w="2283" w:type="dxa"/>
            <w:shd w:val="clear" w:color="auto" w:fill="8EAADB" w:themeFill="accent1" w:themeFillTint="99"/>
          </w:tcPr>
          <w:p w14:paraId="78B7BC07" w14:textId="77777777" w:rsidR="00AC7A28" w:rsidRPr="00FE63AB" w:rsidRDefault="00AC7A28" w:rsidP="00AC7A28">
            <w:pPr>
              <w:rPr>
                <w:rFonts w:cstheme="minorHAnsi"/>
                <w:b/>
                <w:bCs/>
              </w:rPr>
            </w:pPr>
          </w:p>
        </w:tc>
        <w:tc>
          <w:tcPr>
            <w:tcW w:w="2287" w:type="dxa"/>
            <w:shd w:val="clear" w:color="auto" w:fill="8EAADB" w:themeFill="accent1" w:themeFillTint="99"/>
          </w:tcPr>
          <w:p w14:paraId="3BB540EB" w14:textId="77777777" w:rsidR="00AC7A28" w:rsidRPr="00FE63AB" w:rsidRDefault="00AC7A28" w:rsidP="00AC7A28">
            <w:pPr>
              <w:rPr>
                <w:rFonts w:cstheme="minorHAnsi"/>
                <w:b/>
                <w:bCs/>
              </w:rPr>
            </w:pPr>
          </w:p>
        </w:tc>
      </w:tr>
      <w:tr w:rsidR="0040274F" w:rsidRPr="00FE63AB" w14:paraId="6F505FA6" w14:textId="77777777" w:rsidTr="00AC7A28">
        <w:tc>
          <w:tcPr>
            <w:tcW w:w="1678" w:type="dxa"/>
            <w:shd w:val="clear" w:color="auto" w:fill="D9E2F3" w:themeFill="accent1" w:themeFillTint="33"/>
          </w:tcPr>
          <w:p w14:paraId="0FC8947B" w14:textId="11AA44E7" w:rsidR="00AC7A28" w:rsidRPr="00FE63AB" w:rsidRDefault="00AC7A28" w:rsidP="00AC7A28">
            <w:pPr>
              <w:rPr>
                <w:rFonts w:cstheme="minorHAnsi"/>
                <w:b/>
                <w:bCs/>
              </w:rPr>
            </w:pPr>
            <w:r w:rsidRPr="00FE63AB">
              <w:rPr>
                <w:rFonts w:cstheme="minorHAnsi"/>
                <w:b/>
                <w:bCs/>
              </w:rPr>
              <w:t xml:space="preserve">Sustainability &amp; Caring </w:t>
            </w:r>
            <w:proofErr w:type="gramStart"/>
            <w:r w:rsidRPr="00FE63AB">
              <w:rPr>
                <w:rFonts w:cstheme="minorHAnsi"/>
                <w:b/>
                <w:bCs/>
              </w:rPr>
              <w:t>For</w:t>
            </w:r>
            <w:proofErr w:type="gramEnd"/>
            <w:r w:rsidRPr="00FE63AB">
              <w:rPr>
                <w:rFonts w:cstheme="minorHAnsi"/>
                <w:b/>
                <w:bCs/>
              </w:rPr>
              <w:t xml:space="preserve"> Our Natural World</w:t>
            </w:r>
          </w:p>
        </w:tc>
        <w:tc>
          <w:tcPr>
            <w:tcW w:w="3134" w:type="dxa"/>
            <w:shd w:val="clear" w:color="auto" w:fill="D9E2F3" w:themeFill="accent1" w:themeFillTint="33"/>
          </w:tcPr>
          <w:p w14:paraId="4ED576DD" w14:textId="77777777" w:rsidR="00AC7A28" w:rsidRPr="00FE63AB" w:rsidRDefault="0024432D" w:rsidP="00AC7A28">
            <w:pPr>
              <w:rPr>
                <w:rFonts w:cstheme="minorHAnsi"/>
                <w:bCs/>
              </w:rPr>
            </w:pPr>
            <w:r w:rsidRPr="00FE63AB">
              <w:rPr>
                <w:rFonts w:cstheme="minorHAnsi"/>
                <w:bCs/>
              </w:rPr>
              <w:t>Litter picking</w:t>
            </w:r>
          </w:p>
          <w:p w14:paraId="568B0ADA" w14:textId="77777777" w:rsidR="0024432D" w:rsidRPr="00FE63AB" w:rsidRDefault="0024432D" w:rsidP="00AC7A28">
            <w:pPr>
              <w:rPr>
                <w:rFonts w:cstheme="minorHAnsi"/>
                <w:bCs/>
              </w:rPr>
            </w:pPr>
            <w:r w:rsidRPr="00FE63AB">
              <w:rPr>
                <w:rFonts w:cstheme="minorHAnsi"/>
                <w:bCs/>
              </w:rPr>
              <w:t>Composting</w:t>
            </w:r>
          </w:p>
          <w:p w14:paraId="54F41077" w14:textId="5A2CA8DE" w:rsidR="00127B98" w:rsidRPr="00FE63AB" w:rsidRDefault="00127B98" w:rsidP="00AC7A28">
            <w:pPr>
              <w:rPr>
                <w:rFonts w:cstheme="minorHAnsi"/>
                <w:bCs/>
              </w:rPr>
            </w:pPr>
            <w:r w:rsidRPr="00FE63AB">
              <w:rPr>
                <w:rFonts w:cstheme="minorHAnsi"/>
                <w:bCs/>
              </w:rPr>
              <w:t>Earth Day/ Week</w:t>
            </w:r>
          </w:p>
          <w:p w14:paraId="1CF4F8BE" w14:textId="7EE29C17" w:rsidR="0024432D" w:rsidRPr="00FE63AB" w:rsidRDefault="0024432D" w:rsidP="00AC7A28">
            <w:pPr>
              <w:rPr>
                <w:rFonts w:cstheme="minorHAnsi"/>
                <w:b/>
                <w:bCs/>
              </w:rPr>
            </w:pPr>
          </w:p>
        </w:tc>
        <w:tc>
          <w:tcPr>
            <w:tcW w:w="2283" w:type="dxa"/>
            <w:shd w:val="clear" w:color="auto" w:fill="D9E2F3" w:themeFill="accent1" w:themeFillTint="33"/>
          </w:tcPr>
          <w:p w14:paraId="7CF7647D" w14:textId="7C6D44CD" w:rsidR="00AC7A28" w:rsidRPr="00FE63AB" w:rsidRDefault="00FC3BE9" w:rsidP="00AC7A28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Welly Wednesday</w:t>
            </w:r>
            <w:r w:rsidR="00EB4060" w:rsidRPr="00FE63AB">
              <w:rPr>
                <w:rFonts w:cstheme="minorHAnsi"/>
              </w:rPr>
              <w:t>- all day</w:t>
            </w:r>
          </w:p>
        </w:tc>
        <w:tc>
          <w:tcPr>
            <w:tcW w:w="2283" w:type="dxa"/>
            <w:shd w:val="clear" w:color="auto" w:fill="D9E2F3" w:themeFill="accent1" w:themeFillTint="33"/>
          </w:tcPr>
          <w:p w14:paraId="39D71CF3" w14:textId="1936007C" w:rsidR="00AC7A28" w:rsidRPr="00FE63AB" w:rsidRDefault="00FC3BE9" w:rsidP="00AC7A28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Muddy Monday</w:t>
            </w:r>
            <w:r w:rsidR="00EB4060" w:rsidRPr="00FE63AB">
              <w:rPr>
                <w:rFonts w:cstheme="minorHAnsi"/>
              </w:rPr>
              <w:t>- half day</w:t>
            </w:r>
          </w:p>
        </w:tc>
        <w:tc>
          <w:tcPr>
            <w:tcW w:w="2283" w:type="dxa"/>
            <w:shd w:val="clear" w:color="auto" w:fill="D9E2F3" w:themeFill="accent1" w:themeFillTint="33"/>
          </w:tcPr>
          <w:p w14:paraId="0C7E74C4" w14:textId="0F8C048F" w:rsidR="00AC7A28" w:rsidRPr="00FE63AB" w:rsidRDefault="00FC3BE9" w:rsidP="00AC7A28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Forest Friday</w:t>
            </w:r>
            <w:r w:rsidR="00EB4060" w:rsidRPr="00FE63AB">
              <w:rPr>
                <w:rFonts w:cstheme="minorHAnsi"/>
              </w:rPr>
              <w:t xml:space="preserve"> – </w:t>
            </w:r>
            <w:r w:rsidR="00EC2DE9" w:rsidRPr="00FE63AB">
              <w:rPr>
                <w:rFonts w:cstheme="minorHAnsi"/>
              </w:rPr>
              <w:t>1 hr at 9.30</w:t>
            </w:r>
            <w:r w:rsidR="00EC02D5" w:rsidRPr="00FE63AB">
              <w:rPr>
                <w:rFonts w:cstheme="minorHAnsi"/>
              </w:rPr>
              <w:t>am</w:t>
            </w:r>
            <w:r w:rsidR="00EB4060" w:rsidRPr="00FE63AB">
              <w:rPr>
                <w:rFonts w:cstheme="minorHAnsi"/>
              </w:rPr>
              <w:t>, groups with Tree Babies leading</w:t>
            </w:r>
          </w:p>
        </w:tc>
        <w:tc>
          <w:tcPr>
            <w:tcW w:w="2287" w:type="dxa"/>
            <w:shd w:val="clear" w:color="auto" w:fill="D9E2F3" w:themeFill="accent1" w:themeFillTint="33"/>
          </w:tcPr>
          <w:p w14:paraId="6A52388D" w14:textId="74A7C394" w:rsidR="00AC7A28" w:rsidRPr="00FE63AB" w:rsidRDefault="00C80AF7" w:rsidP="0005550E">
            <w:pPr>
              <w:rPr>
                <w:rFonts w:cstheme="minorHAnsi"/>
              </w:rPr>
            </w:pPr>
            <w:r w:rsidRPr="00FE63AB">
              <w:rPr>
                <w:rFonts w:cstheme="minorHAnsi"/>
              </w:rPr>
              <w:t>Grounds Maintenance Team</w:t>
            </w:r>
            <w:r w:rsidR="0005550E" w:rsidRPr="00FE63AB">
              <w:rPr>
                <w:rFonts w:cstheme="minorHAnsi"/>
              </w:rPr>
              <w:t xml:space="preserve"> – 1 hr, groups assigned each week with TA </w:t>
            </w:r>
          </w:p>
        </w:tc>
      </w:tr>
    </w:tbl>
    <w:p w14:paraId="4294F705" w14:textId="77777777" w:rsidR="00BE7DD7" w:rsidRPr="00FE63AB" w:rsidRDefault="00BE7DD7" w:rsidP="00761EE4">
      <w:pPr>
        <w:rPr>
          <w:rFonts w:cstheme="minorHAnsi"/>
          <w:b/>
          <w:iCs/>
        </w:rPr>
      </w:pPr>
    </w:p>
    <w:p w14:paraId="0D4BEE8F" w14:textId="77777777" w:rsidR="00FE63AB" w:rsidRDefault="00FE63AB" w:rsidP="00761EE4">
      <w:pPr>
        <w:rPr>
          <w:rFonts w:cstheme="minorHAnsi"/>
          <w:b/>
          <w:iCs/>
          <w:sz w:val="28"/>
          <w:szCs w:val="28"/>
        </w:rPr>
      </w:pPr>
    </w:p>
    <w:p w14:paraId="198BF8F6" w14:textId="77777777" w:rsidR="00FE63AB" w:rsidRDefault="00FE63AB" w:rsidP="00761EE4">
      <w:pPr>
        <w:rPr>
          <w:rFonts w:cstheme="minorHAnsi"/>
          <w:b/>
          <w:iCs/>
          <w:sz w:val="28"/>
          <w:szCs w:val="28"/>
        </w:rPr>
      </w:pPr>
    </w:p>
    <w:p w14:paraId="4601E754" w14:textId="77777777" w:rsidR="00FE63AB" w:rsidRDefault="00FE63AB" w:rsidP="00761EE4">
      <w:pPr>
        <w:rPr>
          <w:rFonts w:cstheme="minorHAnsi"/>
          <w:b/>
          <w:iCs/>
          <w:sz w:val="28"/>
          <w:szCs w:val="28"/>
        </w:rPr>
      </w:pPr>
    </w:p>
    <w:p w14:paraId="7224022D" w14:textId="77777777" w:rsidR="00FE63AB" w:rsidRDefault="00FE63AB" w:rsidP="00761EE4">
      <w:pPr>
        <w:rPr>
          <w:rFonts w:cstheme="minorHAnsi"/>
          <w:b/>
          <w:iCs/>
          <w:sz w:val="28"/>
          <w:szCs w:val="28"/>
        </w:rPr>
      </w:pPr>
    </w:p>
    <w:p w14:paraId="0F86DEE4" w14:textId="77777777" w:rsidR="00FE63AB" w:rsidRDefault="00FE63AB" w:rsidP="00761EE4">
      <w:pPr>
        <w:rPr>
          <w:rFonts w:cstheme="minorHAnsi"/>
          <w:b/>
          <w:iCs/>
          <w:sz w:val="28"/>
          <w:szCs w:val="28"/>
        </w:rPr>
      </w:pPr>
    </w:p>
    <w:p w14:paraId="20A479AF" w14:textId="6A746D02" w:rsidR="00761EE4" w:rsidRPr="00FE63AB" w:rsidRDefault="00761EE4" w:rsidP="00761EE4">
      <w:pPr>
        <w:rPr>
          <w:rFonts w:cstheme="minorHAnsi"/>
          <w:b/>
          <w:iCs/>
          <w:sz w:val="28"/>
          <w:szCs w:val="28"/>
        </w:rPr>
      </w:pPr>
      <w:r w:rsidRPr="00FE63AB">
        <w:rPr>
          <w:rFonts w:cstheme="minorHAnsi"/>
          <w:b/>
          <w:iCs/>
          <w:sz w:val="28"/>
          <w:szCs w:val="28"/>
        </w:rPr>
        <w:lastRenderedPageBreak/>
        <w:t>Impact</w:t>
      </w:r>
    </w:p>
    <w:p w14:paraId="51D6ABFC" w14:textId="00F9D5AF" w:rsidR="00761EE4" w:rsidRPr="00FE63AB" w:rsidRDefault="00761EE4" w:rsidP="00761EE4">
      <w:pPr>
        <w:rPr>
          <w:rFonts w:cstheme="minorHAnsi"/>
          <w:b/>
          <w:iCs/>
        </w:rPr>
      </w:pPr>
      <w:proofErr w:type="spellStart"/>
      <w:r w:rsidRPr="00FE63AB">
        <w:rPr>
          <w:rFonts w:cstheme="minorHAnsi"/>
          <w:b/>
          <w:iCs/>
        </w:rPr>
        <w:t>Tornedale’s</w:t>
      </w:r>
      <w:proofErr w:type="spellEnd"/>
      <w:r w:rsidRPr="00FE63AB">
        <w:rPr>
          <w:rFonts w:cstheme="minorHAnsi"/>
          <w:b/>
          <w:iCs/>
        </w:rPr>
        <w:t xml:space="preserve"> Thirty Totally Terrific Tasks</w:t>
      </w:r>
    </w:p>
    <w:p w14:paraId="127CA5A9" w14:textId="6E350545" w:rsidR="00761EE4" w:rsidRPr="00FE63AB" w:rsidRDefault="00761EE4" w:rsidP="00761EE4">
      <w:pPr>
        <w:rPr>
          <w:rFonts w:cstheme="minorHAnsi"/>
          <w:iCs/>
          <w:lang w:val="en-US"/>
        </w:rPr>
      </w:pPr>
      <w:r w:rsidRPr="00FE63AB">
        <w:rPr>
          <w:rFonts w:cstheme="minorHAnsi"/>
          <w:iCs/>
          <w:lang w:val="en-US"/>
        </w:rPr>
        <w:t xml:space="preserve">We want all our children to achieve </w:t>
      </w:r>
      <w:proofErr w:type="gramStart"/>
      <w:r w:rsidRPr="00FE63AB">
        <w:rPr>
          <w:rFonts w:cstheme="minorHAnsi"/>
          <w:iCs/>
          <w:lang w:val="en-US"/>
        </w:rPr>
        <w:t>these</w:t>
      </w:r>
      <w:proofErr w:type="gramEnd"/>
      <w:r w:rsidRPr="00FE63AB">
        <w:rPr>
          <w:rFonts w:cstheme="minorHAnsi"/>
          <w:iCs/>
          <w:lang w:val="en-US"/>
        </w:rPr>
        <w:t xml:space="preserve"> by the time they leave our school.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761EE4" w:rsidRPr="00FE63AB" w14:paraId="6AD97870" w14:textId="77777777">
        <w:tc>
          <w:tcPr>
            <w:tcW w:w="2789" w:type="dxa"/>
            <w:shd w:val="clear" w:color="auto" w:fill="FFD966" w:themeFill="accent4" w:themeFillTint="99"/>
          </w:tcPr>
          <w:p w14:paraId="52EBF313" w14:textId="77777777" w:rsidR="00761EE4" w:rsidRPr="00FE63AB" w:rsidRDefault="00761EE4" w:rsidP="00761EE4">
            <w:pPr>
              <w:spacing w:after="160" w:line="259" w:lineRule="auto"/>
              <w:rPr>
                <w:rFonts w:cstheme="minorHAnsi"/>
                <w:iCs/>
                <w:lang w:val="en-US"/>
              </w:rPr>
            </w:pPr>
            <w:proofErr w:type="gramStart"/>
            <w:r w:rsidRPr="00FE63AB">
              <w:rPr>
                <w:rFonts w:cstheme="minorHAnsi"/>
                <w:iCs/>
                <w:lang w:val="en-US"/>
              </w:rPr>
              <w:t>Visit</w:t>
            </w:r>
            <w:proofErr w:type="gramEnd"/>
            <w:r w:rsidRPr="00FE63AB">
              <w:rPr>
                <w:rFonts w:cstheme="minorHAnsi"/>
                <w:iCs/>
                <w:lang w:val="en-US"/>
              </w:rPr>
              <w:t xml:space="preserve"> a place of worship</w:t>
            </w:r>
          </w:p>
        </w:tc>
        <w:tc>
          <w:tcPr>
            <w:tcW w:w="2789" w:type="dxa"/>
            <w:shd w:val="clear" w:color="auto" w:fill="FBE4D5" w:themeFill="accent2" w:themeFillTint="33"/>
          </w:tcPr>
          <w:p w14:paraId="40D8FFF6" w14:textId="77777777" w:rsidR="00761EE4" w:rsidRPr="00FE63AB" w:rsidRDefault="00761EE4" w:rsidP="00761EE4">
            <w:pPr>
              <w:spacing w:after="160" w:line="259" w:lineRule="auto"/>
              <w:rPr>
                <w:rFonts w:cstheme="minorHAnsi"/>
                <w:iCs/>
                <w:lang w:val="en-US"/>
              </w:rPr>
            </w:pPr>
            <w:r w:rsidRPr="00FE63AB">
              <w:rPr>
                <w:rFonts w:cstheme="minorHAnsi"/>
                <w:iCs/>
                <w:lang w:val="en-US"/>
              </w:rPr>
              <w:t>Build a den</w:t>
            </w:r>
          </w:p>
        </w:tc>
        <w:tc>
          <w:tcPr>
            <w:tcW w:w="2790" w:type="dxa"/>
            <w:shd w:val="clear" w:color="auto" w:fill="EDEDED" w:themeFill="accent3" w:themeFillTint="33"/>
          </w:tcPr>
          <w:p w14:paraId="5FE054F6" w14:textId="77777777" w:rsidR="00761EE4" w:rsidRPr="00FE63AB" w:rsidRDefault="00761EE4" w:rsidP="00761EE4">
            <w:pPr>
              <w:spacing w:after="160" w:line="259" w:lineRule="auto"/>
              <w:rPr>
                <w:rFonts w:cstheme="minorHAnsi"/>
                <w:iCs/>
                <w:lang w:val="en-US"/>
              </w:rPr>
            </w:pPr>
            <w:r w:rsidRPr="00FE63AB">
              <w:rPr>
                <w:rFonts w:cstheme="minorHAnsi"/>
                <w:iCs/>
                <w:lang w:val="en-US"/>
              </w:rPr>
              <w:t>Meet people from different religions or cultures</w:t>
            </w:r>
          </w:p>
        </w:tc>
        <w:tc>
          <w:tcPr>
            <w:tcW w:w="2790" w:type="dxa"/>
            <w:shd w:val="clear" w:color="auto" w:fill="FFE599" w:themeFill="accent4" w:themeFillTint="66"/>
          </w:tcPr>
          <w:p w14:paraId="3C283DFB" w14:textId="77777777" w:rsidR="00761EE4" w:rsidRPr="00FE63AB" w:rsidRDefault="00761EE4" w:rsidP="00761EE4">
            <w:pPr>
              <w:spacing w:after="160" w:line="259" w:lineRule="auto"/>
              <w:rPr>
                <w:rFonts w:cstheme="minorHAnsi"/>
                <w:iCs/>
                <w:lang w:val="en-US"/>
              </w:rPr>
            </w:pPr>
            <w:r w:rsidRPr="00FE63AB">
              <w:rPr>
                <w:rFonts w:cstheme="minorHAnsi"/>
                <w:iCs/>
                <w:lang w:val="en-US"/>
              </w:rPr>
              <w:t>Perform on stage to an audience</w:t>
            </w:r>
          </w:p>
        </w:tc>
        <w:tc>
          <w:tcPr>
            <w:tcW w:w="2790" w:type="dxa"/>
            <w:shd w:val="clear" w:color="auto" w:fill="BDD6EE" w:themeFill="accent5" w:themeFillTint="66"/>
          </w:tcPr>
          <w:p w14:paraId="6EDE8D23" w14:textId="77777777" w:rsidR="00761EE4" w:rsidRPr="00FE63AB" w:rsidRDefault="00761EE4" w:rsidP="00761EE4">
            <w:pPr>
              <w:spacing w:after="160" w:line="259" w:lineRule="auto"/>
              <w:rPr>
                <w:rFonts w:cstheme="minorHAnsi"/>
                <w:iCs/>
                <w:lang w:val="en-US"/>
              </w:rPr>
            </w:pPr>
            <w:r w:rsidRPr="00FE63AB">
              <w:rPr>
                <w:rFonts w:cstheme="minorHAnsi"/>
                <w:iCs/>
                <w:lang w:val="en-US"/>
              </w:rPr>
              <w:t xml:space="preserve">Visit the war memorial for </w:t>
            </w:r>
            <w:proofErr w:type="gramStart"/>
            <w:r w:rsidRPr="00FE63AB">
              <w:rPr>
                <w:rFonts w:cstheme="minorHAnsi"/>
                <w:iCs/>
                <w:lang w:val="en-US"/>
              </w:rPr>
              <w:t>Remembrance day</w:t>
            </w:r>
            <w:proofErr w:type="gramEnd"/>
          </w:p>
        </w:tc>
      </w:tr>
      <w:tr w:rsidR="00761EE4" w:rsidRPr="00FE63AB" w14:paraId="7F6ED9CD" w14:textId="77777777">
        <w:tc>
          <w:tcPr>
            <w:tcW w:w="2789" w:type="dxa"/>
            <w:shd w:val="clear" w:color="auto" w:fill="C5E0B3" w:themeFill="accent6" w:themeFillTint="66"/>
          </w:tcPr>
          <w:p w14:paraId="33EE634A" w14:textId="77777777" w:rsidR="00761EE4" w:rsidRPr="00FE63AB" w:rsidRDefault="00761EE4" w:rsidP="00761EE4">
            <w:pPr>
              <w:spacing w:after="160" w:line="259" w:lineRule="auto"/>
              <w:rPr>
                <w:rFonts w:cstheme="minorHAnsi"/>
                <w:iCs/>
                <w:lang w:val="en-US"/>
              </w:rPr>
            </w:pPr>
            <w:r w:rsidRPr="00FE63AB">
              <w:rPr>
                <w:rFonts w:cstheme="minorHAnsi"/>
                <w:iCs/>
                <w:lang w:val="en-US"/>
              </w:rPr>
              <w:t>Learn to bake buns</w:t>
            </w:r>
          </w:p>
          <w:p w14:paraId="5B63D86F" w14:textId="77777777" w:rsidR="00761EE4" w:rsidRPr="00FE63AB" w:rsidRDefault="00761EE4" w:rsidP="00761EE4">
            <w:pPr>
              <w:spacing w:after="160" w:line="259" w:lineRule="auto"/>
              <w:rPr>
                <w:rFonts w:cstheme="minorHAnsi"/>
                <w:iCs/>
                <w:lang w:val="en-US"/>
              </w:rPr>
            </w:pPr>
          </w:p>
        </w:tc>
        <w:tc>
          <w:tcPr>
            <w:tcW w:w="2789" w:type="dxa"/>
            <w:shd w:val="clear" w:color="auto" w:fill="D9D9D9" w:themeFill="background1" w:themeFillShade="D9"/>
          </w:tcPr>
          <w:p w14:paraId="20731043" w14:textId="77777777" w:rsidR="00761EE4" w:rsidRPr="00FE63AB" w:rsidRDefault="00761EE4" w:rsidP="00761EE4">
            <w:pPr>
              <w:spacing w:after="160" w:line="259" w:lineRule="auto"/>
              <w:rPr>
                <w:rFonts w:cstheme="minorHAnsi"/>
                <w:iCs/>
                <w:lang w:val="en-US"/>
              </w:rPr>
            </w:pPr>
            <w:r w:rsidRPr="00FE63AB">
              <w:rPr>
                <w:rFonts w:cstheme="minorHAnsi"/>
                <w:iCs/>
                <w:lang w:val="en-US"/>
              </w:rPr>
              <w:t>Visit a library</w:t>
            </w:r>
          </w:p>
        </w:tc>
        <w:tc>
          <w:tcPr>
            <w:tcW w:w="2790" w:type="dxa"/>
            <w:shd w:val="clear" w:color="auto" w:fill="ACB9CA" w:themeFill="text2" w:themeFillTint="66"/>
          </w:tcPr>
          <w:p w14:paraId="7943B06E" w14:textId="77777777" w:rsidR="00761EE4" w:rsidRPr="00FE63AB" w:rsidRDefault="00761EE4" w:rsidP="00761EE4">
            <w:pPr>
              <w:spacing w:after="160" w:line="259" w:lineRule="auto"/>
              <w:rPr>
                <w:rFonts w:cstheme="minorHAnsi"/>
                <w:iCs/>
                <w:lang w:val="en-US"/>
              </w:rPr>
            </w:pPr>
            <w:r w:rsidRPr="00FE63AB">
              <w:rPr>
                <w:rFonts w:cstheme="minorHAnsi"/>
                <w:iCs/>
                <w:lang w:val="en-US"/>
              </w:rPr>
              <w:t>Go on a bug hunt</w:t>
            </w:r>
          </w:p>
        </w:tc>
        <w:tc>
          <w:tcPr>
            <w:tcW w:w="2790" w:type="dxa"/>
            <w:shd w:val="clear" w:color="auto" w:fill="F7CAAC" w:themeFill="accent2" w:themeFillTint="66"/>
          </w:tcPr>
          <w:p w14:paraId="34D460DA" w14:textId="77777777" w:rsidR="00761EE4" w:rsidRPr="00FE63AB" w:rsidRDefault="00761EE4" w:rsidP="00761EE4">
            <w:pPr>
              <w:spacing w:after="160" w:line="259" w:lineRule="auto"/>
              <w:rPr>
                <w:rFonts w:cstheme="minorHAnsi"/>
                <w:iCs/>
                <w:lang w:val="en-US"/>
              </w:rPr>
            </w:pPr>
            <w:r w:rsidRPr="00FE63AB">
              <w:rPr>
                <w:rFonts w:cstheme="minorHAnsi"/>
                <w:iCs/>
                <w:lang w:val="en-US"/>
              </w:rPr>
              <w:t>Take part in a sporting event</w:t>
            </w:r>
          </w:p>
          <w:p w14:paraId="52944C75" w14:textId="77777777" w:rsidR="00761EE4" w:rsidRPr="00FE63AB" w:rsidRDefault="00761EE4" w:rsidP="00761EE4">
            <w:pPr>
              <w:spacing w:after="160" w:line="259" w:lineRule="auto"/>
              <w:rPr>
                <w:rFonts w:cstheme="minorHAnsi"/>
                <w:iCs/>
                <w:lang w:val="en-US"/>
              </w:rPr>
            </w:pPr>
          </w:p>
        </w:tc>
        <w:tc>
          <w:tcPr>
            <w:tcW w:w="2790" w:type="dxa"/>
            <w:shd w:val="clear" w:color="auto" w:fill="FFD966" w:themeFill="accent4" w:themeFillTint="99"/>
          </w:tcPr>
          <w:p w14:paraId="1E46065D" w14:textId="77777777" w:rsidR="00761EE4" w:rsidRPr="00FE63AB" w:rsidRDefault="00761EE4" w:rsidP="00761EE4">
            <w:pPr>
              <w:spacing w:after="160" w:line="259" w:lineRule="auto"/>
              <w:rPr>
                <w:rFonts w:cstheme="minorHAnsi"/>
                <w:iCs/>
                <w:lang w:val="en-US"/>
              </w:rPr>
            </w:pPr>
            <w:r w:rsidRPr="00FE63AB">
              <w:rPr>
                <w:rFonts w:cstheme="minorHAnsi"/>
                <w:iCs/>
                <w:lang w:val="en-US"/>
              </w:rPr>
              <w:t>Watch a live performance</w:t>
            </w:r>
          </w:p>
        </w:tc>
      </w:tr>
      <w:tr w:rsidR="00761EE4" w:rsidRPr="00FE63AB" w14:paraId="12BB5945" w14:textId="77777777">
        <w:tc>
          <w:tcPr>
            <w:tcW w:w="2789" w:type="dxa"/>
            <w:shd w:val="clear" w:color="auto" w:fill="BDD6EE" w:themeFill="accent5" w:themeFillTint="66"/>
          </w:tcPr>
          <w:p w14:paraId="5AA67A44" w14:textId="77777777" w:rsidR="00761EE4" w:rsidRPr="00FE63AB" w:rsidRDefault="00761EE4" w:rsidP="00761EE4">
            <w:pPr>
              <w:spacing w:after="160" w:line="259" w:lineRule="auto"/>
              <w:rPr>
                <w:rFonts w:cstheme="minorHAnsi"/>
                <w:iCs/>
                <w:lang w:val="en-US"/>
              </w:rPr>
            </w:pPr>
            <w:r w:rsidRPr="00FE63AB">
              <w:rPr>
                <w:rFonts w:cstheme="minorHAnsi"/>
                <w:iCs/>
                <w:lang w:val="en-US"/>
              </w:rPr>
              <w:t>Have a picnic</w:t>
            </w:r>
          </w:p>
        </w:tc>
        <w:tc>
          <w:tcPr>
            <w:tcW w:w="2789" w:type="dxa"/>
            <w:shd w:val="clear" w:color="auto" w:fill="A8D08D" w:themeFill="accent6" w:themeFillTint="99"/>
          </w:tcPr>
          <w:p w14:paraId="3FAD7904" w14:textId="77777777" w:rsidR="00761EE4" w:rsidRPr="00FE63AB" w:rsidRDefault="00761EE4" w:rsidP="00761EE4">
            <w:pPr>
              <w:spacing w:after="160" w:line="259" w:lineRule="auto"/>
              <w:rPr>
                <w:rFonts w:cstheme="minorHAnsi"/>
                <w:iCs/>
                <w:lang w:val="en-US"/>
              </w:rPr>
            </w:pPr>
            <w:proofErr w:type="gramStart"/>
            <w:r w:rsidRPr="00FE63AB">
              <w:rPr>
                <w:rFonts w:cstheme="minorHAnsi"/>
                <w:iCs/>
                <w:lang w:val="en-US"/>
              </w:rPr>
              <w:t>Make</w:t>
            </w:r>
            <w:proofErr w:type="gramEnd"/>
            <w:r w:rsidRPr="00FE63AB">
              <w:rPr>
                <w:rFonts w:cstheme="minorHAnsi"/>
                <w:iCs/>
                <w:lang w:val="en-US"/>
              </w:rPr>
              <w:t xml:space="preserve"> crafts with a family member</w:t>
            </w:r>
          </w:p>
        </w:tc>
        <w:tc>
          <w:tcPr>
            <w:tcW w:w="2790" w:type="dxa"/>
            <w:shd w:val="clear" w:color="auto" w:fill="BFBFBF" w:themeFill="background1" w:themeFillShade="BF"/>
          </w:tcPr>
          <w:p w14:paraId="7D086105" w14:textId="77777777" w:rsidR="00761EE4" w:rsidRPr="00FE63AB" w:rsidRDefault="00761EE4" w:rsidP="00761EE4">
            <w:pPr>
              <w:spacing w:after="160" w:line="259" w:lineRule="auto"/>
              <w:rPr>
                <w:rFonts w:cstheme="minorHAnsi"/>
                <w:iCs/>
                <w:lang w:val="en-US"/>
              </w:rPr>
            </w:pPr>
            <w:r w:rsidRPr="00FE63AB">
              <w:rPr>
                <w:rFonts w:cstheme="minorHAnsi"/>
                <w:iCs/>
                <w:lang w:val="en-US"/>
              </w:rPr>
              <w:t>Visit a farm or zoo</w:t>
            </w:r>
          </w:p>
        </w:tc>
        <w:tc>
          <w:tcPr>
            <w:tcW w:w="2790" w:type="dxa"/>
            <w:shd w:val="clear" w:color="auto" w:fill="8EAADB" w:themeFill="accent1" w:themeFillTint="99"/>
          </w:tcPr>
          <w:p w14:paraId="457F0376" w14:textId="77777777" w:rsidR="00761EE4" w:rsidRPr="00FE63AB" w:rsidRDefault="00761EE4" w:rsidP="00761EE4">
            <w:pPr>
              <w:spacing w:after="160" w:line="259" w:lineRule="auto"/>
              <w:rPr>
                <w:rFonts w:cstheme="minorHAnsi"/>
                <w:iCs/>
                <w:lang w:val="en-US"/>
              </w:rPr>
            </w:pPr>
            <w:r w:rsidRPr="00FE63AB">
              <w:rPr>
                <w:rFonts w:cstheme="minorHAnsi"/>
                <w:iCs/>
                <w:lang w:val="en-US"/>
              </w:rPr>
              <w:t>Try food from around the world</w:t>
            </w:r>
          </w:p>
        </w:tc>
        <w:tc>
          <w:tcPr>
            <w:tcW w:w="2790" w:type="dxa"/>
            <w:shd w:val="clear" w:color="auto" w:fill="F4B083" w:themeFill="accent2" w:themeFillTint="99"/>
          </w:tcPr>
          <w:p w14:paraId="34B4AF71" w14:textId="77777777" w:rsidR="00761EE4" w:rsidRPr="00FE63AB" w:rsidRDefault="00761EE4" w:rsidP="00761EE4">
            <w:pPr>
              <w:spacing w:after="160" w:line="259" w:lineRule="auto"/>
              <w:rPr>
                <w:rFonts w:cstheme="minorHAnsi"/>
                <w:iCs/>
                <w:lang w:val="en-US"/>
              </w:rPr>
            </w:pPr>
            <w:r w:rsidRPr="00FE63AB">
              <w:rPr>
                <w:rFonts w:cstheme="minorHAnsi"/>
                <w:iCs/>
                <w:lang w:val="en-US"/>
              </w:rPr>
              <w:t xml:space="preserve">Have your </w:t>
            </w:r>
            <w:proofErr w:type="gramStart"/>
            <w:r w:rsidRPr="00FE63AB">
              <w:rPr>
                <w:rFonts w:cstheme="minorHAnsi"/>
                <w:iCs/>
                <w:lang w:val="en-US"/>
              </w:rPr>
              <w:t>art work</w:t>
            </w:r>
            <w:proofErr w:type="gramEnd"/>
            <w:r w:rsidRPr="00FE63AB">
              <w:rPr>
                <w:rFonts w:cstheme="minorHAnsi"/>
                <w:iCs/>
                <w:lang w:val="en-US"/>
              </w:rPr>
              <w:t xml:space="preserve"> displayed in an exhibition</w:t>
            </w:r>
          </w:p>
        </w:tc>
      </w:tr>
      <w:tr w:rsidR="00761EE4" w:rsidRPr="00FE63AB" w14:paraId="67856ECC" w14:textId="77777777">
        <w:tc>
          <w:tcPr>
            <w:tcW w:w="2789" w:type="dxa"/>
            <w:shd w:val="clear" w:color="auto" w:fill="C9C9C9" w:themeFill="accent3" w:themeFillTint="99"/>
          </w:tcPr>
          <w:p w14:paraId="385C7007" w14:textId="77777777" w:rsidR="00761EE4" w:rsidRPr="00FE63AB" w:rsidRDefault="00761EE4" w:rsidP="00761EE4">
            <w:pPr>
              <w:spacing w:after="160" w:line="259" w:lineRule="auto"/>
              <w:rPr>
                <w:rFonts w:cstheme="minorHAnsi"/>
                <w:iCs/>
                <w:lang w:val="en-US"/>
              </w:rPr>
            </w:pPr>
            <w:r w:rsidRPr="00FE63AB">
              <w:rPr>
                <w:rFonts w:cstheme="minorHAnsi"/>
                <w:iCs/>
                <w:lang w:val="en-US"/>
              </w:rPr>
              <w:t>Learn by heart and recite a poem or song</w:t>
            </w:r>
          </w:p>
        </w:tc>
        <w:tc>
          <w:tcPr>
            <w:tcW w:w="2789" w:type="dxa"/>
            <w:shd w:val="clear" w:color="auto" w:fill="FFD966" w:themeFill="accent4" w:themeFillTint="99"/>
          </w:tcPr>
          <w:p w14:paraId="4D428CB7" w14:textId="77777777" w:rsidR="00761EE4" w:rsidRPr="00FE63AB" w:rsidRDefault="00761EE4" w:rsidP="00761EE4">
            <w:pPr>
              <w:spacing w:after="160" w:line="259" w:lineRule="auto"/>
              <w:rPr>
                <w:rFonts w:cstheme="minorHAnsi"/>
                <w:iCs/>
                <w:lang w:val="en-US"/>
              </w:rPr>
            </w:pPr>
            <w:r w:rsidRPr="00FE63AB">
              <w:rPr>
                <w:rFonts w:cstheme="minorHAnsi"/>
                <w:iCs/>
                <w:lang w:val="en-US"/>
              </w:rPr>
              <w:t>Plant a seed and watch it grow</w:t>
            </w:r>
          </w:p>
          <w:p w14:paraId="0D1D2FF6" w14:textId="77777777" w:rsidR="00761EE4" w:rsidRPr="00FE63AB" w:rsidRDefault="00761EE4" w:rsidP="00761EE4">
            <w:pPr>
              <w:spacing w:after="160" w:line="259" w:lineRule="auto"/>
              <w:rPr>
                <w:rFonts w:cstheme="minorHAnsi"/>
                <w:iCs/>
                <w:lang w:val="en-US"/>
              </w:rPr>
            </w:pPr>
          </w:p>
        </w:tc>
        <w:tc>
          <w:tcPr>
            <w:tcW w:w="2790" w:type="dxa"/>
            <w:shd w:val="clear" w:color="auto" w:fill="9CC2E5" w:themeFill="accent5" w:themeFillTint="99"/>
          </w:tcPr>
          <w:p w14:paraId="33C59DED" w14:textId="77777777" w:rsidR="00761EE4" w:rsidRPr="00FE63AB" w:rsidRDefault="00761EE4" w:rsidP="00761EE4">
            <w:pPr>
              <w:spacing w:after="160" w:line="259" w:lineRule="auto"/>
              <w:rPr>
                <w:rFonts w:cstheme="minorHAnsi"/>
                <w:iCs/>
                <w:lang w:val="en-US"/>
              </w:rPr>
            </w:pPr>
            <w:r w:rsidRPr="00FE63AB">
              <w:rPr>
                <w:rFonts w:cstheme="minorHAnsi"/>
                <w:iCs/>
                <w:lang w:val="en-US"/>
              </w:rPr>
              <w:t>Go litter picking</w:t>
            </w:r>
          </w:p>
        </w:tc>
        <w:tc>
          <w:tcPr>
            <w:tcW w:w="2790" w:type="dxa"/>
            <w:shd w:val="clear" w:color="auto" w:fill="A8D08D" w:themeFill="accent6" w:themeFillTint="99"/>
          </w:tcPr>
          <w:p w14:paraId="3F48515C" w14:textId="77777777" w:rsidR="00761EE4" w:rsidRPr="00FE63AB" w:rsidRDefault="00761EE4" w:rsidP="00761EE4">
            <w:pPr>
              <w:spacing w:after="160" w:line="259" w:lineRule="auto"/>
              <w:rPr>
                <w:rFonts w:cstheme="minorHAnsi"/>
                <w:iCs/>
                <w:lang w:val="en-US"/>
              </w:rPr>
            </w:pPr>
            <w:r w:rsidRPr="00FE63AB">
              <w:rPr>
                <w:rFonts w:cstheme="minorHAnsi"/>
                <w:iCs/>
                <w:lang w:val="en-US"/>
              </w:rPr>
              <w:t>Visit the seaside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5465FC1B" w14:textId="77777777" w:rsidR="00761EE4" w:rsidRPr="00FE63AB" w:rsidRDefault="00761EE4" w:rsidP="00761EE4">
            <w:pPr>
              <w:spacing w:after="160" w:line="259" w:lineRule="auto"/>
              <w:rPr>
                <w:rFonts w:cstheme="minorHAnsi"/>
                <w:iCs/>
                <w:lang w:val="en-US"/>
              </w:rPr>
            </w:pPr>
            <w:r w:rsidRPr="00FE63AB">
              <w:rPr>
                <w:rFonts w:cstheme="minorHAnsi"/>
                <w:iCs/>
                <w:lang w:val="en-US"/>
              </w:rPr>
              <w:t>Touch or hold an animal</w:t>
            </w:r>
          </w:p>
        </w:tc>
      </w:tr>
      <w:tr w:rsidR="00761EE4" w:rsidRPr="00FE63AB" w14:paraId="1FC73182" w14:textId="77777777">
        <w:tc>
          <w:tcPr>
            <w:tcW w:w="2789" w:type="dxa"/>
            <w:shd w:val="clear" w:color="auto" w:fill="D5DCE4" w:themeFill="text2" w:themeFillTint="33"/>
          </w:tcPr>
          <w:p w14:paraId="04F883E5" w14:textId="77777777" w:rsidR="00761EE4" w:rsidRPr="00FE63AB" w:rsidRDefault="00761EE4" w:rsidP="00761EE4">
            <w:pPr>
              <w:spacing w:after="160" w:line="259" w:lineRule="auto"/>
              <w:rPr>
                <w:rFonts w:cstheme="minorHAnsi"/>
                <w:iCs/>
                <w:lang w:val="en-US"/>
              </w:rPr>
            </w:pPr>
            <w:r w:rsidRPr="00FE63AB">
              <w:rPr>
                <w:rFonts w:cstheme="minorHAnsi"/>
                <w:iCs/>
                <w:lang w:val="en-US"/>
              </w:rPr>
              <w:t>Fundraise for charity</w:t>
            </w:r>
          </w:p>
          <w:p w14:paraId="4CE89E5D" w14:textId="77777777" w:rsidR="00761EE4" w:rsidRPr="00FE63AB" w:rsidRDefault="00761EE4" w:rsidP="00761EE4">
            <w:pPr>
              <w:spacing w:after="160" w:line="259" w:lineRule="auto"/>
              <w:rPr>
                <w:rFonts w:cstheme="minorHAnsi"/>
                <w:iCs/>
                <w:lang w:val="en-US"/>
              </w:rPr>
            </w:pPr>
          </w:p>
        </w:tc>
        <w:tc>
          <w:tcPr>
            <w:tcW w:w="2789" w:type="dxa"/>
            <w:shd w:val="clear" w:color="auto" w:fill="FBE4D5" w:themeFill="accent2" w:themeFillTint="33"/>
          </w:tcPr>
          <w:p w14:paraId="13103C24" w14:textId="77777777" w:rsidR="00761EE4" w:rsidRPr="00FE63AB" w:rsidRDefault="00761EE4" w:rsidP="00761EE4">
            <w:pPr>
              <w:spacing w:after="160" w:line="259" w:lineRule="auto"/>
              <w:rPr>
                <w:rFonts w:cstheme="minorHAnsi"/>
                <w:iCs/>
                <w:lang w:val="en-US"/>
              </w:rPr>
            </w:pPr>
            <w:r w:rsidRPr="00FE63AB">
              <w:rPr>
                <w:rFonts w:cstheme="minorHAnsi"/>
                <w:iCs/>
                <w:lang w:val="en-US"/>
              </w:rPr>
              <w:t>Read over thirty books</w:t>
            </w:r>
          </w:p>
          <w:p w14:paraId="70DFE932" w14:textId="77777777" w:rsidR="00761EE4" w:rsidRPr="00FE63AB" w:rsidRDefault="00761EE4" w:rsidP="00761EE4">
            <w:pPr>
              <w:spacing w:after="160" w:line="259" w:lineRule="auto"/>
              <w:rPr>
                <w:rFonts w:cstheme="minorHAnsi"/>
                <w:iCs/>
                <w:lang w:val="en-US"/>
              </w:rPr>
            </w:pPr>
          </w:p>
        </w:tc>
        <w:tc>
          <w:tcPr>
            <w:tcW w:w="2790" w:type="dxa"/>
            <w:shd w:val="clear" w:color="auto" w:fill="EDEDED" w:themeFill="accent3" w:themeFillTint="33"/>
          </w:tcPr>
          <w:p w14:paraId="5902253D" w14:textId="77777777" w:rsidR="00761EE4" w:rsidRPr="00FE63AB" w:rsidRDefault="00761EE4" w:rsidP="00761EE4">
            <w:pPr>
              <w:spacing w:after="160" w:line="259" w:lineRule="auto"/>
              <w:rPr>
                <w:rFonts w:cstheme="minorHAnsi"/>
                <w:iCs/>
                <w:lang w:val="en-US"/>
              </w:rPr>
            </w:pPr>
            <w:r w:rsidRPr="00FE63AB">
              <w:rPr>
                <w:rFonts w:cstheme="minorHAnsi"/>
                <w:iCs/>
                <w:lang w:val="en-US"/>
              </w:rPr>
              <w:t>Learn about jobs people do</w:t>
            </w:r>
          </w:p>
        </w:tc>
        <w:tc>
          <w:tcPr>
            <w:tcW w:w="2790" w:type="dxa"/>
            <w:shd w:val="clear" w:color="auto" w:fill="FFF2CC" w:themeFill="accent4" w:themeFillTint="33"/>
          </w:tcPr>
          <w:p w14:paraId="425B7B96" w14:textId="77777777" w:rsidR="00761EE4" w:rsidRPr="00FE63AB" w:rsidRDefault="00761EE4" w:rsidP="00761EE4">
            <w:pPr>
              <w:spacing w:after="160" w:line="259" w:lineRule="auto"/>
              <w:rPr>
                <w:rFonts w:cstheme="minorHAnsi"/>
                <w:iCs/>
                <w:lang w:val="en-US"/>
              </w:rPr>
            </w:pPr>
            <w:r w:rsidRPr="00FE63AB">
              <w:rPr>
                <w:rFonts w:cstheme="minorHAnsi"/>
                <w:iCs/>
                <w:lang w:val="en-US"/>
              </w:rPr>
              <w:t>Watch a chick hatch</w:t>
            </w:r>
          </w:p>
        </w:tc>
        <w:tc>
          <w:tcPr>
            <w:tcW w:w="2790" w:type="dxa"/>
            <w:shd w:val="clear" w:color="auto" w:fill="DEEAF6" w:themeFill="accent5" w:themeFillTint="33"/>
          </w:tcPr>
          <w:p w14:paraId="4AA10EF2" w14:textId="77777777" w:rsidR="00761EE4" w:rsidRPr="00FE63AB" w:rsidRDefault="00761EE4" w:rsidP="00761EE4">
            <w:pPr>
              <w:spacing w:after="160" w:line="259" w:lineRule="auto"/>
              <w:rPr>
                <w:rFonts w:cstheme="minorHAnsi"/>
                <w:iCs/>
                <w:lang w:val="en-US"/>
              </w:rPr>
            </w:pPr>
            <w:r w:rsidRPr="00FE63AB">
              <w:rPr>
                <w:rFonts w:cstheme="minorHAnsi"/>
                <w:iCs/>
                <w:lang w:val="en-US"/>
              </w:rPr>
              <w:t>Visit the supermarket</w:t>
            </w:r>
          </w:p>
        </w:tc>
      </w:tr>
      <w:tr w:rsidR="00761EE4" w:rsidRPr="00FE63AB" w14:paraId="6BE9B78B" w14:textId="77777777">
        <w:tc>
          <w:tcPr>
            <w:tcW w:w="2789" w:type="dxa"/>
            <w:shd w:val="clear" w:color="auto" w:fill="F4B083" w:themeFill="accent2" w:themeFillTint="99"/>
          </w:tcPr>
          <w:p w14:paraId="37C308AA" w14:textId="77777777" w:rsidR="00761EE4" w:rsidRPr="00FE63AB" w:rsidRDefault="00761EE4" w:rsidP="00761EE4">
            <w:pPr>
              <w:spacing w:after="160" w:line="259" w:lineRule="auto"/>
              <w:rPr>
                <w:rFonts w:cstheme="minorHAnsi"/>
                <w:iCs/>
                <w:lang w:val="en-US"/>
              </w:rPr>
            </w:pPr>
            <w:r w:rsidRPr="00FE63AB">
              <w:rPr>
                <w:rFonts w:cstheme="minorHAnsi"/>
                <w:iCs/>
                <w:lang w:val="en-US"/>
              </w:rPr>
              <w:t>Eat something you have grown</w:t>
            </w:r>
          </w:p>
          <w:p w14:paraId="503043B0" w14:textId="77777777" w:rsidR="00761EE4" w:rsidRPr="00FE63AB" w:rsidRDefault="00761EE4" w:rsidP="00761EE4">
            <w:pPr>
              <w:spacing w:after="160" w:line="259" w:lineRule="auto"/>
              <w:rPr>
                <w:rFonts w:cstheme="minorHAnsi"/>
                <w:iCs/>
                <w:lang w:val="en-US"/>
              </w:rPr>
            </w:pPr>
          </w:p>
        </w:tc>
        <w:tc>
          <w:tcPr>
            <w:tcW w:w="2789" w:type="dxa"/>
            <w:shd w:val="clear" w:color="auto" w:fill="D9D9D9" w:themeFill="background1" w:themeFillShade="D9"/>
          </w:tcPr>
          <w:p w14:paraId="66A1A049" w14:textId="77777777" w:rsidR="00761EE4" w:rsidRPr="00FE63AB" w:rsidRDefault="00761EE4" w:rsidP="00761EE4">
            <w:pPr>
              <w:spacing w:after="160" w:line="259" w:lineRule="auto"/>
              <w:rPr>
                <w:rFonts w:cstheme="minorHAnsi"/>
                <w:iCs/>
                <w:lang w:val="en-US"/>
              </w:rPr>
            </w:pPr>
            <w:proofErr w:type="gramStart"/>
            <w:r w:rsidRPr="00FE63AB">
              <w:rPr>
                <w:rFonts w:cstheme="minorHAnsi"/>
                <w:iCs/>
                <w:lang w:val="en-US"/>
              </w:rPr>
              <w:t>Create</w:t>
            </w:r>
            <w:proofErr w:type="gramEnd"/>
            <w:r w:rsidRPr="00FE63AB">
              <w:rPr>
                <w:rFonts w:cstheme="minorHAnsi"/>
                <w:iCs/>
                <w:lang w:val="en-US"/>
              </w:rPr>
              <w:t xml:space="preserve"> art with nature</w:t>
            </w:r>
          </w:p>
        </w:tc>
        <w:tc>
          <w:tcPr>
            <w:tcW w:w="2790" w:type="dxa"/>
            <w:shd w:val="clear" w:color="auto" w:fill="FFE599" w:themeFill="accent4" w:themeFillTint="66"/>
          </w:tcPr>
          <w:p w14:paraId="618EF931" w14:textId="77777777" w:rsidR="00761EE4" w:rsidRPr="00FE63AB" w:rsidRDefault="00761EE4" w:rsidP="00761EE4">
            <w:pPr>
              <w:spacing w:after="160" w:line="259" w:lineRule="auto"/>
              <w:rPr>
                <w:rFonts w:cstheme="minorHAnsi"/>
                <w:iCs/>
                <w:lang w:val="en-US"/>
              </w:rPr>
            </w:pPr>
            <w:proofErr w:type="gramStart"/>
            <w:r w:rsidRPr="00FE63AB">
              <w:rPr>
                <w:rFonts w:cstheme="minorHAnsi"/>
                <w:iCs/>
                <w:lang w:val="en-US"/>
              </w:rPr>
              <w:t>Meet</w:t>
            </w:r>
            <w:proofErr w:type="gramEnd"/>
            <w:r w:rsidRPr="00FE63AB">
              <w:rPr>
                <w:rFonts w:cstheme="minorHAnsi"/>
                <w:iCs/>
                <w:lang w:val="en-US"/>
              </w:rPr>
              <w:t xml:space="preserve"> a reindeer</w:t>
            </w:r>
          </w:p>
        </w:tc>
        <w:tc>
          <w:tcPr>
            <w:tcW w:w="2790" w:type="dxa"/>
            <w:shd w:val="clear" w:color="auto" w:fill="B4C6E7" w:themeFill="accent1" w:themeFillTint="66"/>
          </w:tcPr>
          <w:p w14:paraId="44FAC37D" w14:textId="064AD7A4" w:rsidR="00761EE4" w:rsidRPr="00FE63AB" w:rsidRDefault="00091B17" w:rsidP="00761EE4">
            <w:pPr>
              <w:spacing w:after="160" w:line="259" w:lineRule="auto"/>
              <w:rPr>
                <w:rFonts w:cstheme="minorHAnsi"/>
                <w:iCs/>
                <w:lang w:val="en-US"/>
              </w:rPr>
            </w:pPr>
            <w:proofErr w:type="gramStart"/>
            <w:r w:rsidRPr="00FE63AB">
              <w:rPr>
                <w:rFonts w:cstheme="minorHAnsi"/>
                <w:iCs/>
                <w:lang w:val="en-US"/>
              </w:rPr>
              <w:t>Have the opportunity to</w:t>
            </w:r>
            <w:proofErr w:type="gramEnd"/>
            <w:r w:rsidRPr="00FE63AB">
              <w:rPr>
                <w:rFonts w:cstheme="minorHAnsi"/>
                <w:iCs/>
                <w:lang w:val="en-US"/>
              </w:rPr>
              <w:t xml:space="preserve"> t</w:t>
            </w:r>
            <w:r w:rsidR="00761EE4" w:rsidRPr="00FE63AB">
              <w:rPr>
                <w:rFonts w:cstheme="minorHAnsi"/>
                <w:iCs/>
                <w:lang w:val="en-US"/>
              </w:rPr>
              <w:t xml:space="preserve">ake part in an </w:t>
            </w:r>
            <w:proofErr w:type="gramStart"/>
            <w:r w:rsidR="00761EE4" w:rsidRPr="00FE63AB">
              <w:rPr>
                <w:rFonts w:cstheme="minorHAnsi"/>
                <w:iCs/>
                <w:lang w:val="en-US"/>
              </w:rPr>
              <w:t>after school</w:t>
            </w:r>
            <w:proofErr w:type="gramEnd"/>
            <w:r w:rsidR="00761EE4" w:rsidRPr="00FE63AB">
              <w:rPr>
                <w:rFonts w:cstheme="minorHAnsi"/>
                <w:iCs/>
                <w:lang w:val="en-US"/>
              </w:rPr>
              <w:t xml:space="preserve"> club</w:t>
            </w:r>
          </w:p>
        </w:tc>
        <w:tc>
          <w:tcPr>
            <w:tcW w:w="2790" w:type="dxa"/>
            <w:shd w:val="clear" w:color="auto" w:fill="F7CAAC" w:themeFill="accent2" w:themeFillTint="66"/>
          </w:tcPr>
          <w:p w14:paraId="632A6175" w14:textId="77777777" w:rsidR="00761EE4" w:rsidRPr="00FE63AB" w:rsidRDefault="00761EE4" w:rsidP="00761EE4">
            <w:pPr>
              <w:spacing w:after="160" w:line="259" w:lineRule="auto"/>
              <w:rPr>
                <w:rFonts w:cstheme="minorHAnsi"/>
                <w:iCs/>
                <w:lang w:val="en-US"/>
              </w:rPr>
            </w:pPr>
            <w:r w:rsidRPr="00FE63AB">
              <w:rPr>
                <w:rFonts w:cstheme="minorHAnsi"/>
                <w:iCs/>
                <w:lang w:val="en-US"/>
              </w:rPr>
              <w:t xml:space="preserve">Get an </w:t>
            </w:r>
            <w:proofErr w:type="gramStart"/>
            <w:r w:rsidRPr="00FE63AB">
              <w:rPr>
                <w:rFonts w:cstheme="minorHAnsi"/>
                <w:iCs/>
                <w:lang w:val="en-US"/>
              </w:rPr>
              <w:t>achievers</w:t>
            </w:r>
            <w:proofErr w:type="gramEnd"/>
            <w:r w:rsidRPr="00FE63AB">
              <w:rPr>
                <w:rFonts w:cstheme="minorHAnsi"/>
                <w:iCs/>
                <w:lang w:val="en-US"/>
              </w:rPr>
              <w:t xml:space="preserve"> certificate</w:t>
            </w:r>
          </w:p>
        </w:tc>
      </w:tr>
    </w:tbl>
    <w:p w14:paraId="00B584D5" w14:textId="77777777" w:rsidR="00BE7DD7" w:rsidRPr="00FE63AB" w:rsidRDefault="00BE7DD7" w:rsidP="00761EE4">
      <w:pPr>
        <w:rPr>
          <w:rFonts w:cstheme="minorHAnsi"/>
          <w:iCs/>
        </w:rPr>
      </w:pPr>
    </w:p>
    <w:p w14:paraId="49FF5F8F" w14:textId="67D565F6" w:rsidR="00761EE4" w:rsidRPr="00FE63AB" w:rsidRDefault="009F020C" w:rsidP="00761EE4">
      <w:pPr>
        <w:rPr>
          <w:rFonts w:cstheme="minorHAnsi"/>
          <w:iCs/>
        </w:rPr>
      </w:pPr>
      <w:r w:rsidRPr="00FE63AB">
        <w:rPr>
          <w:rFonts w:cstheme="minorHAnsi"/>
          <w:iCs/>
        </w:rPr>
        <w:t>Assessment for RE &amp; PHSE</w:t>
      </w:r>
    </w:p>
    <w:p w14:paraId="3E8B236D" w14:textId="60F66296" w:rsidR="00283961" w:rsidRPr="00FE63AB" w:rsidRDefault="009F020C">
      <w:pPr>
        <w:rPr>
          <w:rFonts w:cstheme="minorHAnsi"/>
          <w:iCs/>
        </w:rPr>
      </w:pPr>
      <w:r w:rsidRPr="00FE63AB">
        <w:rPr>
          <w:rFonts w:cstheme="minorHAnsi"/>
          <w:iCs/>
        </w:rPr>
        <w:t>Pupil &amp; Parent Surveys</w:t>
      </w:r>
    </w:p>
    <w:sectPr w:rsidR="00283961" w:rsidRPr="00FE63AB" w:rsidSect="00CC3798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B5151D" w14:textId="77777777" w:rsidR="008764A3" w:rsidRDefault="008764A3" w:rsidP="00AA2809">
      <w:pPr>
        <w:spacing w:after="0" w:line="240" w:lineRule="auto"/>
      </w:pPr>
      <w:r>
        <w:separator/>
      </w:r>
    </w:p>
  </w:endnote>
  <w:endnote w:type="continuationSeparator" w:id="0">
    <w:p w14:paraId="27084E81" w14:textId="77777777" w:rsidR="008764A3" w:rsidRDefault="008764A3" w:rsidP="00AA28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A1A9A6" w14:textId="77777777" w:rsidR="008764A3" w:rsidRDefault="008764A3" w:rsidP="00AA2809">
      <w:pPr>
        <w:spacing w:after="0" w:line="240" w:lineRule="auto"/>
      </w:pPr>
      <w:r>
        <w:separator/>
      </w:r>
    </w:p>
  </w:footnote>
  <w:footnote w:type="continuationSeparator" w:id="0">
    <w:p w14:paraId="41F98F72" w14:textId="77777777" w:rsidR="008764A3" w:rsidRDefault="008764A3" w:rsidP="00AA28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B068B7" w14:textId="6224819A" w:rsidR="00AA2809" w:rsidRPr="00AA2809" w:rsidRDefault="00AA2809" w:rsidP="00AA2809">
    <w:pPr>
      <w:pStyle w:val="Header"/>
    </w:pPr>
  </w:p>
  <w:p w14:paraId="183CB3F4" w14:textId="77777777" w:rsidR="00AA2809" w:rsidRDefault="00AA280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9F6B5E"/>
    <w:multiLevelType w:val="hybridMultilevel"/>
    <w:tmpl w:val="8BDAA0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C46C30"/>
    <w:multiLevelType w:val="hybridMultilevel"/>
    <w:tmpl w:val="DC8EDF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8B32E9"/>
    <w:multiLevelType w:val="hybridMultilevel"/>
    <w:tmpl w:val="B84E1C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50505F"/>
    <w:multiLevelType w:val="hybridMultilevel"/>
    <w:tmpl w:val="E1D8CF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4681264">
    <w:abstractNumId w:val="3"/>
  </w:num>
  <w:num w:numId="2" w16cid:durableId="1036464583">
    <w:abstractNumId w:val="1"/>
  </w:num>
  <w:num w:numId="3" w16cid:durableId="503937886">
    <w:abstractNumId w:val="2"/>
  </w:num>
  <w:num w:numId="4" w16cid:durableId="5513121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2809"/>
    <w:rsid w:val="000069B5"/>
    <w:rsid w:val="00036B40"/>
    <w:rsid w:val="0005550E"/>
    <w:rsid w:val="00083DE3"/>
    <w:rsid w:val="00091B17"/>
    <w:rsid w:val="000B19BC"/>
    <w:rsid w:val="000B6352"/>
    <w:rsid w:val="000E0023"/>
    <w:rsid w:val="000E4AC6"/>
    <w:rsid w:val="00107618"/>
    <w:rsid w:val="00115B6E"/>
    <w:rsid w:val="001246A6"/>
    <w:rsid w:val="00127B98"/>
    <w:rsid w:val="00152DB4"/>
    <w:rsid w:val="001623EE"/>
    <w:rsid w:val="00163C9D"/>
    <w:rsid w:val="001820DB"/>
    <w:rsid w:val="00183BA4"/>
    <w:rsid w:val="001A534E"/>
    <w:rsid w:val="001A6693"/>
    <w:rsid w:val="001B4778"/>
    <w:rsid w:val="001C56B5"/>
    <w:rsid w:val="001D6E6D"/>
    <w:rsid w:val="001E3AFB"/>
    <w:rsid w:val="001F477F"/>
    <w:rsid w:val="001F5EE9"/>
    <w:rsid w:val="002044F4"/>
    <w:rsid w:val="0020719F"/>
    <w:rsid w:val="002237B0"/>
    <w:rsid w:val="00227E80"/>
    <w:rsid w:val="002315FD"/>
    <w:rsid w:val="00232FF2"/>
    <w:rsid w:val="0024432D"/>
    <w:rsid w:val="0024470A"/>
    <w:rsid w:val="00247D07"/>
    <w:rsid w:val="00251B0A"/>
    <w:rsid w:val="00255C29"/>
    <w:rsid w:val="0026128C"/>
    <w:rsid w:val="0026682C"/>
    <w:rsid w:val="002727E7"/>
    <w:rsid w:val="00273DF3"/>
    <w:rsid w:val="00283961"/>
    <w:rsid w:val="002867D5"/>
    <w:rsid w:val="002A2CF7"/>
    <w:rsid w:val="002E059B"/>
    <w:rsid w:val="002E080E"/>
    <w:rsid w:val="002E711E"/>
    <w:rsid w:val="002F0201"/>
    <w:rsid w:val="002F34B4"/>
    <w:rsid w:val="00303785"/>
    <w:rsid w:val="00310A21"/>
    <w:rsid w:val="00313E43"/>
    <w:rsid w:val="0032743A"/>
    <w:rsid w:val="00327CB2"/>
    <w:rsid w:val="0033326E"/>
    <w:rsid w:val="003363FA"/>
    <w:rsid w:val="00340463"/>
    <w:rsid w:val="00352937"/>
    <w:rsid w:val="003563B7"/>
    <w:rsid w:val="0035640E"/>
    <w:rsid w:val="003605EF"/>
    <w:rsid w:val="003627A1"/>
    <w:rsid w:val="00375D1D"/>
    <w:rsid w:val="00393F34"/>
    <w:rsid w:val="00394C44"/>
    <w:rsid w:val="003969CE"/>
    <w:rsid w:val="003B7427"/>
    <w:rsid w:val="003C2C67"/>
    <w:rsid w:val="003E0EDC"/>
    <w:rsid w:val="003F6189"/>
    <w:rsid w:val="0040274F"/>
    <w:rsid w:val="00402948"/>
    <w:rsid w:val="00423EEA"/>
    <w:rsid w:val="0042576D"/>
    <w:rsid w:val="0042742E"/>
    <w:rsid w:val="00432FD4"/>
    <w:rsid w:val="004544BF"/>
    <w:rsid w:val="0049033C"/>
    <w:rsid w:val="00495CBF"/>
    <w:rsid w:val="004C2D6C"/>
    <w:rsid w:val="004C7E74"/>
    <w:rsid w:val="004D3BE8"/>
    <w:rsid w:val="004E2A3A"/>
    <w:rsid w:val="004E4A8F"/>
    <w:rsid w:val="005061CC"/>
    <w:rsid w:val="00541DE9"/>
    <w:rsid w:val="00546368"/>
    <w:rsid w:val="00554A4E"/>
    <w:rsid w:val="005556FC"/>
    <w:rsid w:val="005652E6"/>
    <w:rsid w:val="0057415F"/>
    <w:rsid w:val="00586F81"/>
    <w:rsid w:val="005967FF"/>
    <w:rsid w:val="005B4007"/>
    <w:rsid w:val="005C4FCB"/>
    <w:rsid w:val="005E1C30"/>
    <w:rsid w:val="005E7944"/>
    <w:rsid w:val="006070BB"/>
    <w:rsid w:val="00607B7C"/>
    <w:rsid w:val="00624245"/>
    <w:rsid w:val="00625AF9"/>
    <w:rsid w:val="006346C2"/>
    <w:rsid w:val="00650052"/>
    <w:rsid w:val="00661A5E"/>
    <w:rsid w:val="00662619"/>
    <w:rsid w:val="006826A3"/>
    <w:rsid w:val="006A7950"/>
    <w:rsid w:val="006C3B49"/>
    <w:rsid w:val="006D1B32"/>
    <w:rsid w:val="0071100E"/>
    <w:rsid w:val="00723C65"/>
    <w:rsid w:val="00742B96"/>
    <w:rsid w:val="007546C4"/>
    <w:rsid w:val="00761EE4"/>
    <w:rsid w:val="00782151"/>
    <w:rsid w:val="00787842"/>
    <w:rsid w:val="00790D4D"/>
    <w:rsid w:val="007A67B8"/>
    <w:rsid w:val="007B0435"/>
    <w:rsid w:val="007E0A4C"/>
    <w:rsid w:val="007E4833"/>
    <w:rsid w:val="007E6313"/>
    <w:rsid w:val="007F5F1D"/>
    <w:rsid w:val="00806ADD"/>
    <w:rsid w:val="00815AE1"/>
    <w:rsid w:val="0081783F"/>
    <w:rsid w:val="0082262D"/>
    <w:rsid w:val="00830ECE"/>
    <w:rsid w:val="00851D31"/>
    <w:rsid w:val="008618D0"/>
    <w:rsid w:val="00863AD8"/>
    <w:rsid w:val="008764A3"/>
    <w:rsid w:val="00876816"/>
    <w:rsid w:val="008A1E76"/>
    <w:rsid w:val="008B3029"/>
    <w:rsid w:val="008C52A9"/>
    <w:rsid w:val="008D0F24"/>
    <w:rsid w:val="008D463D"/>
    <w:rsid w:val="008E30D4"/>
    <w:rsid w:val="008E3CC0"/>
    <w:rsid w:val="008E3EA7"/>
    <w:rsid w:val="00903B8E"/>
    <w:rsid w:val="00933A3E"/>
    <w:rsid w:val="00956B94"/>
    <w:rsid w:val="009E0D6A"/>
    <w:rsid w:val="009E6322"/>
    <w:rsid w:val="009F020C"/>
    <w:rsid w:val="00A024C7"/>
    <w:rsid w:val="00A02775"/>
    <w:rsid w:val="00A03E96"/>
    <w:rsid w:val="00A21014"/>
    <w:rsid w:val="00A211A9"/>
    <w:rsid w:val="00A740AA"/>
    <w:rsid w:val="00A776D9"/>
    <w:rsid w:val="00A77BEE"/>
    <w:rsid w:val="00A81264"/>
    <w:rsid w:val="00A81B16"/>
    <w:rsid w:val="00AA2809"/>
    <w:rsid w:val="00AA7D3F"/>
    <w:rsid w:val="00AB2082"/>
    <w:rsid w:val="00AB632B"/>
    <w:rsid w:val="00AC7A28"/>
    <w:rsid w:val="00AF5685"/>
    <w:rsid w:val="00AF5EC0"/>
    <w:rsid w:val="00AF6B3A"/>
    <w:rsid w:val="00B10B63"/>
    <w:rsid w:val="00B1192C"/>
    <w:rsid w:val="00B1214B"/>
    <w:rsid w:val="00B53C66"/>
    <w:rsid w:val="00B53E6C"/>
    <w:rsid w:val="00B616F2"/>
    <w:rsid w:val="00B907CB"/>
    <w:rsid w:val="00B911BB"/>
    <w:rsid w:val="00B93C1B"/>
    <w:rsid w:val="00BC5BEB"/>
    <w:rsid w:val="00BD044A"/>
    <w:rsid w:val="00BD17C9"/>
    <w:rsid w:val="00BE7DD7"/>
    <w:rsid w:val="00BF621B"/>
    <w:rsid w:val="00C20371"/>
    <w:rsid w:val="00C26619"/>
    <w:rsid w:val="00C26F9C"/>
    <w:rsid w:val="00C45A23"/>
    <w:rsid w:val="00C5142F"/>
    <w:rsid w:val="00C671B7"/>
    <w:rsid w:val="00C73360"/>
    <w:rsid w:val="00C75563"/>
    <w:rsid w:val="00C80AF7"/>
    <w:rsid w:val="00CC32F0"/>
    <w:rsid w:val="00CC3798"/>
    <w:rsid w:val="00CD1C0A"/>
    <w:rsid w:val="00CD6581"/>
    <w:rsid w:val="00CD6894"/>
    <w:rsid w:val="00D27D3E"/>
    <w:rsid w:val="00D30115"/>
    <w:rsid w:val="00D34821"/>
    <w:rsid w:val="00D44DF7"/>
    <w:rsid w:val="00D51DFB"/>
    <w:rsid w:val="00D51F3D"/>
    <w:rsid w:val="00D5439F"/>
    <w:rsid w:val="00D659CF"/>
    <w:rsid w:val="00D66E80"/>
    <w:rsid w:val="00D729DA"/>
    <w:rsid w:val="00D75D3A"/>
    <w:rsid w:val="00D808DE"/>
    <w:rsid w:val="00D848B1"/>
    <w:rsid w:val="00DA214A"/>
    <w:rsid w:val="00DA3AE9"/>
    <w:rsid w:val="00DB6E27"/>
    <w:rsid w:val="00DC106F"/>
    <w:rsid w:val="00DC1FBF"/>
    <w:rsid w:val="00DC6A4C"/>
    <w:rsid w:val="00E12027"/>
    <w:rsid w:val="00E26DA2"/>
    <w:rsid w:val="00E31A44"/>
    <w:rsid w:val="00E355CC"/>
    <w:rsid w:val="00E47ABE"/>
    <w:rsid w:val="00E71898"/>
    <w:rsid w:val="00E83276"/>
    <w:rsid w:val="00EA5007"/>
    <w:rsid w:val="00EB4060"/>
    <w:rsid w:val="00EB4B6C"/>
    <w:rsid w:val="00EC02D5"/>
    <w:rsid w:val="00EC2DE9"/>
    <w:rsid w:val="00EC427D"/>
    <w:rsid w:val="00EC7005"/>
    <w:rsid w:val="00EE040F"/>
    <w:rsid w:val="00EE7DF5"/>
    <w:rsid w:val="00F17993"/>
    <w:rsid w:val="00F22EBE"/>
    <w:rsid w:val="00F27433"/>
    <w:rsid w:val="00F4293A"/>
    <w:rsid w:val="00F47927"/>
    <w:rsid w:val="00F63BD5"/>
    <w:rsid w:val="00F65738"/>
    <w:rsid w:val="00F67EBA"/>
    <w:rsid w:val="00F822CE"/>
    <w:rsid w:val="00F849FD"/>
    <w:rsid w:val="00FA0076"/>
    <w:rsid w:val="00FB1BA0"/>
    <w:rsid w:val="00FB74F8"/>
    <w:rsid w:val="00FC3BE9"/>
    <w:rsid w:val="00FD79F4"/>
    <w:rsid w:val="00FE63AB"/>
    <w:rsid w:val="00FF2F5F"/>
    <w:rsid w:val="00FF6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D7CD79"/>
  <w15:chartTrackingRefBased/>
  <w15:docId w15:val="{7DBE00BE-0C8F-417F-9CF8-A0CC3C2DD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A28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2809"/>
  </w:style>
  <w:style w:type="paragraph" w:styleId="Footer">
    <w:name w:val="footer"/>
    <w:basedOn w:val="Normal"/>
    <w:link w:val="FooterChar"/>
    <w:uiPriority w:val="99"/>
    <w:unhideWhenUsed/>
    <w:rsid w:val="00AA28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2809"/>
  </w:style>
  <w:style w:type="table" w:styleId="TableGrid">
    <w:name w:val="Table Grid"/>
    <w:basedOn w:val="TableNormal"/>
    <w:uiPriority w:val="39"/>
    <w:rsid w:val="00394C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0274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514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544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44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22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7</Pages>
  <Words>1169</Words>
  <Characters>6668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Almunshi</dc:creator>
  <cp:keywords/>
  <dc:description/>
  <cp:lastModifiedBy>Lisa Almunshi</cp:lastModifiedBy>
  <cp:revision>208</cp:revision>
  <dcterms:created xsi:type="dcterms:W3CDTF">2025-04-02T17:29:00Z</dcterms:created>
  <dcterms:modified xsi:type="dcterms:W3CDTF">2025-09-15T17:28:00Z</dcterms:modified>
</cp:coreProperties>
</file>